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6826BE">
        <w:rPr>
          <w:rFonts w:ascii="Times New Roman" w:hAnsi="Times New Roman"/>
          <w:b/>
          <w:sz w:val="28"/>
          <w:szCs w:val="28"/>
        </w:rPr>
        <w:t>Краснозерского района в сентябре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366E71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207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7"/>
        <w:gridCol w:w="853"/>
        <w:gridCol w:w="422"/>
        <w:gridCol w:w="570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740"/>
        <w:gridCol w:w="425"/>
        <w:gridCol w:w="567"/>
        <w:gridCol w:w="342"/>
        <w:gridCol w:w="566"/>
        <w:gridCol w:w="1421"/>
        <w:gridCol w:w="1073"/>
      </w:tblGrid>
      <w:tr w:rsidR="003F1313" w:rsidTr="003F1313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F1313" w:rsidTr="003F1313">
        <w:trPr>
          <w:trHeight w:val="64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F1313" w:rsidTr="003F1313">
        <w:trPr>
          <w:cantSplit/>
          <w:trHeight w:val="126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Неправлено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313" w:rsidTr="003F1313">
        <w:trPr>
          <w:trHeight w:val="115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68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68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6826BE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2C12D4">
        <w:rPr>
          <w:rFonts w:ascii="Times New Roman" w:hAnsi="Times New Roman"/>
          <w:b/>
          <w:sz w:val="28"/>
          <w:szCs w:val="28"/>
        </w:rPr>
        <w:t xml:space="preserve">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</w:t>
      </w:r>
      <w:r w:rsidR="00D911A2">
        <w:rPr>
          <w:rFonts w:ascii="Times New Roman" w:hAnsi="Times New Roman"/>
          <w:b/>
          <w:sz w:val="28"/>
          <w:szCs w:val="28"/>
        </w:rPr>
        <w:t xml:space="preserve"> </w:t>
      </w:r>
      <w:r w:rsidR="006826BE">
        <w:rPr>
          <w:rFonts w:ascii="Times New Roman" w:hAnsi="Times New Roman"/>
          <w:b/>
          <w:sz w:val="28"/>
          <w:szCs w:val="28"/>
        </w:rPr>
        <w:t xml:space="preserve">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0F567D"/>
    <w:rsid w:val="001526F0"/>
    <w:rsid w:val="00257249"/>
    <w:rsid w:val="0027616A"/>
    <w:rsid w:val="002C12D4"/>
    <w:rsid w:val="00320B5F"/>
    <w:rsid w:val="00366E71"/>
    <w:rsid w:val="003978AC"/>
    <w:rsid w:val="003D295D"/>
    <w:rsid w:val="003D3AD1"/>
    <w:rsid w:val="003E32C2"/>
    <w:rsid w:val="003F0DC6"/>
    <w:rsid w:val="003F1313"/>
    <w:rsid w:val="0040169B"/>
    <w:rsid w:val="00413B97"/>
    <w:rsid w:val="0048625C"/>
    <w:rsid w:val="0049050B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826BE"/>
    <w:rsid w:val="006C241E"/>
    <w:rsid w:val="00701BB6"/>
    <w:rsid w:val="00715DE8"/>
    <w:rsid w:val="00771187"/>
    <w:rsid w:val="00797963"/>
    <w:rsid w:val="007A6C7C"/>
    <w:rsid w:val="007C58C8"/>
    <w:rsid w:val="00863F01"/>
    <w:rsid w:val="00881B12"/>
    <w:rsid w:val="008A05FB"/>
    <w:rsid w:val="008B4633"/>
    <w:rsid w:val="008C4506"/>
    <w:rsid w:val="00913C34"/>
    <w:rsid w:val="00924CA1"/>
    <w:rsid w:val="00952F8F"/>
    <w:rsid w:val="009C62C4"/>
    <w:rsid w:val="00A23D76"/>
    <w:rsid w:val="00A366A0"/>
    <w:rsid w:val="00A51A63"/>
    <w:rsid w:val="00A85B88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9352F"/>
    <w:rsid w:val="00CA6492"/>
    <w:rsid w:val="00CB7A7A"/>
    <w:rsid w:val="00CC1F3B"/>
    <w:rsid w:val="00D14D91"/>
    <w:rsid w:val="00D2653E"/>
    <w:rsid w:val="00D36810"/>
    <w:rsid w:val="00D911A2"/>
    <w:rsid w:val="00DA288B"/>
    <w:rsid w:val="00DD1D40"/>
    <w:rsid w:val="00E84ECC"/>
    <w:rsid w:val="00E933BE"/>
    <w:rsid w:val="00EC4C78"/>
    <w:rsid w:val="00F36992"/>
    <w:rsid w:val="00F473B4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2024-09-27T05:49:00Z</dcterms:created>
  <dcterms:modified xsi:type="dcterms:W3CDTF">2024-09-27T05:49:00Z</dcterms:modified>
</cp:coreProperties>
</file>