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5B" w:rsidRDefault="0090375B" w:rsidP="0090375B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 w:rsidRPr="0090375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Отчет Главы </w:t>
      </w:r>
      <w:r w:rsidRPr="0090375B"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Садовского сельсовета</w:t>
      </w:r>
    </w:p>
    <w:p w:rsidR="00D655E3" w:rsidRPr="001C3C2E" w:rsidRDefault="002628A9" w:rsidP="001C3C2E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Краснозерского района Новосибирской области</w:t>
      </w:r>
    </w:p>
    <w:p w:rsidR="001C3C2E" w:rsidRDefault="0090375B" w:rsidP="001C3C2E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«</w:t>
      </w:r>
      <w:r w:rsidRPr="0090375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 работе </w:t>
      </w:r>
      <w:r w:rsidR="001C3C2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Главы и </w:t>
      </w:r>
      <w:r w:rsidRPr="0090375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администрации </w:t>
      </w:r>
      <w:r w:rsidRPr="0090375B"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Садовского сельсовета</w:t>
      </w:r>
      <w:r w:rsidR="001C3C2E" w:rsidRPr="001C3C2E"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 xml:space="preserve"> </w:t>
      </w:r>
      <w:r w:rsidR="001C3C2E"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Краснозерского района Новосибирской области</w:t>
      </w:r>
    </w:p>
    <w:p w:rsidR="0090375B" w:rsidRPr="0090375B" w:rsidRDefault="0090375B" w:rsidP="0090375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375B"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 xml:space="preserve"> </w:t>
      </w:r>
      <w:r w:rsidRPr="0090375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 20</w:t>
      </w:r>
      <w:r w:rsidR="00351595"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год»</w:t>
      </w:r>
    </w:p>
    <w:p w:rsidR="00400E31" w:rsidRPr="00110760" w:rsidRDefault="00400E31" w:rsidP="005E5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DC" w:rsidRPr="002513C4" w:rsidRDefault="005718E3" w:rsidP="005E5F6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804E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r w:rsidR="00546C6F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Садовского сельсовета входят 4</w:t>
      </w:r>
      <w:r w:rsidR="001D7E5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D7E5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</w:t>
      </w:r>
      <w:proofErr w:type="gramEnd"/>
      <w:r w:rsidR="001D7E5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пункта:</w:t>
      </w:r>
    </w:p>
    <w:p w:rsidR="001D7E5B" w:rsidRPr="002513C4" w:rsidRDefault="001D7E5B" w:rsidP="005E5F6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пос. Садовый, пос. Урожайный, пос. Целинный, р-зд Центральный</w:t>
      </w:r>
      <w:r w:rsidR="000459A9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FA9" w:rsidRPr="002513C4" w:rsidRDefault="00C804EB" w:rsidP="0039604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</w:t>
      </w:r>
      <w:r w:rsidR="006C242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85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зарегистрированного</w:t>
      </w:r>
      <w:r w:rsidR="006C242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74F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на </w:t>
      </w:r>
      <w:r w:rsidR="00351595">
        <w:rPr>
          <w:rFonts w:ascii="Times New Roman" w:hAnsi="Times New Roman" w:cs="Times New Roman"/>
          <w:color w:val="000000" w:themeColor="text1"/>
          <w:sz w:val="28"/>
          <w:szCs w:val="28"/>
        </w:rPr>
        <w:t>01.01.2021</w:t>
      </w:r>
      <w:r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638D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5F12D4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856">
        <w:rPr>
          <w:rFonts w:ascii="Times New Roman" w:hAnsi="Times New Roman" w:cs="Times New Roman"/>
          <w:color w:val="000000" w:themeColor="text1"/>
          <w:sz w:val="28"/>
          <w:szCs w:val="28"/>
        </w:rPr>
        <w:t>964</w:t>
      </w:r>
      <w:r w:rsidR="005F12D4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9CD">
        <w:rPr>
          <w:rFonts w:ascii="Times New Roman" w:hAnsi="Times New Roman" w:cs="Times New Roman"/>
          <w:color w:val="000000" w:themeColor="text1"/>
          <w:sz w:val="28"/>
          <w:szCs w:val="28"/>
        </w:rPr>
        <w:t>За 2021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</w:t>
      </w:r>
      <w:r w:rsidR="00700610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одилось–  </w:t>
      </w:r>
      <w:r w:rsidR="000860A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51AED" w:rsidRPr="00714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10" w:rsidRPr="00714B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0610" w:rsidRPr="00051AED">
        <w:rPr>
          <w:rFonts w:ascii="Times New Roman" w:hAnsi="Times New Roman" w:cs="Times New Roman"/>
          <w:color w:val="000000" w:themeColor="text1"/>
          <w:sz w:val="28"/>
          <w:szCs w:val="28"/>
        </w:rPr>
        <w:t>етей,</w:t>
      </w:r>
      <w:r w:rsidR="00700610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умерло – </w:t>
      </w:r>
      <w:r w:rsidR="00700610" w:rsidRPr="00714B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4BD3" w:rsidRPr="00714B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86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E1F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980463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656D2C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рибыло </w:t>
      </w:r>
      <w:r w:rsidR="00F25506" w:rsidRPr="00F255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33DD2" w:rsidRPr="00F2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DD2" w:rsidRPr="00BF275D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A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л., убыло </w:t>
      </w:r>
      <w:r w:rsidR="002C1581" w:rsidRPr="002C158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56D2C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0459A9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044" w:rsidRPr="002513C4" w:rsidRDefault="003600D4" w:rsidP="0039604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87271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руд</w:t>
      </w:r>
      <w:r w:rsidR="0045236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оспособного населения</w:t>
      </w:r>
      <w:r w:rsidR="0036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856">
        <w:rPr>
          <w:rFonts w:ascii="Times New Roman" w:hAnsi="Times New Roman" w:cs="Times New Roman"/>
          <w:color w:val="000000" w:themeColor="text1"/>
          <w:sz w:val="28"/>
          <w:szCs w:val="28"/>
        </w:rPr>
        <w:t>(с 16 лет) –</w:t>
      </w:r>
      <w:r w:rsidR="0045236B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856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570 </w:t>
      </w:r>
      <w:r w:rsidR="0045236B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</w:t>
      </w:r>
      <w:r w:rsidR="00733856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детей до 15</w:t>
      </w:r>
      <w:r w:rsidR="00EE04A7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- </w:t>
      </w:r>
      <w:r w:rsidR="00733856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159</w:t>
      </w:r>
      <w:r w:rsidR="005B6EE3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пенсионеров </w:t>
      </w:r>
      <w:r w:rsidR="002628A9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08B6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856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235</w:t>
      </w:r>
      <w:r w:rsidR="00193F94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8A9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  <w:r w:rsidR="00586AC4">
        <w:rPr>
          <w:rFonts w:ascii="Times New Roman" w:hAnsi="Times New Roman" w:cs="Times New Roman"/>
          <w:color w:val="000000" w:themeColor="text1"/>
          <w:sz w:val="28"/>
          <w:szCs w:val="28"/>
        </w:rPr>
        <w:t>, из них работающие</w:t>
      </w:r>
      <w:r w:rsidR="0036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8A9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3F94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856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4D50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2F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7917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9A9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Демографич</w:t>
      </w:r>
      <w:r w:rsidR="004E0948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>еская ситуация характеризуется</w:t>
      </w:r>
      <w:r w:rsidR="000459A9" w:rsidRPr="0025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продолжающимся процессом естественной убыли населения и миграцией населения.</w:t>
      </w:r>
    </w:p>
    <w:p w:rsidR="006A5F53" w:rsidRPr="00B17BEF" w:rsidRDefault="005718E3" w:rsidP="005718E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A0FAE" w:rsidRPr="00251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</w:t>
      </w:r>
      <w:r w:rsidR="00997C66" w:rsidRPr="00251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стеме образования  поселения </w:t>
      </w:r>
      <w:r w:rsidR="009A0FAE" w:rsidRPr="00251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функционирует </w:t>
      </w:r>
      <w:r w:rsidR="00262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МКОУ «Садовская СОШ», в состав которого входят </w:t>
      </w:r>
      <w:r w:rsidR="00AB3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дошкольная группа, которую</w:t>
      </w:r>
      <w:r w:rsidR="00B17BEF" w:rsidRPr="00B17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BEF" w:rsidRPr="00752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посещают 24</w:t>
      </w:r>
      <w:r w:rsidR="00B17BEF" w:rsidRPr="00B17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ребенка.</w:t>
      </w:r>
    </w:p>
    <w:p w:rsidR="004953E7" w:rsidRPr="00443F28" w:rsidRDefault="002628A9" w:rsidP="00096257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A0FAE" w:rsidRPr="00B17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A0FAE" w:rsidRPr="00B17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школа, в которой </w:t>
      </w:r>
      <w:r w:rsidR="006D0AFF" w:rsidRPr="00B17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обучается</w:t>
      </w:r>
      <w:r w:rsidR="006D0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43F" w:rsidRPr="006E0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</w:t>
      </w:r>
      <w:r w:rsidR="009A0FAE" w:rsidRPr="00130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</w:t>
      </w:r>
      <w:r w:rsidR="009A0FAE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обеспечения равных возможностей обучения для</w:t>
      </w:r>
      <w:r w:rsidR="00192974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</w:t>
      </w:r>
      <w:r w:rsidR="00D60E9B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из малых сел п. Целинный</w:t>
      </w:r>
      <w:r w:rsidR="00B0472A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974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Урожайный, </w:t>
      </w:r>
      <w:r w:rsidR="009A0FAE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организован каждодневный бесплатный подвоз  учащихся к</w:t>
      </w:r>
      <w:r w:rsidR="00C04530" w:rsidRPr="00826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школе. </w:t>
      </w:r>
    </w:p>
    <w:p w:rsidR="00B247B2" w:rsidRPr="00B84263" w:rsidRDefault="00CD51F1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A3CF4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</w:t>
      </w:r>
      <w:r w:rsidR="008A21B2">
        <w:rPr>
          <w:rFonts w:ascii="Times New Roman" w:hAnsi="Times New Roman" w:cs="Times New Roman"/>
          <w:color w:val="000000" w:themeColor="text1"/>
          <w:sz w:val="28"/>
          <w:szCs w:val="28"/>
        </w:rPr>
        <w:t>рии поселения зарегистрировано 3</w:t>
      </w:r>
      <w:r w:rsidR="00353285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предпринимателя </w:t>
      </w:r>
      <w:r w:rsidR="00252C6F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(ИП Благих Е.В., </w:t>
      </w:r>
      <w:r w:rsidR="002628A9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>ИП Ильиных А.А</w:t>
      </w:r>
      <w:r w:rsidR="00F10A65" w:rsidRPr="0073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A1005" w:rsidRPr="00F47D79">
        <w:rPr>
          <w:rFonts w:ascii="Times New Roman" w:hAnsi="Times New Roman" w:cs="Times New Roman"/>
          <w:color w:val="000000" w:themeColor="text1"/>
          <w:sz w:val="28"/>
          <w:szCs w:val="28"/>
        </w:rPr>
        <w:t>ИП Ивлев В.В.</w:t>
      </w:r>
      <w:r w:rsidR="00252C6F" w:rsidRPr="00F47D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BA" w:rsidRPr="00B8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обеспечивают работой </w:t>
      </w:r>
      <w:r w:rsidR="008A21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11F8" w:rsidRPr="0015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CF4" w:rsidRPr="0015500B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D742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3CF4" w:rsidRPr="00B8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субъекты </w:t>
      </w:r>
      <w:r w:rsidR="0096029E">
        <w:rPr>
          <w:rFonts w:ascii="Times New Roman" w:hAnsi="Times New Roman" w:cs="Times New Roman"/>
          <w:color w:val="000000" w:themeColor="text1"/>
          <w:sz w:val="28"/>
          <w:szCs w:val="28"/>
        </w:rPr>
        <w:t>МСП</w:t>
      </w:r>
      <w:r w:rsidR="00E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29E">
        <w:rPr>
          <w:rFonts w:ascii="Times New Roman" w:hAnsi="Times New Roman" w:cs="Times New Roman"/>
          <w:color w:val="000000" w:themeColor="text1"/>
          <w:sz w:val="28"/>
          <w:szCs w:val="28"/>
        </w:rPr>
        <w:t>(малое и среднее предпринимательство).</w:t>
      </w:r>
    </w:p>
    <w:p w:rsidR="00587AAB" w:rsidRPr="009F26FE" w:rsidRDefault="00313CE8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263">
        <w:rPr>
          <w:rFonts w:ascii="Times New Roman" w:hAnsi="Times New Roman" w:cs="Times New Roman"/>
          <w:color w:val="000000" w:themeColor="text1"/>
          <w:sz w:val="28"/>
          <w:szCs w:val="28"/>
        </w:rPr>
        <w:t>Всего з</w:t>
      </w:r>
      <w:r w:rsidR="008A3CF4" w:rsidRPr="00B8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анято в </w:t>
      </w:r>
      <w:r w:rsidR="008A3CF4" w:rsidRPr="0015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экономике </w:t>
      </w:r>
      <w:r w:rsidR="00402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данного сельсовета </w:t>
      </w:r>
      <w:r w:rsidR="00402489" w:rsidRPr="00402489">
        <w:rPr>
          <w:rFonts w:ascii="Times New Roman" w:hAnsi="Times New Roman" w:cs="Times New Roman"/>
          <w:sz w:val="28"/>
          <w:szCs w:val="28"/>
        </w:rPr>
        <w:t>8</w:t>
      </w:r>
      <w:r w:rsidR="004C745F">
        <w:rPr>
          <w:rFonts w:ascii="Times New Roman" w:hAnsi="Times New Roman" w:cs="Times New Roman"/>
          <w:sz w:val="28"/>
          <w:szCs w:val="28"/>
        </w:rPr>
        <w:t>7</w:t>
      </w:r>
      <w:r w:rsidR="008A3CF4" w:rsidRPr="0015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8A3CF4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</w:t>
      </w:r>
      <w:r w:rsidR="00252C6F" w:rsidRPr="001C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r w:rsidR="00DE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Ильиных А.А -1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980" w:rsidRPr="0015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</w:t>
      </w:r>
      <w:r w:rsidR="0015500B">
        <w:rPr>
          <w:rFonts w:ascii="Times New Roman" w:hAnsi="Times New Roman" w:cs="Times New Roman"/>
          <w:color w:val="000000" w:themeColor="text1"/>
          <w:sz w:val="28"/>
          <w:szCs w:val="28"/>
        </w:rPr>
        <w:t>ИП Благих Е.В., -</w:t>
      </w:r>
      <w:r w:rsidR="00E9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чел., </w:t>
      </w:r>
      <w:r w:rsidR="00BC3E15">
        <w:rPr>
          <w:rFonts w:ascii="Times New Roman" w:hAnsi="Times New Roman" w:cs="Times New Roman"/>
          <w:color w:val="000000" w:themeColor="text1"/>
          <w:sz w:val="28"/>
          <w:szCs w:val="28"/>
        </w:rPr>
        <w:t>Садовский ДК</w:t>
      </w:r>
      <w:r w:rsidR="00F505C5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248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F16423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 «Садовская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72A8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>- 45</w:t>
      </w:r>
      <w:r w:rsidR="00A22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чел., ФАП</w:t>
      </w:r>
      <w:r w:rsidR="007872A8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164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- 3</w:t>
      </w:r>
      <w:r w:rsidR="003865BA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соц. защита – </w:t>
      </w:r>
      <w:r w:rsidR="006E0B57" w:rsidRPr="006E0B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79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</w:t>
      </w:r>
      <w:r w:rsidR="00CF2F9E">
        <w:rPr>
          <w:rFonts w:ascii="Times New Roman" w:hAnsi="Times New Roman" w:cs="Times New Roman"/>
          <w:color w:val="000000" w:themeColor="text1"/>
          <w:sz w:val="28"/>
          <w:szCs w:val="28"/>
        </w:rPr>
        <w:t>торговля (</w:t>
      </w:r>
      <w:r w:rsidR="00252C6F" w:rsidRPr="006E0B57">
        <w:rPr>
          <w:rFonts w:ascii="Times New Roman" w:hAnsi="Times New Roman" w:cs="Times New Roman"/>
          <w:color w:val="000000" w:themeColor="text1"/>
          <w:sz w:val="28"/>
          <w:szCs w:val="28"/>
        </w:rPr>
        <w:t>Русь</w:t>
      </w:r>
      <w:r w:rsidR="00CE6164" w:rsidRPr="006E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 </w:t>
      </w:r>
      <w:r w:rsidR="00CF2F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6152C" w:rsidRPr="006E0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BA" w:rsidRPr="006E0B57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3865BA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872A8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>- 8 чел., РЖД</w:t>
      </w:r>
      <w:r w:rsidR="00A6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C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45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91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3865BA" w:rsidRPr="00091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65BA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связи (почта)  - 4 чел.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79D2" w:rsidRPr="009F26FE" w:rsidRDefault="00313CE8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Маятниковая миграция </w:t>
      </w:r>
      <w:r w:rsidRPr="00E82E2B">
        <w:rPr>
          <w:rFonts w:ascii="Times New Roman" w:hAnsi="Times New Roman" w:cs="Times New Roman"/>
          <w:sz w:val="28"/>
          <w:szCs w:val="28"/>
        </w:rPr>
        <w:t>составила</w:t>
      </w:r>
      <w:r w:rsidR="00E93305" w:rsidRPr="00E82E2B">
        <w:rPr>
          <w:rFonts w:ascii="Times New Roman" w:hAnsi="Times New Roman" w:cs="Times New Roman"/>
          <w:sz w:val="28"/>
          <w:szCs w:val="28"/>
        </w:rPr>
        <w:t xml:space="preserve"> </w:t>
      </w:r>
      <w:r w:rsidR="00E82E2B" w:rsidRPr="00E82E2B">
        <w:rPr>
          <w:rFonts w:ascii="Times New Roman" w:hAnsi="Times New Roman" w:cs="Times New Roman"/>
          <w:sz w:val="28"/>
          <w:szCs w:val="28"/>
        </w:rPr>
        <w:t>-117</w:t>
      </w:r>
      <w:r w:rsidR="00CE6164" w:rsidRPr="00E82E2B">
        <w:rPr>
          <w:rFonts w:ascii="Times New Roman" w:hAnsi="Times New Roman" w:cs="Times New Roman"/>
          <w:sz w:val="28"/>
          <w:szCs w:val="28"/>
        </w:rPr>
        <w:t xml:space="preserve">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в т.ч. </w:t>
      </w:r>
      <w:proofErr w:type="spellStart"/>
      <w:r w:rsidR="008465A1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>вахтовики</w:t>
      </w:r>
      <w:proofErr w:type="spellEnd"/>
      <w:r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5A1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ED5E6A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CE6164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8465A1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работа в других населенных пунктах – </w:t>
      </w:r>
      <w:r w:rsidR="00ED5E6A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465A1" w:rsidRPr="00ED5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846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студенты – </w:t>
      </w:r>
      <w:r w:rsidR="00402489" w:rsidRPr="00402489">
        <w:rPr>
          <w:rFonts w:ascii="Times New Roman" w:hAnsi="Times New Roman" w:cs="Times New Roman"/>
          <w:sz w:val="28"/>
          <w:szCs w:val="28"/>
        </w:rPr>
        <w:t>42</w:t>
      </w:r>
      <w:r w:rsidRPr="00402489">
        <w:rPr>
          <w:rFonts w:ascii="Times New Roman" w:hAnsi="Times New Roman" w:cs="Times New Roman"/>
          <w:sz w:val="28"/>
          <w:szCs w:val="28"/>
        </w:rPr>
        <w:t xml:space="preserve"> ч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="004A4A29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4A29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5A1">
        <w:rPr>
          <w:rFonts w:ascii="Times New Roman" w:hAnsi="Times New Roman" w:cs="Times New Roman"/>
          <w:color w:val="000000" w:themeColor="text1"/>
          <w:sz w:val="28"/>
          <w:szCs w:val="28"/>
        </w:rPr>
        <w:t>в рядах РА –</w:t>
      </w:r>
      <w:r w:rsidR="00394B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6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</w:t>
      </w:r>
      <w:r w:rsidR="007A0AFB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осужденные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87AAB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местах лишения свободы </w:t>
      </w:r>
      <w:r w:rsidR="00587AAB" w:rsidRPr="00894875">
        <w:rPr>
          <w:rFonts w:ascii="Times New Roman" w:hAnsi="Times New Roman" w:cs="Times New Roman"/>
          <w:sz w:val="28"/>
          <w:szCs w:val="28"/>
        </w:rPr>
        <w:t xml:space="preserve">– </w:t>
      </w:r>
      <w:r w:rsidR="00894875" w:rsidRPr="00894875">
        <w:rPr>
          <w:rFonts w:ascii="Times New Roman" w:hAnsi="Times New Roman" w:cs="Times New Roman"/>
          <w:sz w:val="28"/>
          <w:szCs w:val="28"/>
        </w:rPr>
        <w:t>2</w:t>
      </w:r>
      <w:r w:rsidR="00806ED1" w:rsidRPr="008948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4875" w:rsidRPr="00894875">
        <w:rPr>
          <w:rFonts w:ascii="Times New Roman" w:hAnsi="Times New Roman" w:cs="Times New Roman"/>
          <w:sz w:val="28"/>
          <w:szCs w:val="28"/>
        </w:rPr>
        <w:t>а</w:t>
      </w:r>
      <w:r w:rsidR="00587AAB"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28A9" w:rsidRPr="00BD41A0" w:rsidRDefault="006979D2" w:rsidP="002628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безработных в Центре занятости Краснозерского района </w:t>
      </w:r>
      <w:r w:rsidRPr="00D7426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</w:t>
      </w:r>
      <w:r w:rsidRPr="0089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6AD" w:rsidRPr="00FD16A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2A79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FD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(п. Целинный-5чел., Урожайный-5чел., Садовый-14 чел.),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FD16AD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="00846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предыдущего года на </w:t>
      </w:r>
      <w:r w:rsidR="00FD16A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9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человек). 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неработающих и не имеющих ЛПХ на территории поселения </w:t>
      </w:r>
      <w:r w:rsidR="002628A9" w:rsidRPr="0077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BD41A0" w:rsidRPr="00BD41A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E02750" w:rsidRPr="00BD4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2628A9" w:rsidRPr="00BD4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28A9" w:rsidRPr="009F26FE" w:rsidRDefault="002628A9" w:rsidP="002628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неработающих и  занятых в ЛПХ на территории поселения составляет </w:t>
      </w:r>
      <w:r w:rsidR="00BD41A0" w:rsidRPr="00BD41A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D4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79D2" w:rsidRPr="009F26FE" w:rsidRDefault="006979D2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6761" w:rsidRDefault="00705E2A" w:rsidP="00443F2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Здравоохранение</w:t>
      </w:r>
    </w:p>
    <w:p w:rsidR="00705E2A" w:rsidRPr="00443F28" w:rsidRDefault="00705E2A" w:rsidP="00443F2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841" w:rsidRPr="008E1CD6" w:rsidRDefault="00756761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71841"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едицинское обслуживание жителей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C71841"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3 </w:t>
      </w:r>
      <w:proofErr w:type="spellStart"/>
      <w:r w:rsidR="00C71841"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="00C71841"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167EA" w:rsidRPr="008E1CD6" w:rsidRDefault="00C71841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ФАП п. Садовый</w:t>
      </w:r>
      <w:r w:rsidR="00312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B7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 и 1 медицинская сестра</w:t>
      </w:r>
    </w:p>
    <w:p w:rsidR="002167EA" w:rsidRPr="008E1CD6" w:rsidRDefault="00C71841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ФАП п. Урожайный – 1 фельдшер </w:t>
      </w:r>
    </w:p>
    <w:p w:rsidR="00EF04F6" w:rsidRDefault="00C71841" w:rsidP="001A532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D6">
        <w:rPr>
          <w:rFonts w:ascii="Times New Roman" w:hAnsi="Times New Roman" w:cs="Times New Roman"/>
          <w:color w:val="000000" w:themeColor="text1"/>
          <w:sz w:val="28"/>
          <w:szCs w:val="28"/>
        </w:rPr>
        <w:t>ФАП п. Целинный  –</w:t>
      </w:r>
      <w:r w:rsidR="00E9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>выездной фельдшер</w:t>
      </w:r>
      <w:r w:rsidR="00EF0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6761" w:rsidRDefault="00756761" w:rsidP="001A532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Фельдшерами ФАП осуществляется прием пациентов, выполнение назначенных лечебных процедур, ока</w:t>
      </w:r>
      <w:r w:rsidR="008F704D">
        <w:rPr>
          <w:rFonts w:ascii="Times New Roman" w:hAnsi="Times New Roman" w:cs="Times New Roman"/>
          <w:color w:val="000000" w:themeColor="text1"/>
          <w:sz w:val="28"/>
          <w:szCs w:val="28"/>
        </w:rPr>
        <w:t>зание неотложной помощи, диспанс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ерное наблюдение за больными сахарным диабетом, брон</w:t>
      </w:r>
      <w:r w:rsidR="008F70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иальной ас</w:t>
      </w:r>
      <w:r w:rsidR="008F70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мой, онкологическими больными</w:t>
      </w:r>
      <w:r w:rsidR="008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детьми до </w:t>
      </w:r>
      <w:r w:rsidR="00262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F704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8F704D" w:rsidRDefault="008F704D" w:rsidP="001A532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Ведутся ежедневные  </w:t>
      </w:r>
      <w:proofErr w:type="spellStart"/>
      <w:r w:rsidR="00D142BF">
        <w:rPr>
          <w:rFonts w:ascii="Times New Roman" w:hAnsi="Times New Roman" w:cs="Times New Roman"/>
          <w:color w:val="000000" w:themeColor="text1"/>
          <w:sz w:val="28"/>
          <w:szCs w:val="28"/>
        </w:rPr>
        <w:t>предрейсовые</w:t>
      </w:r>
      <w:proofErr w:type="spellEnd"/>
      <w:r w:rsidR="00D1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</w:t>
      </w:r>
      <w:proofErr w:type="spellStart"/>
      <w:r w:rsidR="00D142BF">
        <w:rPr>
          <w:rFonts w:ascii="Times New Roman" w:hAnsi="Times New Roman" w:cs="Times New Roman"/>
          <w:color w:val="000000" w:themeColor="text1"/>
          <w:sz w:val="28"/>
          <w:szCs w:val="28"/>
        </w:rPr>
        <w:t>послерейсовые</w:t>
      </w:r>
      <w:proofErr w:type="spellEnd"/>
      <w:r w:rsidR="00D1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водите</w:t>
      </w:r>
      <w:r w:rsidR="00D1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Садовской СОШ, </w:t>
      </w:r>
      <w:r w:rsidR="0090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90523C">
        <w:rPr>
          <w:rFonts w:ascii="Times New Roman" w:hAnsi="Times New Roman" w:cs="Times New Roman"/>
          <w:color w:val="000000" w:themeColor="text1"/>
          <w:sz w:val="28"/>
          <w:szCs w:val="28"/>
        </w:rPr>
        <w:t>предрейсовый</w:t>
      </w:r>
      <w:proofErr w:type="spellEnd"/>
      <w:r w:rsidR="0090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2BF">
        <w:rPr>
          <w:rFonts w:ascii="Times New Roman" w:hAnsi="Times New Roman" w:cs="Times New Roman"/>
          <w:color w:val="000000" w:themeColor="text1"/>
          <w:sz w:val="28"/>
          <w:szCs w:val="28"/>
        </w:rPr>
        <w:t>осмотр водителя администрации.</w:t>
      </w:r>
    </w:p>
    <w:p w:rsidR="008F704D" w:rsidRDefault="008F704D" w:rsidP="001A532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действуют аптечные пункты по продаже медикаментов первой необходимости, а так же лекарственных средств по предварительным заявкам. </w:t>
      </w:r>
      <w:r w:rsidR="00C3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ведется санитарно-просветительская работа. Проводятся беседы с учащимися и воспитанниками образовательных учреждений и их родителями. </w:t>
      </w:r>
    </w:p>
    <w:p w:rsidR="00F83FF4" w:rsidRDefault="00F83FF4" w:rsidP="001A532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FF4" w:rsidRPr="002F6DB8" w:rsidRDefault="00F83FF4" w:rsidP="002F6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60AA7"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благоустройства территории, решением социальных вопросов. В своей работе администрация Садовская сельсовета стремится к тому, что бы ни одно обращение не осталось без внимания. </w:t>
      </w:r>
      <w:r w:rsidR="002F6DB8" w:rsidRPr="002F6DB8">
        <w:rPr>
          <w:rFonts w:ascii="Times New Roman" w:hAnsi="Times New Roman" w:cs="Times New Roman"/>
          <w:color w:val="000000"/>
          <w:sz w:val="28"/>
          <w:szCs w:val="28"/>
        </w:rPr>
        <w:t xml:space="preserve">За 2021год было рассмотрено </w:t>
      </w:r>
      <w:r w:rsidR="002F6DB8" w:rsidRPr="002F6DB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F6DB8" w:rsidRPr="002F6DB8">
        <w:rPr>
          <w:rFonts w:ascii="Times New Roman" w:hAnsi="Times New Roman" w:cs="Times New Roman"/>
          <w:sz w:val="28"/>
          <w:szCs w:val="28"/>
        </w:rPr>
        <w:t>обращений граждан, в том числе: 0 письменных обращения, - 10 устных обращений, - 10 обращений на «горячий телефон».</w:t>
      </w:r>
      <w:r w:rsidR="002F6DB8">
        <w:rPr>
          <w:rFonts w:ascii="Times New Roman" w:hAnsi="Times New Roman" w:cs="Times New Roman"/>
          <w:sz w:val="28"/>
          <w:szCs w:val="28"/>
        </w:rPr>
        <w:t xml:space="preserve"> </w:t>
      </w:r>
      <w:r w:rsidRPr="00560AA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решения назревших проблем, решение вопросов социального характера проводились собрания (сходы) граждан в населенных пунктах, на которых проводились беседы по благоустройству поселков и наведению порядка на подворьях </w:t>
      </w:r>
      <w:r w:rsidRPr="00560AA7">
        <w:rPr>
          <w:rFonts w:ascii="Times New Roman" w:hAnsi="Times New Roman" w:cs="Times New Roman"/>
          <w:sz w:val="28"/>
          <w:szCs w:val="28"/>
        </w:rPr>
        <w:t>и производственных участках, содержанию птицы и животных, содержанию</w:t>
      </w:r>
      <w:r w:rsidRPr="00C443AF">
        <w:rPr>
          <w:rFonts w:ascii="Times New Roman" w:hAnsi="Times New Roman" w:cs="Times New Roman"/>
          <w:sz w:val="28"/>
          <w:szCs w:val="28"/>
        </w:rPr>
        <w:t xml:space="preserve"> собак</w:t>
      </w:r>
      <w:r w:rsidRPr="00C443AF">
        <w:rPr>
          <w:rFonts w:ascii="Times New Roman" w:hAnsi="Times New Roman" w:cs="Times New Roman"/>
          <w:color w:val="000000"/>
          <w:sz w:val="28"/>
          <w:szCs w:val="28"/>
        </w:rPr>
        <w:t>, пожарной безопасности,</w:t>
      </w:r>
      <w:r w:rsidRPr="00C443AF">
        <w:rPr>
          <w:rFonts w:ascii="Times New Roman" w:hAnsi="Times New Roman" w:cs="Times New Roman"/>
          <w:sz w:val="28"/>
          <w:szCs w:val="28"/>
        </w:rPr>
        <w:t xml:space="preserve"> </w:t>
      </w:r>
      <w:r w:rsidRPr="00C443AF">
        <w:rPr>
          <w:rFonts w:ascii="Times New Roman" w:hAnsi="Times New Roman" w:cs="Times New Roman"/>
          <w:color w:val="000000"/>
          <w:sz w:val="28"/>
          <w:szCs w:val="28"/>
        </w:rPr>
        <w:t>соблюдения общественного порядка, пастьбы скота частного сектора.</w:t>
      </w:r>
    </w:p>
    <w:p w:rsidR="000131DA" w:rsidRDefault="009414F1" w:rsidP="009414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3015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деятельность администрации Садовского сельсовета направлена на исполнение полномочий, обусловленных Федеральным З</w:t>
      </w:r>
      <w:r w:rsidR="00541591" w:rsidRPr="00C5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от 06.10.2003г. №131-ФЗ «Об общих принципах организации местного самоуправления в Российской Федерации», </w:t>
      </w:r>
      <w:r w:rsidR="008F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 </w:t>
      </w:r>
      <w:r w:rsidR="005A1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8F3620">
        <w:rPr>
          <w:rFonts w:ascii="Times New Roman" w:hAnsi="Times New Roman" w:cs="Times New Roman"/>
          <w:color w:val="000000" w:themeColor="text1"/>
          <w:sz w:val="28"/>
          <w:szCs w:val="28"/>
        </w:rPr>
        <w:t>Садовского сельсовета Краснозерского</w:t>
      </w:r>
      <w:r w:rsidR="005A1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8F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292B84" w:rsidRDefault="00292B84" w:rsidP="009414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0A2" w:rsidRDefault="000131DA" w:rsidP="007300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40A06">
        <w:rPr>
          <w:rFonts w:ascii="Times New Roman" w:hAnsi="Times New Roman" w:cs="Times New Roman"/>
          <w:color w:val="000000" w:themeColor="text1"/>
          <w:sz w:val="28"/>
          <w:szCs w:val="28"/>
        </w:rPr>
        <w:t>В  2021</w:t>
      </w:r>
      <w:r w:rsidR="00A4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D345D" w:rsidRPr="00C01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="008F3620" w:rsidRPr="008F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73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F3620" w:rsidRPr="00C3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сессий Совета депутатов Садовского сел</w:t>
      </w:r>
      <w:r w:rsidR="009A08E0">
        <w:rPr>
          <w:rFonts w:ascii="Times New Roman" w:hAnsi="Times New Roman" w:cs="Times New Roman"/>
          <w:color w:val="000000" w:themeColor="text1"/>
          <w:sz w:val="28"/>
          <w:szCs w:val="28"/>
        </w:rPr>
        <w:t>ьсовета: из них 4 очередных и 9</w:t>
      </w:r>
      <w:r w:rsidR="008F3620" w:rsidRPr="00C3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внеочередных сессий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3620" w:rsidRPr="006D56E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</w:t>
      </w:r>
      <w:r w:rsidR="00B81DE4">
        <w:rPr>
          <w:rFonts w:ascii="Times New Roman" w:hAnsi="Times New Roman" w:cs="Times New Roman"/>
          <w:color w:val="000000" w:themeColor="text1"/>
          <w:sz w:val="28"/>
          <w:szCs w:val="28"/>
        </w:rPr>
        <w:t>о 5</w:t>
      </w:r>
      <w:r w:rsidR="00381FAA">
        <w:rPr>
          <w:rFonts w:ascii="Times New Roman" w:hAnsi="Times New Roman" w:cs="Times New Roman"/>
          <w:color w:val="000000" w:themeColor="text1"/>
          <w:sz w:val="28"/>
          <w:szCs w:val="28"/>
        </w:rPr>
        <w:t>5 вопросов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Принято </w:t>
      </w:r>
      <w:r w:rsidR="006225CE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нормативно-правовых актов. </w:t>
      </w:r>
      <w:r w:rsidR="007300A2">
        <w:rPr>
          <w:rFonts w:ascii="Times New Roman" w:hAnsi="Times New Roman" w:cs="Times New Roman"/>
          <w:color w:val="000000" w:themeColor="text1"/>
          <w:sz w:val="28"/>
          <w:szCs w:val="28"/>
        </w:rPr>
        <w:t>Всего за 2021год выпущено 34 бюллетеня органов местного самоуправления</w:t>
      </w:r>
      <w:r w:rsidR="007300A2" w:rsidRPr="00A4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0A2" w:rsidRPr="00CE0DB8">
        <w:rPr>
          <w:rFonts w:ascii="Times New Roman" w:eastAsia="Times New Roman" w:hAnsi="Times New Roman" w:cs="Times New Roman"/>
          <w:sz w:val="28"/>
          <w:szCs w:val="28"/>
        </w:rPr>
        <w:t>Садовского сельсовета</w:t>
      </w:r>
      <w:r w:rsidR="007300A2" w:rsidRPr="000638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620" w:rsidRDefault="008F3620" w:rsidP="008F36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812" w:rsidRDefault="007300A2" w:rsidP="00C218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Регламентом Совета депутатов все вопросы предварительно обсуждались на заседаниях постоянных комиссий.</w:t>
      </w:r>
      <w:r w:rsidR="008F3620" w:rsidRPr="000B48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>Всего за год было проведено 4</w:t>
      </w:r>
      <w:r w:rsidR="008F3620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совместных</w:t>
      </w:r>
      <w:r w:rsidR="00A4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 по бюджетной, налоговой и финансово-кредитной политике и земельным отношениям; комиссий по вопро</w:t>
      </w:r>
      <w:r w:rsidR="008F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местного самоуправления, </w:t>
      </w:r>
      <w:r w:rsidR="008F3620" w:rsidRPr="00190E9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социальному развитию и мандатной комиссии.</w:t>
      </w:r>
      <w:r w:rsidR="0044200D" w:rsidRPr="0044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00D" w:rsidRPr="0032032A">
        <w:rPr>
          <w:rFonts w:ascii="Times New Roman" w:hAnsi="Times New Roman" w:cs="Times New Roman"/>
          <w:color w:val="000000" w:themeColor="text1"/>
          <w:sz w:val="28"/>
          <w:szCs w:val="28"/>
        </w:rPr>
        <w:t>При участии членов комиссии разрабатываются проекты решений, которые в дальнейшем выносятся на сессии Совета депутатов.</w:t>
      </w:r>
      <w:r w:rsidR="00C21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2A76" w:rsidRPr="0090026A" w:rsidRDefault="002E2A76" w:rsidP="00477D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2B55" w:rsidRDefault="00902F83" w:rsidP="00425CB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F3620" w:rsidRPr="0042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соответствием принимаемых нормативно-правовых актов действующего законодательства осуществляется прокуратурой </w:t>
      </w:r>
      <w:r w:rsidR="00A4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</w:t>
      </w:r>
      <w:r w:rsidR="008F3620" w:rsidRPr="00425C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A4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8F3620" w:rsidRPr="0042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04F6" w:rsidRDefault="00EF04F6" w:rsidP="00EE62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2F1" w:rsidRDefault="00AF1351" w:rsidP="00EE62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работе</w:t>
      </w:r>
      <w:r w:rsidR="00425CB3" w:rsidRPr="003A1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 Совета депутатов 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Садовского сельсовета Краснозерского </w:t>
      </w:r>
      <w:r w:rsidR="00EE62F1" w:rsidRPr="00425C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="00425CB3" w:rsidRPr="003A157E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в периодическом печатном издании «Бюллетень органов местного самоуправления Садовского сельсовета</w:t>
      </w:r>
      <w:r w:rsidR="00D60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Краснозерского района Новосибирской области</w:t>
      </w:r>
      <w:r w:rsidR="00425CB3" w:rsidRPr="003A157E">
        <w:rPr>
          <w:rFonts w:ascii="Times New Roman" w:hAnsi="Times New Roman" w:cs="Times New Roman"/>
          <w:color w:val="000000" w:themeColor="text1"/>
          <w:sz w:val="28"/>
          <w:szCs w:val="28"/>
        </w:rPr>
        <w:t>» и на официальном сайте администрации Садовского сельсовета в сети Интернет.</w:t>
      </w:r>
      <w:r w:rsidR="00EE62F1"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3A9A" w:rsidRPr="002138B7" w:rsidRDefault="00425CB3" w:rsidP="002138B7">
      <w:pPr>
        <w:pStyle w:val="a3"/>
        <w:rPr>
          <w:rFonts w:ascii="Times New Roman" w:hAnsi="Times New Roman"/>
          <w:sz w:val="28"/>
          <w:szCs w:val="28"/>
        </w:rPr>
      </w:pPr>
      <w:r w:rsidRPr="003A1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Председатель Совета депутатов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00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Садовского сельсовета А.Б. Бондарев 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</w:t>
      </w:r>
      <w:r w:rsidRPr="003A157E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обучающих семинарах и других мероприятиях, проводимых Советом депутатов Краснозерского района.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62B">
        <w:rPr>
          <w:rFonts w:ascii="Times New Roman" w:hAnsi="Times New Roman" w:cs="Times New Roman"/>
          <w:color w:val="000000" w:themeColor="text1"/>
          <w:sz w:val="28"/>
          <w:szCs w:val="28"/>
        </w:rPr>
        <w:t>Все депутаты активно участвую</w:t>
      </w:r>
      <w:r w:rsidR="00EE62F1"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</w:t>
      </w:r>
      <w:r w:rsidR="00EE62F1"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>, во всех мероприятиях</w:t>
      </w:r>
      <w:r w:rsidR="00EE62F1"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проводимых на территории нашей администрацией.</w:t>
      </w:r>
      <w:r w:rsidR="00723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6A">
        <w:rPr>
          <w:rFonts w:ascii="Times New Roman" w:hAnsi="Times New Roman" w:cs="Times New Roman"/>
          <w:color w:val="000000" w:themeColor="text1"/>
          <w:sz w:val="28"/>
          <w:szCs w:val="28"/>
        </w:rPr>
        <w:t>В 2021году депутаты проводили</w:t>
      </w:r>
      <w:r w:rsidR="0021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 беседы </w:t>
      </w:r>
      <w:r w:rsidR="002138B7" w:rsidRPr="000F1A0E">
        <w:rPr>
          <w:rFonts w:ascii="Times New Roman" w:hAnsi="Times New Roman" w:cs="Times New Roman"/>
          <w:sz w:val="28"/>
          <w:szCs w:val="28"/>
        </w:rPr>
        <w:t>с жителями поселков п</w:t>
      </w:r>
      <w:r w:rsidR="002138B7" w:rsidRPr="005C5EBC">
        <w:rPr>
          <w:rFonts w:ascii="Times New Roman" w:hAnsi="Times New Roman"/>
          <w:sz w:val="28"/>
          <w:szCs w:val="28"/>
        </w:rPr>
        <w:t>о  соблюдению пожарной безопасност</w:t>
      </w:r>
      <w:r w:rsidR="0090026A">
        <w:rPr>
          <w:rFonts w:ascii="Times New Roman" w:hAnsi="Times New Roman"/>
          <w:sz w:val="28"/>
          <w:szCs w:val="28"/>
        </w:rPr>
        <w:t>и. Вручали</w:t>
      </w:r>
      <w:r w:rsidR="002138B7" w:rsidRPr="005C5EBC">
        <w:rPr>
          <w:rFonts w:ascii="Times New Roman" w:hAnsi="Times New Roman"/>
          <w:sz w:val="28"/>
          <w:szCs w:val="28"/>
        </w:rPr>
        <w:t xml:space="preserve"> памятки о мерах пожарной безопасности: </w:t>
      </w:r>
      <w:r w:rsidR="002138B7">
        <w:rPr>
          <w:rFonts w:ascii="Times New Roman" w:hAnsi="Times New Roman"/>
          <w:sz w:val="28"/>
          <w:szCs w:val="28"/>
        </w:rPr>
        <w:t xml:space="preserve">«По </w:t>
      </w:r>
      <w:r w:rsidR="002138B7" w:rsidRPr="005C5EBC">
        <w:rPr>
          <w:rFonts w:ascii="Times New Roman" w:hAnsi="Times New Roman"/>
          <w:sz w:val="28"/>
          <w:szCs w:val="28"/>
        </w:rPr>
        <w:t>эксплуатации  газовых  приборов, памятки  по эксплуатации печей и других отопительных приборов в зимний  период, об осторожном обращении с печами и не оставлении без присмотра топящихся печей, перезагрузки электросетей.</w:t>
      </w:r>
      <w:r w:rsidR="002138B7">
        <w:rPr>
          <w:rFonts w:ascii="Times New Roman" w:hAnsi="Times New Roman"/>
          <w:sz w:val="28"/>
          <w:szCs w:val="28"/>
        </w:rPr>
        <w:t xml:space="preserve"> Всего было вручен</w:t>
      </w:r>
      <w:r w:rsidR="0090026A">
        <w:rPr>
          <w:rFonts w:ascii="Times New Roman" w:hAnsi="Times New Roman"/>
          <w:sz w:val="28"/>
          <w:szCs w:val="28"/>
        </w:rPr>
        <w:t xml:space="preserve">о 162 памятки </w:t>
      </w:r>
      <w:r w:rsidR="002138B7">
        <w:rPr>
          <w:rFonts w:ascii="Times New Roman" w:hAnsi="Times New Roman"/>
          <w:sz w:val="28"/>
          <w:szCs w:val="28"/>
        </w:rPr>
        <w:t xml:space="preserve"> </w:t>
      </w:r>
      <w:r w:rsidR="0090026A">
        <w:rPr>
          <w:rFonts w:ascii="Times New Roman" w:hAnsi="Times New Roman"/>
          <w:sz w:val="28"/>
          <w:szCs w:val="28"/>
        </w:rPr>
        <w:t xml:space="preserve">из </w:t>
      </w:r>
      <w:r w:rsidR="002138B7">
        <w:rPr>
          <w:rFonts w:ascii="Times New Roman" w:hAnsi="Times New Roman"/>
          <w:sz w:val="28"/>
          <w:szCs w:val="28"/>
        </w:rPr>
        <w:t xml:space="preserve">которых 36 одиноко проживающим пенсионерам и 18 многодетным семьям. </w:t>
      </w:r>
    </w:p>
    <w:p w:rsidR="0044200D" w:rsidRDefault="0044200D" w:rsidP="008D0E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6D0" w:rsidRDefault="003246E3" w:rsidP="003246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7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</w:t>
      </w:r>
      <w:r w:rsidR="00C804EB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исполняет отдельные государственные полномочия в части ведения воинского учета. Учет граждан, прибывающих в запасе и подлежащих призыву на военную службу в В</w:t>
      </w:r>
      <w:r w:rsidR="00EE62F1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ооруженные </w:t>
      </w:r>
      <w:r w:rsidR="00C804EB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62F1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илы </w:t>
      </w:r>
      <w:r w:rsidR="00C804EB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в администрации организован и ведется в соответствии с требованиями Закона РФ «О воинской обязанности и воинской службе», Положением о воинском учете, инструкциями</w:t>
      </w:r>
      <w:r w:rsidR="00EE62F1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воинском учете </w:t>
      </w:r>
      <w:r w:rsidR="00C804EB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2F1" w:rsidRPr="0053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запасе </w:t>
      </w:r>
      <w:r w:rsidR="00877DA5" w:rsidRPr="0053691A">
        <w:rPr>
          <w:rFonts w:ascii="Times New Roman" w:hAnsi="Times New Roman" w:cs="Times New Roman"/>
          <w:sz w:val="28"/>
          <w:szCs w:val="28"/>
        </w:rPr>
        <w:t xml:space="preserve"> </w:t>
      </w:r>
      <w:r w:rsidR="00EE62F1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состоят </w:t>
      </w:r>
      <w:r w:rsidR="009550A8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211</w:t>
      </w:r>
      <w:r w:rsidR="00EE62F1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чел, и</w:t>
      </w:r>
      <w:r w:rsidR="00D81BAC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з них</w:t>
      </w:r>
      <w:r w:rsidR="00D81BAC" w:rsidRPr="009550A8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D81BAC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офицеры – 3</w:t>
      </w:r>
      <w:r w:rsidR="006E152D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1216D0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женщин - </w:t>
      </w:r>
      <w:r w:rsidR="009550A8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3122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, призыв</w:t>
      </w:r>
      <w:r w:rsidR="00F049A0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– </w:t>
      </w:r>
      <w:r w:rsidR="009550A8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671D1E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A88" w:rsidRPr="009550A8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450A23">
        <w:rPr>
          <w:rFonts w:ascii="Times New Roman" w:hAnsi="Times New Roman" w:cs="Times New Roman"/>
          <w:color w:val="000000" w:themeColor="text1"/>
          <w:sz w:val="28"/>
          <w:szCs w:val="28"/>
        </w:rPr>
        <w:t>, прапорщиков и сержантов, и солдат-188 чел.</w:t>
      </w:r>
    </w:p>
    <w:p w:rsidR="00143E67" w:rsidRPr="0023766E" w:rsidRDefault="00143E67" w:rsidP="003246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47C" w:rsidRPr="0029723B" w:rsidRDefault="003246E3" w:rsidP="003246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7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C804EB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054346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>Садовского сельсовета</w:t>
      </w:r>
      <w:r w:rsidR="00EE62F1" w:rsidRP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</w:t>
      </w:r>
      <w:r w:rsidR="00EE62F1" w:rsidRPr="00425C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="00054346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сформирован, а также </w:t>
      </w:r>
      <w:r w:rsidR="00C804EB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прошел экспертизу </w:t>
      </w:r>
      <w:r w:rsidR="00CB1EC1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на </w:t>
      </w:r>
      <w:r w:rsidR="002138B7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54346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доходам и расходам</w:t>
      </w:r>
      <w:r w:rsidR="00EE62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346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4EB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054346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C804EB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Советом депутатов </w:t>
      </w:r>
      <w:r w:rsidR="00054346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Садовского сельсовета. </w:t>
      </w:r>
      <w:r w:rsidR="00C804EB" w:rsidRPr="002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всего отчетного периода производились корректировки бюджета по статьям доходов и расходов. </w:t>
      </w:r>
    </w:p>
    <w:p w:rsidR="008257A5" w:rsidRPr="003246E3" w:rsidRDefault="008257A5" w:rsidP="007232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B0A" w:rsidRPr="00E379D3" w:rsidRDefault="003246E3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138B7">
        <w:rPr>
          <w:rFonts w:ascii="Times New Roman" w:hAnsi="Times New Roman" w:cs="Times New Roman"/>
          <w:color w:val="000000" w:themeColor="text1"/>
          <w:sz w:val="28"/>
          <w:szCs w:val="28"/>
        </w:rPr>
        <w:t>На 01.01.2022</w:t>
      </w:r>
      <w:r w:rsidR="00FE2FDD" w:rsidRPr="000B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FE2FDD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>на доходном счете бюджета поселения ос</w:t>
      </w:r>
      <w:r w:rsidR="00132BE2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таток </w:t>
      </w:r>
      <w:r w:rsidR="00EE62F1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средств составлял</w:t>
      </w:r>
      <w:r w:rsidR="00132BE2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9D3" w:rsidRPr="00E379D3">
        <w:rPr>
          <w:rFonts w:ascii="Times New Roman" w:hAnsi="Times New Roman" w:cs="Times New Roman"/>
          <w:sz w:val="28"/>
          <w:szCs w:val="28"/>
        </w:rPr>
        <w:t>741,4</w:t>
      </w:r>
      <w:r w:rsidR="00132BE2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FE2FDD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собственные доходы </w:t>
      </w:r>
      <w:r w:rsidR="00E379D3" w:rsidRPr="00E379D3">
        <w:rPr>
          <w:rFonts w:ascii="Times New Roman" w:hAnsi="Times New Roman" w:cs="Times New Roman"/>
          <w:sz w:val="28"/>
          <w:szCs w:val="28"/>
        </w:rPr>
        <w:t>741,4</w:t>
      </w:r>
      <w:r w:rsidR="00132BE2" w:rsidRPr="00E3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</w:t>
      </w:r>
      <w:r w:rsidR="000D0232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2138B7" w:rsidRPr="005A435C" w:rsidRDefault="003246E3" w:rsidP="00CD51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95910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</w:t>
      </w:r>
      <w:r w:rsidR="00695910" w:rsidRPr="00CB3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Дорожное хозяйство (дорожные фонды)» </w:t>
      </w:r>
      <w:r w:rsidR="00EE62F1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</w:t>
      </w:r>
      <w:r w:rsidR="00695910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379D3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>608,0</w:t>
      </w:r>
      <w:r w:rsidR="00695910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8257A5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5910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C267A4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AA5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EE62F1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910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обеспечены поступлением </w:t>
      </w:r>
      <w:r w:rsidR="00274AA5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от уплаты акцизов </w:t>
      </w:r>
      <w:r w:rsidR="005A435C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>за счет транспортного налога 246,8 тыс.</w:t>
      </w:r>
      <w:r w:rsidR="005A4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74AA5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ГСМ </w:t>
      </w:r>
      <w:r w:rsidR="00695910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E379D3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>361,2</w:t>
      </w:r>
      <w:r w:rsidR="005822F4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9D3" w:rsidRPr="00CB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r w:rsidR="00274AA5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дорожного фонда были израсходованы </w:t>
      </w:r>
      <w:r w:rsidR="00F25C7E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910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(</w:t>
      </w:r>
      <w:proofErr w:type="spellStart"/>
      <w:r w:rsidR="00695910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грейдеровка</w:t>
      </w:r>
      <w:proofErr w:type="spellEnd"/>
      <w:r w:rsidR="00695910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очистка </w:t>
      </w:r>
      <w:r w:rsidR="002138B7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 </w:t>
      </w:r>
      <w:r w:rsidR="00695910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>от снега</w:t>
      </w:r>
      <w:r w:rsidR="002138B7" w:rsidRPr="0021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="002138B7" w:rsidRPr="0079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92631" w:rsidRPr="00792631">
        <w:rPr>
          <w:rFonts w:ascii="Times New Roman" w:hAnsi="Times New Roman" w:cs="Times New Roman"/>
          <w:color w:val="000000" w:themeColor="text1"/>
          <w:sz w:val="28"/>
          <w:szCs w:val="28"/>
        </w:rPr>
        <w:t>488,5 тыс.</w:t>
      </w:r>
      <w:r w:rsidR="002138B7" w:rsidRPr="00792631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92631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A435C" w:rsidRDefault="005A435C" w:rsidP="00F83FF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7DD6" w:rsidRPr="009B6857" w:rsidRDefault="00C804EB" w:rsidP="00FF22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68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Благоустройство территории</w:t>
      </w:r>
    </w:p>
    <w:p w:rsidR="00FF22EF" w:rsidRPr="009B6857" w:rsidRDefault="00FF22EF" w:rsidP="00FF22E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68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Качество жизни поселения определяется благоустройством, озеленением, освещением улиц и территорий.</w:t>
      </w:r>
    </w:p>
    <w:p w:rsidR="00593CB8" w:rsidRPr="009B6857" w:rsidRDefault="00B2750D" w:rsidP="006C4EA7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804EB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="00BF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274AA5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C804EB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F50914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>а счет средств местного бюджета</w:t>
      </w:r>
      <w:r w:rsidR="00C804EB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производились работы по благоустройству</w:t>
      </w:r>
      <w:r w:rsidR="00F50914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пунктов. Были организованы </w:t>
      </w:r>
      <w:r w:rsidR="00C804EB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субботники по уборке территорий учреждений</w:t>
      </w:r>
      <w:r w:rsidR="00706479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4EA7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914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849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>В зимнее время постоянно проводится очистка улиц от снега.</w:t>
      </w:r>
    </w:p>
    <w:p w:rsidR="00BF50FD" w:rsidRDefault="000061FE" w:rsidP="00D655E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85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>На благоустройс</w:t>
      </w:r>
      <w:r w:rsidR="00D44F7D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 поселения </w:t>
      </w:r>
      <w:r w:rsidR="00A2504A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средств местного бюджета было </w:t>
      </w:r>
      <w:r w:rsidR="00C823C1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израсходовано </w:t>
      </w:r>
      <w:r w:rsidR="007D2798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>670,0</w:t>
      </w:r>
      <w:r w:rsidR="00D44F7D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</w:t>
      </w:r>
      <w:r w:rsidR="00A2504A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0914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504A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  <w:r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уличное освещение</w:t>
      </w:r>
      <w:r w:rsidR="00F52753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ED8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20F3A" w:rsidRPr="009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798" w:rsidRPr="004C2173">
        <w:rPr>
          <w:rFonts w:ascii="Times New Roman" w:hAnsi="Times New Roman" w:cs="Times New Roman"/>
          <w:sz w:val="28"/>
          <w:szCs w:val="28"/>
        </w:rPr>
        <w:t>387,1</w:t>
      </w:r>
      <w:r w:rsidR="00FF1ED8" w:rsidRPr="004C2173">
        <w:rPr>
          <w:rFonts w:ascii="Times New Roman" w:hAnsi="Times New Roman" w:cs="Times New Roman"/>
          <w:sz w:val="28"/>
          <w:szCs w:val="28"/>
        </w:rPr>
        <w:t xml:space="preserve"> </w:t>
      </w:r>
      <w:r w:rsidR="00520F3A" w:rsidRPr="004C2173">
        <w:rPr>
          <w:rFonts w:ascii="Times New Roman" w:hAnsi="Times New Roman" w:cs="Times New Roman"/>
          <w:sz w:val="28"/>
          <w:szCs w:val="28"/>
        </w:rPr>
        <w:t>тыс</w:t>
      </w:r>
      <w:r w:rsidR="00520F3A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>. рублей</w:t>
      </w:r>
      <w:r w:rsidR="00F50914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оплату услуг по уборке </w:t>
      </w:r>
      <w:r w:rsidR="00D44F7D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</w:t>
      </w:r>
      <w:r w:rsidR="00F50914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>сной остановки -</w:t>
      </w:r>
      <w:r w:rsidR="009B6857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798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50914" w:rsidRPr="004C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215526" w:rsidRPr="00716D81" w:rsidRDefault="00BF50FD" w:rsidP="00215526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8254A0">
        <w:rPr>
          <w:color w:val="000000" w:themeColor="text1"/>
          <w:sz w:val="28"/>
          <w:szCs w:val="28"/>
        </w:rPr>
        <w:t>приобретение пешеходных</w:t>
      </w:r>
      <w:r>
        <w:rPr>
          <w:color w:val="000000" w:themeColor="text1"/>
          <w:sz w:val="28"/>
          <w:szCs w:val="28"/>
        </w:rPr>
        <w:t xml:space="preserve"> </w:t>
      </w:r>
      <w:r w:rsidR="008254A0">
        <w:rPr>
          <w:color w:val="000000" w:themeColor="text1"/>
          <w:sz w:val="28"/>
          <w:szCs w:val="28"/>
        </w:rPr>
        <w:t xml:space="preserve">ограждений для пешеходного перехода </w:t>
      </w:r>
      <w:r>
        <w:rPr>
          <w:color w:val="000000" w:themeColor="text1"/>
          <w:sz w:val="28"/>
          <w:szCs w:val="28"/>
        </w:rPr>
        <w:t xml:space="preserve"> </w:t>
      </w:r>
      <w:r w:rsidR="008254A0" w:rsidRPr="006735CD">
        <w:rPr>
          <w:color w:val="000000" w:themeColor="text1"/>
          <w:sz w:val="28"/>
          <w:szCs w:val="28"/>
        </w:rPr>
        <w:t xml:space="preserve">116,4 тыс. </w:t>
      </w:r>
      <w:r w:rsidRPr="006735CD">
        <w:rPr>
          <w:color w:val="000000" w:themeColor="text1"/>
          <w:sz w:val="28"/>
          <w:szCs w:val="28"/>
        </w:rPr>
        <w:t>рублей.</w:t>
      </w:r>
      <w:r w:rsidR="00215526">
        <w:rPr>
          <w:color w:val="000000" w:themeColor="text1"/>
          <w:sz w:val="28"/>
          <w:szCs w:val="28"/>
        </w:rPr>
        <w:t xml:space="preserve"> </w:t>
      </w:r>
      <w:r w:rsidR="008254A0">
        <w:rPr>
          <w:color w:val="000000" w:themeColor="text1"/>
          <w:sz w:val="28"/>
          <w:szCs w:val="28"/>
        </w:rPr>
        <w:t>На работу</w:t>
      </w:r>
      <w:r w:rsidR="006735CD">
        <w:rPr>
          <w:color w:val="000000" w:themeColor="text1"/>
          <w:sz w:val="28"/>
          <w:szCs w:val="28"/>
        </w:rPr>
        <w:t xml:space="preserve"> по диагностике и паспортизации автодорог -26,9 тыс.рублей. </w:t>
      </w:r>
      <w:r w:rsidR="00625693">
        <w:rPr>
          <w:color w:val="000000" w:themeColor="text1"/>
          <w:sz w:val="28"/>
          <w:szCs w:val="28"/>
        </w:rPr>
        <w:t xml:space="preserve"> </w:t>
      </w:r>
      <w:r w:rsidR="00215526" w:rsidRPr="00B628AF">
        <w:rPr>
          <w:color w:val="000000" w:themeColor="text1"/>
          <w:sz w:val="28"/>
          <w:szCs w:val="28"/>
        </w:rPr>
        <w:t>В  поселке Целинный реализован проект «Устройство о</w:t>
      </w:r>
      <w:r w:rsidR="002A0EEE">
        <w:rPr>
          <w:color w:val="000000" w:themeColor="text1"/>
          <w:sz w:val="28"/>
          <w:szCs w:val="28"/>
        </w:rPr>
        <w:t>граждения кладбища п. Целинный»</w:t>
      </w:r>
      <w:r w:rsidR="00215526" w:rsidRPr="00B628AF">
        <w:rPr>
          <w:color w:val="000000" w:themeColor="text1"/>
          <w:sz w:val="28"/>
          <w:szCs w:val="28"/>
        </w:rPr>
        <w:t xml:space="preserve">, основанный на местных инициативах. Благодаря участию Садовского сельсовета в программе инициативного </w:t>
      </w:r>
      <w:proofErr w:type="spellStart"/>
      <w:r w:rsidR="00215526" w:rsidRPr="00B628AF">
        <w:rPr>
          <w:color w:val="000000" w:themeColor="text1"/>
          <w:sz w:val="28"/>
          <w:szCs w:val="28"/>
        </w:rPr>
        <w:t>бюджетирования</w:t>
      </w:r>
      <w:proofErr w:type="spellEnd"/>
      <w:r w:rsidR="00215526" w:rsidRPr="00B628AF">
        <w:rPr>
          <w:color w:val="000000" w:themeColor="text1"/>
          <w:sz w:val="28"/>
          <w:szCs w:val="28"/>
        </w:rPr>
        <w:t>, в октябре текущего года были выполнены следующие работы: установлены металлические столбы и новое ограждение из профильной трубы протяженностью 180 метров. Жители поселка вложили в этот проект 20076,92 рублей и своими силами провели демонтаж старого деревянного ограждения кладбища. Объем средств из местного бюджета составил 40153,85 рублей и субсидия из областного бюджета 200769,23</w:t>
      </w:r>
      <w:r w:rsidR="00215526" w:rsidRPr="00145E6C">
        <w:rPr>
          <w:rFonts w:ascii="Segoe UI" w:hAnsi="Segoe UI" w:cs="Segoe UI"/>
          <w:color w:val="000000" w:themeColor="text1"/>
          <w:sz w:val="27"/>
          <w:szCs w:val="27"/>
        </w:rPr>
        <w:t xml:space="preserve"> </w:t>
      </w:r>
      <w:r w:rsidR="00215526" w:rsidRPr="00716D81">
        <w:rPr>
          <w:color w:val="000000" w:themeColor="text1"/>
          <w:sz w:val="28"/>
          <w:szCs w:val="28"/>
        </w:rPr>
        <w:t>рублей</w:t>
      </w:r>
      <w:r w:rsidR="00E670CF">
        <w:rPr>
          <w:color w:val="000000" w:themeColor="text1"/>
          <w:sz w:val="28"/>
          <w:szCs w:val="28"/>
        </w:rPr>
        <w:t xml:space="preserve">: </w:t>
      </w:r>
      <w:r w:rsidR="00625693" w:rsidRPr="00716D81">
        <w:rPr>
          <w:color w:val="000000" w:themeColor="text1"/>
          <w:sz w:val="28"/>
          <w:szCs w:val="28"/>
        </w:rPr>
        <w:t xml:space="preserve"> итого </w:t>
      </w:r>
      <w:r w:rsidR="00E670CF">
        <w:rPr>
          <w:color w:val="000000" w:themeColor="text1"/>
          <w:sz w:val="28"/>
          <w:szCs w:val="28"/>
        </w:rPr>
        <w:t xml:space="preserve">составило </w:t>
      </w:r>
      <w:r w:rsidR="00625693" w:rsidRPr="00716D81">
        <w:rPr>
          <w:color w:val="000000" w:themeColor="text1"/>
          <w:sz w:val="28"/>
          <w:szCs w:val="28"/>
        </w:rPr>
        <w:t>261,0 рублей.</w:t>
      </w:r>
    </w:p>
    <w:p w:rsidR="000323C0" w:rsidRPr="00145E6C" w:rsidRDefault="00B628AF" w:rsidP="000323C0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323C0" w:rsidRPr="00145E6C">
        <w:rPr>
          <w:color w:val="000000" w:themeColor="text1"/>
          <w:sz w:val="28"/>
          <w:szCs w:val="28"/>
        </w:rPr>
        <w:t xml:space="preserve">По итогам конкурсного отбора социально значимых проектов в сфере развития общественной инфраструктуры, проведенного в соответствии с приказом министерства региональной политики Новосибирской области среди </w:t>
      </w:r>
      <w:r w:rsidR="00145E6C" w:rsidRPr="00145E6C">
        <w:rPr>
          <w:color w:val="000000" w:themeColor="text1"/>
          <w:sz w:val="28"/>
          <w:szCs w:val="28"/>
        </w:rPr>
        <w:t xml:space="preserve">представленных проект был одобрен и наш </w:t>
      </w:r>
      <w:r w:rsidR="000323C0" w:rsidRPr="00145E6C">
        <w:rPr>
          <w:color w:val="000000" w:themeColor="text1"/>
          <w:sz w:val="28"/>
          <w:szCs w:val="28"/>
        </w:rPr>
        <w:t>проект «Пусть светится ярко родной поселок» Садовского сельсовета Краснозерского района Новосибирской области.</w:t>
      </w:r>
    </w:p>
    <w:p w:rsidR="000323C0" w:rsidRPr="00145E6C" w:rsidRDefault="000323C0" w:rsidP="000323C0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145E6C">
        <w:rPr>
          <w:color w:val="000000" w:themeColor="text1"/>
          <w:sz w:val="28"/>
          <w:szCs w:val="28"/>
        </w:rPr>
        <w:t>Для реализации проекта была определена сумма — 252530 рублей, в том числе: областной бюджет 250000  рублей, бюджет сельского поселения — 2530 рублей.</w:t>
      </w:r>
    </w:p>
    <w:p w:rsidR="000323C0" w:rsidRPr="00145E6C" w:rsidRDefault="000323C0" w:rsidP="000323C0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145E6C">
        <w:rPr>
          <w:color w:val="000000" w:themeColor="text1"/>
          <w:sz w:val="28"/>
          <w:szCs w:val="28"/>
        </w:rPr>
        <w:lastRenderedPageBreak/>
        <w:t>Были выполнены работы по монтажу 38 новых энергосберегающих светильников, 5 щитов учета и управления уличным освещением, установлены таймеры для регулирования времени освещения улиц в поселках Садовый, Урожайный и Целинный.</w:t>
      </w:r>
    </w:p>
    <w:p w:rsidR="00D30723" w:rsidRDefault="000323C0" w:rsidP="00145E6C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145E6C">
        <w:rPr>
          <w:color w:val="000000" w:themeColor="text1"/>
          <w:sz w:val="28"/>
          <w:szCs w:val="28"/>
        </w:rPr>
        <w:t>Актуальность проекта заключается в том, что уличное освещение в поселках очень слабое, большинство светильников устарели. После установки новых энергосберегающих светильников и оборудования улицы населенных пунктов в темное время суток стали ярко освещаться. Были решены важнейшие задачи по обеспечению безопасности граждан, создались благоприятные условия для перемещения жителей в темное время суток. Реализация проекта позволила не только повысить качество уличного освещения, но и экономить средства местного бюджета на оплату электроэнергии. Старые светильники потребляли 250 ватт энергии, а новые светодиодные – всего 70 ватт, хотя светят ярче.</w:t>
      </w:r>
    </w:p>
    <w:p w:rsidR="009E4646" w:rsidRDefault="009E4646" w:rsidP="009E4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п. Целинный </w:t>
      </w:r>
      <w:r w:rsidR="00475FC7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жителями</w:t>
      </w:r>
      <w:r w:rsidR="00475FC7" w:rsidRPr="00475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FC7" w:rsidRPr="008F6D12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475FC7">
        <w:rPr>
          <w:rFonts w:ascii="Times New Roman" w:hAnsi="Times New Roman" w:cs="Times New Roman"/>
          <w:color w:val="000000" w:themeColor="text1"/>
          <w:sz w:val="28"/>
          <w:szCs w:val="28"/>
        </w:rPr>
        <w:t>, и членами ТОС «Зеленый» была</w:t>
      </w:r>
      <w:r w:rsidR="00A56344" w:rsidRPr="008F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организована вырубка и уборка зарослей </w:t>
      </w:r>
      <w:r w:rsidRPr="008F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вдоль дороги </w:t>
      </w:r>
      <w:r w:rsidR="00A56344" w:rsidRPr="008F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Школьной. </w:t>
      </w:r>
    </w:p>
    <w:p w:rsidR="004D036B" w:rsidRDefault="004D036B" w:rsidP="009E4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036B" w:rsidRDefault="004D036B" w:rsidP="009E4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Совместными усилиями жителей ул. Зеленой </w:t>
      </w:r>
      <w:r w:rsidR="006C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Садовый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администрацией в п. Садовый  нарезана и засыпана дорожка на пересечении ул. Школьная и ул. Зеленая. </w:t>
      </w:r>
    </w:p>
    <w:p w:rsidR="006C42B0" w:rsidRDefault="006C42B0" w:rsidP="009E4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2B0" w:rsidRPr="008F6D12" w:rsidRDefault="006C42B0" w:rsidP="009E4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по традиции в лесхозе берем саженцы сосны в количестве 20-50 шт. и высаживаем по территории муниципального образования</w:t>
      </w:r>
      <w:r w:rsidR="00EF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455F" w:rsidRDefault="004D455F" w:rsidP="009F258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2B35" w:rsidRPr="00D05DEC" w:rsidRDefault="006F5E1F" w:rsidP="009F25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52F0F"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>Вопросы благоустройства являются осн</w:t>
      </w:r>
      <w:r w:rsidR="00C823C1"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>овными в работе административной</w:t>
      </w:r>
      <w:r w:rsidR="0096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м</w:t>
      </w:r>
      <w:r w:rsidR="00C8513C"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</w:t>
      </w:r>
      <w:r w:rsidR="00C823C1"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Совета депутатов Садовского сельсовета Краснозерского района Новосибирской </w:t>
      </w:r>
      <w:r w:rsidR="00961A9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433330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общественных формирований</w:t>
      </w:r>
      <w:r w:rsidR="00C823C1"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2F0F"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 ветеранов, женсовета.</w:t>
      </w:r>
      <w:r w:rsidR="0096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2021году</w:t>
      </w:r>
      <w:r w:rsidR="0043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администрация Садовского сельсовета </w:t>
      </w:r>
      <w:r w:rsidR="00433330" w:rsidRPr="00D05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приняло активное участие  в районном  смотре-конкурсе  «Лучшее благоустройство территории муниципальных образований Краснозерского района Новосибирской области». При подв</w:t>
      </w:r>
      <w:r w:rsidR="00945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едении итогов смотра-конкурса  </w:t>
      </w:r>
      <w:r w:rsidR="00433330" w:rsidRPr="00D05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Садовскому сельсовету Краснозерского района Новосибирской области  вручен диплом и денежный сертификат  на сумму 30000 рублей. </w:t>
      </w:r>
    </w:p>
    <w:p w:rsidR="00C823C1" w:rsidRDefault="00952F0F" w:rsidP="009F25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C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Совместными усилиями проводится разъяснительная и профилактическая работа с населением по вопросам благоустройства и пожарной безопасности, об уборке придомовых территорий от мусора, сорной растительности</w:t>
      </w:r>
    </w:p>
    <w:p w:rsidR="00EF0624" w:rsidRDefault="00EF0624" w:rsidP="009F25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F0F" w:rsidRDefault="00952F0F" w:rsidP="009F25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</w:t>
      </w:r>
      <w:r w:rsidR="00CA401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информации в СМИ, на сайте, на стенде в администрации, обсуждения</w:t>
      </w:r>
      <w:r w:rsidR="00C8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</w:t>
      </w:r>
      <w:r w:rsidR="00CA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 на собраниях, сходах и личном приеме граждан. </w:t>
      </w:r>
    </w:p>
    <w:p w:rsidR="009A03DC" w:rsidRDefault="009A03DC" w:rsidP="009F25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Разъясняются меры административного воздействия в соответствии с действующим законодательством к нарушителям, не обеспечивающим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своевременную уборку территории, допускающим сжигание мусора, разведение костров и палов.</w:t>
      </w:r>
    </w:p>
    <w:p w:rsidR="00C823C1" w:rsidRPr="00E44CDE" w:rsidRDefault="00C823C1" w:rsidP="00494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4EB" w:rsidRPr="006F5E1F" w:rsidRDefault="00C804EB" w:rsidP="00705E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E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</w:t>
      </w:r>
    </w:p>
    <w:p w:rsidR="00C1390D" w:rsidRDefault="005A1285" w:rsidP="00F9502E">
      <w:pPr>
        <w:pStyle w:val="ae"/>
        <w:shd w:val="clear" w:color="auto" w:fill="FFFFFF"/>
        <w:spacing w:before="29" w:after="29" w:line="127" w:lineRule="atLeast"/>
        <w:jc w:val="both"/>
        <w:rPr>
          <w:color w:val="000000"/>
          <w:sz w:val="28"/>
          <w:szCs w:val="28"/>
        </w:rPr>
      </w:pPr>
      <w:r w:rsidRPr="006F5E1F">
        <w:rPr>
          <w:color w:val="000000"/>
          <w:sz w:val="28"/>
          <w:szCs w:val="28"/>
        </w:rPr>
        <w:t xml:space="preserve">       </w:t>
      </w:r>
      <w:r w:rsidR="00F9502E" w:rsidRPr="006F5E1F">
        <w:rPr>
          <w:color w:val="000000"/>
          <w:sz w:val="28"/>
          <w:szCs w:val="28"/>
        </w:rPr>
        <w:t xml:space="preserve">Культурно – </w:t>
      </w:r>
      <w:proofErr w:type="spellStart"/>
      <w:r w:rsidR="00F9502E" w:rsidRPr="006F5E1F">
        <w:rPr>
          <w:color w:val="000000"/>
          <w:sz w:val="28"/>
          <w:szCs w:val="28"/>
        </w:rPr>
        <w:t>досуговая</w:t>
      </w:r>
      <w:proofErr w:type="spellEnd"/>
      <w:r w:rsidR="00F9502E" w:rsidRPr="006F5E1F">
        <w:rPr>
          <w:color w:val="000000"/>
          <w:sz w:val="28"/>
          <w:szCs w:val="28"/>
        </w:rPr>
        <w:t xml:space="preserve"> деятельность  в Садовском Доме культуры ведётся по следующим направлениям: работа с детьми и подростками; организация </w:t>
      </w:r>
      <w:proofErr w:type="spellStart"/>
      <w:r w:rsidR="00F9502E" w:rsidRPr="006F5E1F">
        <w:rPr>
          <w:color w:val="000000"/>
          <w:sz w:val="28"/>
          <w:szCs w:val="28"/>
        </w:rPr>
        <w:t>досуговой</w:t>
      </w:r>
      <w:proofErr w:type="spellEnd"/>
      <w:r w:rsidR="00F9502E" w:rsidRPr="006F5E1F">
        <w:rPr>
          <w:color w:val="000000"/>
          <w:sz w:val="28"/>
          <w:szCs w:val="28"/>
        </w:rPr>
        <w:t xml:space="preserve"> деятельности молод</w:t>
      </w:r>
      <w:r w:rsidR="00C2130C" w:rsidRPr="006F5E1F">
        <w:rPr>
          <w:color w:val="000000"/>
          <w:sz w:val="28"/>
          <w:szCs w:val="28"/>
        </w:rPr>
        <w:t>ёжи; работа</w:t>
      </w:r>
      <w:r w:rsidR="00F9502E" w:rsidRPr="006F5E1F">
        <w:rPr>
          <w:color w:val="000000"/>
          <w:sz w:val="28"/>
          <w:szCs w:val="28"/>
        </w:rPr>
        <w:t>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</w:t>
      </w:r>
      <w:r w:rsidR="006F5E1F" w:rsidRPr="006F5E1F">
        <w:rPr>
          <w:color w:val="000000"/>
          <w:sz w:val="28"/>
          <w:szCs w:val="28"/>
        </w:rPr>
        <w:t xml:space="preserve"> проведение мероприятий. </w:t>
      </w:r>
      <w:r w:rsidR="00C1390D">
        <w:rPr>
          <w:color w:val="000000"/>
          <w:sz w:val="28"/>
          <w:szCs w:val="28"/>
        </w:rPr>
        <w:t>В</w:t>
      </w:r>
      <w:r w:rsidR="006F5E1F" w:rsidRPr="006F5E1F">
        <w:rPr>
          <w:color w:val="000000"/>
          <w:sz w:val="28"/>
          <w:szCs w:val="28"/>
        </w:rPr>
        <w:t xml:space="preserve"> 2021</w:t>
      </w:r>
      <w:r w:rsidR="00F9502E" w:rsidRPr="006F5E1F">
        <w:rPr>
          <w:color w:val="000000"/>
          <w:sz w:val="28"/>
          <w:szCs w:val="28"/>
        </w:rPr>
        <w:t xml:space="preserve"> год</w:t>
      </w:r>
      <w:r w:rsidR="00C1390D">
        <w:rPr>
          <w:color w:val="000000"/>
          <w:sz w:val="28"/>
          <w:szCs w:val="28"/>
        </w:rPr>
        <w:t>у</w:t>
      </w:r>
      <w:r w:rsidR="00F9502E" w:rsidRPr="006F5E1F">
        <w:rPr>
          <w:color w:val="000000"/>
          <w:sz w:val="28"/>
          <w:szCs w:val="28"/>
        </w:rPr>
        <w:t xml:space="preserve"> было </w:t>
      </w:r>
      <w:r w:rsidR="00C1390D">
        <w:rPr>
          <w:color w:val="000000"/>
          <w:sz w:val="28"/>
          <w:szCs w:val="28"/>
        </w:rPr>
        <w:t>всего проведено 447 культурно-массовых мероприятий. Которых посетило 9284 человек.</w:t>
      </w:r>
    </w:p>
    <w:p w:rsidR="006F5E1F" w:rsidRPr="00C1390D" w:rsidRDefault="00F9502E" w:rsidP="00C1390D">
      <w:pPr>
        <w:pStyle w:val="ae"/>
        <w:shd w:val="clear" w:color="auto" w:fill="FFFFFF"/>
        <w:spacing w:before="29" w:after="29" w:line="127" w:lineRule="atLeast"/>
        <w:jc w:val="both"/>
        <w:rPr>
          <w:color w:val="000000" w:themeColor="text1"/>
          <w:sz w:val="28"/>
          <w:szCs w:val="28"/>
        </w:rPr>
      </w:pPr>
      <w:r w:rsidRPr="006F5E1F">
        <w:rPr>
          <w:color w:val="000000" w:themeColor="text1"/>
          <w:sz w:val="28"/>
          <w:szCs w:val="28"/>
        </w:rPr>
        <w:t>На базе Садовского Дома культуры работают всего</w:t>
      </w:r>
      <w:r w:rsidR="00E0479C" w:rsidRPr="006F5E1F">
        <w:rPr>
          <w:color w:val="000000" w:themeColor="text1"/>
          <w:sz w:val="28"/>
          <w:szCs w:val="28"/>
        </w:rPr>
        <w:t xml:space="preserve"> </w:t>
      </w:r>
      <w:r w:rsidRPr="006F5E1F">
        <w:rPr>
          <w:color w:val="000000" w:themeColor="text1"/>
          <w:sz w:val="28"/>
          <w:szCs w:val="28"/>
        </w:rPr>
        <w:t>17</w:t>
      </w:r>
      <w:r w:rsidR="004E407B" w:rsidRPr="006F5E1F">
        <w:rPr>
          <w:color w:val="000000" w:themeColor="text1"/>
          <w:sz w:val="28"/>
          <w:szCs w:val="28"/>
        </w:rPr>
        <w:t xml:space="preserve"> </w:t>
      </w:r>
      <w:r w:rsidRPr="006F5E1F">
        <w:rPr>
          <w:color w:val="000000" w:themeColor="text1"/>
          <w:sz w:val="28"/>
          <w:szCs w:val="28"/>
        </w:rPr>
        <w:t xml:space="preserve">кружков и клубов по интересам, из них </w:t>
      </w:r>
      <w:r w:rsidR="006F5E1F">
        <w:rPr>
          <w:color w:val="000000" w:themeColor="text1"/>
          <w:sz w:val="28"/>
          <w:szCs w:val="28"/>
        </w:rPr>
        <w:t>9</w:t>
      </w:r>
      <w:r w:rsidRPr="006F5E1F">
        <w:rPr>
          <w:color w:val="000000" w:themeColor="text1"/>
          <w:sz w:val="28"/>
          <w:szCs w:val="28"/>
        </w:rPr>
        <w:t xml:space="preserve"> для детей, в которых занимается 199 человек</w:t>
      </w:r>
      <w:r w:rsidR="004E407B" w:rsidRPr="006F5E1F">
        <w:rPr>
          <w:color w:val="000000" w:themeColor="text1"/>
          <w:sz w:val="28"/>
          <w:szCs w:val="28"/>
        </w:rPr>
        <w:t>, из них детей -</w:t>
      </w:r>
      <w:r w:rsidRPr="006F5E1F">
        <w:rPr>
          <w:bCs/>
          <w:color w:val="000000" w:themeColor="text1"/>
          <w:sz w:val="28"/>
          <w:szCs w:val="28"/>
        </w:rPr>
        <w:t>1</w:t>
      </w:r>
      <w:r w:rsidR="006F5E1F" w:rsidRPr="006F5E1F">
        <w:rPr>
          <w:bCs/>
          <w:color w:val="000000" w:themeColor="text1"/>
          <w:sz w:val="28"/>
          <w:szCs w:val="28"/>
        </w:rPr>
        <w:t>09</w:t>
      </w:r>
      <w:r w:rsidRPr="006F5E1F">
        <w:rPr>
          <w:color w:val="000000" w:themeColor="text1"/>
          <w:sz w:val="28"/>
          <w:szCs w:val="28"/>
        </w:rPr>
        <w:t xml:space="preserve"> человек.</w:t>
      </w:r>
      <w:r w:rsidR="00C1390D">
        <w:rPr>
          <w:color w:val="000000" w:themeColor="text1"/>
          <w:sz w:val="28"/>
          <w:szCs w:val="28"/>
        </w:rPr>
        <w:t xml:space="preserve"> </w:t>
      </w:r>
      <w:r w:rsidR="006F5E1F" w:rsidRPr="006F5E1F">
        <w:rPr>
          <w:sz w:val="28"/>
          <w:szCs w:val="28"/>
        </w:rPr>
        <w:t>Среди них Детский фольклорный ансамбль «Детки -конфетки» создан 2019 году. В нем занимается 14 ребятишек в возрасте от 10 до 14 лет. За два года ансамбль участвовал в Областных, Вс</w:t>
      </w:r>
      <w:r w:rsidR="0093513E">
        <w:rPr>
          <w:sz w:val="28"/>
          <w:szCs w:val="28"/>
        </w:rPr>
        <w:t>ероссийских, Районных конкурсах</w:t>
      </w:r>
      <w:r w:rsidR="006F5E1F" w:rsidRPr="006F5E1F">
        <w:rPr>
          <w:sz w:val="28"/>
          <w:szCs w:val="28"/>
        </w:rPr>
        <w:t>, тем самым, пропагандируя народное песенное искусство. Такой подход в воспитании подрастающего поколения позволяет восстановить естественный процесс передачи и сохранения национальных духовных ценностей. Ансамбль так же является постоянным участником концертных программ, которые проходят в нашем Доме культуры. «Детки-конфетки» всегда радуют нас своими интересными музыкальными номерами.</w:t>
      </w:r>
      <w:r w:rsidR="00C1390D">
        <w:rPr>
          <w:sz w:val="28"/>
          <w:szCs w:val="28"/>
        </w:rPr>
        <w:t xml:space="preserve"> </w:t>
      </w:r>
      <w:r w:rsidR="006F5E1F" w:rsidRPr="006F5E1F">
        <w:rPr>
          <w:spacing w:val="9"/>
          <w:sz w:val="28"/>
          <w:szCs w:val="28"/>
        </w:rPr>
        <w:t xml:space="preserve">В 2021 году на территории нашего поселения 1 мая прошел  зональный тур детско-юношеских культурных игр Краснозерского района «ТАЛАНТИДА 2021», где ребята завоевали 4 бронзовых медали. Так же участники самодеятельности Садовского Дома культуры принимали участие в  фестивалях: </w:t>
      </w:r>
      <w:r w:rsidR="006F5E1F" w:rsidRPr="006F5E1F">
        <w:rPr>
          <w:spacing w:val="9"/>
          <w:sz w:val="28"/>
          <w:szCs w:val="28"/>
          <w:lang w:val="en-US"/>
        </w:rPr>
        <w:t>XI</w:t>
      </w:r>
      <w:r w:rsidR="006F5E1F" w:rsidRPr="006F5E1F">
        <w:rPr>
          <w:spacing w:val="9"/>
          <w:sz w:val="28"/>
          <w:szCs w:val="28"/>
        </w:rPr>
        <w:t xml:space="preserve"> Международном фестивале авторского и самодеятельного творчества «Золотая осень 2021» (диплом участника), </w:t>
      </w:r>
      <w:r w:rsidR="006F5E1F" w:rsidRPr="006F5E1F">
        <w:rPr>
          <w:spacing w:val="9"/>
          <w:sz w:val="28"/>
          <w:szCs w:val="28"/>
          <w:lang w:val="en-US"/>
        </w:rPr>
        <w:t>I</w:t>
      </w:r>
      <w:r w:rsidR="006F5E1F" w:rsidRPr="006F5E1F">
        <w:rPr>
          <w:spacing w:val="9"/>
          <w:sz w:val="28"/>
          <w:szCs w:val="28"/>
        </w:rPr>
        <w:t xml:space="preserve"> Всероссийском детско-юношеском фестивале-конкурсе национальных культур «Дети. </w:t>
      </w:r>
      <w:proofErr w:type="spellStart"/>
      <w:r w:rsidR="006F5E1F" w:rsidRPr="006F5E1F">
        <w:rPr>
          <w:spacing w:val="9"/>
          <w:sz w:val="28"/>
          <w:szCs w:val="28"/>
        </w:rPr>
        <w:t>Творчество.Дружба</w:t>
      </w:r>
      <w:proofErr w:type="spellEnd"/>
      <w:r w:rsidR="006F5E1F" w:rsidRPr="006F5E1F">
        <w:rPr>
          <w:spacing w:val="9"/>
          <w:sz w:val="28"/>
          <w:szCs w:val="28"/>
        </w:rPr>
        <w:t xml:space="preserve">» (диплом участника), Областном фестивале русской песни «Русская песня-душа народа» (диплом участника), Областном фольклорно-этнографическом фестивале «Сибирская глубинка» (Диплом </w:t>
      </w:r>
      <w:r w:rsidR="006F5E1F" w:rsidRPr="006F5E1F">
        <w:rPr>
          <w:spacing w:val="9"/>
          <w:sz w:val="28"/>
          <w:szCs w:val="28"/>
          <w:lang w:val="en-US"/>
        </w:rPr>
        <w:t>III</w:t>
      </w:r>
      <w:r w:rsidR="006F5E1F" w:rsidRPr="006F5E1F">
        <w:rPr>
          <w:spacing w:val="9"/>
          <w:sz w:val="28"/>
          <w:szCs w:val="28"/>
        </w:rPr>
        <w:t xml:space="preserve"> степени),</w:t>
      </w:r>
      <w:r w:rsidR="008F6D12">
        <w:rPr>
          <w:spacing w:val="9"/>
          <w:sz w:val="28"/>
          <w:szCs w:val="28"/>
        </w:rPr>
        <w:t xml:space="preserve"> </w:t>
      </w:r>
      <w:r w:rsidR="006F5E1F" w:rsidRPr="006F5E1F">
        <w:rPr>
          <w:spacing w:val="9"/>
          <w:sz w:val="28"/>
          <w:szCs w:val="28"/>
          <w:lang w:val="en-US"/>
        </w:rPr>
        <w:t>I</w:t>
      </w:r>
      <w:r w:rsidR="006F5E1F" w:rsidRPr="006F5E1F">
        <w:rPr>
          <w:sz w:val="28"/>
          <w:szCs w:val="28"/>
          <w:lang w:val="en-US"/>
        </w:rPr>
        <w:t>X</w:t>
      </w:r>
      <w:r w:rsidR="006F5E1F" w:rsidRPr="006F5E1F">
        <w:rPr>
          <w:sz w:val="28"/>
          <w:szCs w:val="28"/>
        </w:rPr>
        <w:t xml:space="preserve"> областном конкурсе - фестивале чтецов ГАУК НСО «Дом национальных культур им. Г. Д. </w:t>
      </w:r>
      <w:proofErr w:type="spellStart"/>
      <w:r w:rsidR="006F5E1F" w:rsidRPr="006F5E1F">
        <w:rPr>
          <w:sz w:val="28"/>
          <w:szCs w:val="28"/>
        </w:rPr>
        <w:t>Заволокина</w:t>
      </w:r>
      <w:proofErr w:type="spellEnd"/>
      <w:r w:rsidR="006F5E1F" w:rsidRPr="006F5E1F">
        <w:rPr>
          <w:sz w:val="28"/>
          <w:szCs w:val="28"/>
        </w:rPr>
        <w:t xml:space="preserve">» (диплом </w:t>
      </w:r>
      <w:r w:rsidR="006F5E1F" w:rsidRPr="006F5E1F">
        <w:rPr>
          <w:sz w:val="28"/>
          <w:szCs w:val="28"/>
          <w:lang w:val="en-US"/>
        </w:rPr>
        <w:t>III</w:t>
      </w:r>
      <w:r w:rsidR="006F5E1F" w:rsidRPr="006F5E1F">
        <w:rPr>
          <w:sz w:val="28"/>
          <w:szCs w:val="28"/>
        </w:rPr>
        <w:t xml:space="preserve"> степени),</w:t>
      </w:r>
      <w:r w:rsidR="006F5E1F" w:rsidRPr="006F5E1F">
        <w:rPr>
          <w:spacing w:val="9"/>
          <w:sz w:val="28"/>
          <w:szCs w:val="28"/>
        </w:rPr>
        <w:t xml:space="preserve"> ),Межрегиональном  открытом вокальном конкурсе эстрадной лирики и шансона «Багряная осень 2021» (диплом участника, диплом дипломанта), открытом районном фестивале-конкурсе народной песни «Голосочек – голоси!» (Диплом </w:t>
      </w:r>
      <w:r w:rsidR="006F5E1F" w:rsidRPr="006F5E1F">
        <w:rPr>
          <w:spacing w:val="9"/>
          <w:sz w:val="28"/>
          <w:szCs w:val="28"/>
          <w:lang w:val="en-US"/>
        </w:rPr>
        <w:t>III</w:t>
      </w:r>
      <w:r w:rsidR="006F5E1F" w:rsidRPr="006F5E1F">
        <w:rPr>
          <w:spacing w:val="9"/>
          <w:sz w:val="28"/>
          <w:szCs w:val="28"/>
        </w:rPr>
        <w:t xml:space="preserve"> степени), </w:t>
      </w:r>
      <w:r w:rsidR="006F5E1F" w:rsidRPr="006F5E1F">
        <w:rPr>
          <w:spacing w:val="9"/>
          <w:sz w:val="28"/>
          <w:szCs w:val="28"/>
          <w:lang w:val="en-US"/>
        </w:rPr>
        <w:t>II</w:t>
      </w:r>
      <w:r w:rsidR="006F5E1F" w:rsidRPr="006F5E1F">
        <w:rPr>
          <w:spacing w:val="9"/>
          <w:sz w:val="28"/>
          <w:szCs w:val="28"/>
        </w:rPr>
        <w:t xml:space="preserve"> районном конкурсе мастеров художественного слова «Отчизны верные сыны» (Диплом участника).</w:t>
      </w:r>
    </w:p>
    <w:p w:rsidR="004D70DC" w:rsidRPr="00224F8A" w:rsidRDefault="006F5E1F" w:rsidP="00F52FD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70DC" w:rsidRPr="00C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Садовском ДК работает сельская библиотека </w:t>
      </w:r>
      <w:r w:rsidR="004D70DC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64C4F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9244A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803</w:t>
      </w:r>
      <w:r w:rsidR="004D70DC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печатных</w:t>
      </w:r>
      <w:r w:rsidR="004D70DC" w:rsidRPr="00B3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</w:t>
      </w:r>
      <w:r w:rsidR="00AF5AAE" w:rsidRPr="00B3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яров. В ней зарегистрировано </w:t>
      </w:r>
      <w:r w:rsidR="00223CA3" w:rsidRPr="00223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424</w:t>
      </w:r>
      <w:r w:rsidR="004D70DC" w:rsidRPr="00223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читателей</w:t>
      </w:r>
      <w:r w:rsidR="008B106D" w:rsidRPr="00223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43FF" w:rsidRPr="00223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3FF" w:rsidRPr="00B3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посещений в 2021</w:t>
      </w:r>
      <w:r w:rsidR="00064C4F" w:rsidRPr="00B3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0DC" w:rsidRPr="00B33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году составило </w:t>
      </w:r>
      <w:r w:rsidR="00D9244A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5893</w:t>
      </w:r>
      <w:r w:rsidR="004D70DC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05B9C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D70DC" w:rsidRPr="00D92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A3CB0" w:rsidRDefault="009629CA" w:rsidP="00B56A4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проведени</w:t>
      </w:r>
      <w:r w:rsidR="00803032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0471C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471C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proofErr w:type="spellEnd"/>
      <w:r w:rsidR="0010471C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032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 было потрачено </w:t>
      </w:r>
      <w:r w:rsidR="00E84378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</w:t>
      </w:r>
      <w:r w:rsidR="0010471C"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,в том числе </w:t>
      </w:r>
      <w:r w:rsidRPr="00E8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2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</w:t>
      </w:r>
      <w:r w:rsidR="00A22663" w:rsidRPr="00A226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24C01" w:rsidRPr="00A2266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A2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10471C" w:rsidRPr="00A2266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r w:rsidR="00A2266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E84378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3A3CB0" w:rsidRDefault="003A3CB0" w:rsidP="00B56A4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CB0" w:rsidRDefault="003A3CB0" w:rsidP="00B56A4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CB0" w:rsidRPr="00837AF2" w:rsidRDefault="003A3CB0" w:rsidP="003A3CB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7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</w:p>
    <w:p w:rsidR="003A3CB0" w:rsidRPr="00837AF2" w:rsidRDefault="003A3CB0" w:rsidP="003A3CB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A3CB0" w:rsidRPr="008726E7" w:rsidRDefault="00DD5068" w:rsidP="003A3CB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CB0" w:rsidRPr="00872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 задачей работников физической культуры является укрепление здоровья и широкое вовлечение населения, особенно школьников к регулярным занятиям физической культурой и спортом.</w:t>
      </w:r>
    </w:p>
    <w:p w:rsidR="003A3CB0" w:rsidRPr="00A92243" w:rsidRDefault="0055002B" w:rsidP="0055002B">
      <w:pPr>
        <w:pStyle w:val="af"/>
        <w:snapToGrid w:val="0"/>
        <w:rPr>
          <w:bCs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="00E37070" w:rsidRPr="0033466F">
        <w:rPr>
          <w:rFonts w:eastAsia="Times New Roman"/>
          <w:color w:val="000000" w:themeColor="text1"/>
          <w:sz w:val="28"/>
          <w:szCs w:val="28"/>
        </w:rPr>
        <w:t>В 2021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 xml:space="preserve"> году были проведены  </w:t>
      </w:r>
      <w:r w:rsidR="00E37070" w:rsidRPr="0033466F">
        <w:rPr>
          <w:rFonts w:eastAsia="Times New Roman"/>
          <w:color w:val="000000" w:themeColor="text1"/>
          <w:sz w:val="28"/>
          <w:szCs w:val="28"/>
        </w:rPr>
        <w:t>3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 xml:space="preserve"> спортивно-массовых мероприятий (</w:t>
      </w:r>
      <w:r w:rsidR="00E37070" w:rsidRPr="0033466F">
        <w:rPr>
          <w:bCs/>
          <w:sz w:val="28"/>
          <w:szCs w:val="28"/>
        </w:rPr>
        <w:t>День физкультурника, «Спортивная семья» ко дню семьи, Осенний кросс)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 xml:space="preserve">, а также принимали </w:t>
      </w:r>
      <w:r w:rsidR="0033466F" w:rsidRPr="0033466F">
        <w:rPr>
          <w:rFonts w:eastAsia="Times New Roman"/>
          <w:color w:val="000000" w:themeColor="text1"/>
          <w:sz w:val="28"/>
          <w:szCs w:val="28"/>
        </w:rPr>
        <w:t xml:space="preserve"> участие в 5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 xml:space="preserve"> районных спортивно- массовых мероприятиях</w:t>
      </w:r>
      <w:r w:rsidR="0033466F" w:rsidRPr="0033466F">
        <w:rPr>
          <w:rFonts w:eastAsia="Times New Roman"/>
          <w:color w:val="000000" w:themeColor="text1"/>
          <w:sz w:val="28"/>
          <w:szCs w:val="28"/>
        </w:rPr>
        <w:t xml:space="preserve"> (</w:t>
      </w:r>
      <w:r w:rsidR="0033466F" w:rsidRPr="0033466F">
        <w:rPr>
          <w:bCs/>
          <w:sz w:val="28"/>
          <w:szCs w:val="28"/>
        </w:rPr>
        <w:t xml:space="preserve">Летняя спартакиада МО Краснозерского района; Зимняя спартакиада МО Краснозерского района- 2021; </w:t>
      </w:r>
      <w:r w:rsidR="0033466F" w:rsidRPr="0033466F">
        <w:rPr>
          <w:bCs/>
          <w:color w:val="000000"/>
          <w:sz w:val="28"/>
          <w:szCs w:val="28"/>
          <w:shd w:val="clear" w:color="auto" w:fill="FFFFFF"/>
        </w:rPr>
        <w:t>Районное личное первенство по шахматам и шашкам «Юный гроссмейстер»</w:t>
      </w:r>
      <w:r w:rsidR="0033466F" w:rsidRPr="0033466F">
        <w:rPr>
          <w:bCs/>
          <w:sz w:val="28"/>
          <w:szCs w:val="28"/>
        </w:rPr>
        <w:t xml:space="preserve">; </w:t>
      </w:r>
      <w:r w:rsidR="0033466F" w:rsidRPr="0033466F">
        <w:rPr>
          <w:bCs/>
          <w:color w:val="000000"/>
          <w:sz w:val="28"/>
          <w:szCs w:val="28"/>
          <w:shd w:val="clear" w:color="auto" w:fill="FFFFFF"/>
        </w:rPr>
        <w:t>Кросс нации-2021</w:t>
      </w:r>
      <w:r w:rsidR="0033466F" w:rsidRPr="0033466F">
        <w:rPr>
          <w:bCs/>
          <w:sz w:val="28"/>
          <w:szCs w:val="28"/>
        </w:rPr>
        <w:t xml:space="preserve">г.; </w:t>
      </w:r>
      <w:r w:rsidR="0033466F" w:rsidRPr="0033466F">
        <w:rPr>
          <w:bCs/>
          <w:color w:val="000000"/>
          <w:sz w:val="28"/>
          <w:szCs w:val="28"/>
          <w:shd w:val="clear" w:color="auto" w:fill="FFFFFF"/>
        </w:rPr>
        <w:t>Чемпионат «</w:t>
      </w:r>
      <w:proofErr w:type="spellStart"/>
      <w:r w:rsidR="0033466F" w:rsidRPr="0033466F">
        <w:rPr>
          <w:bCs/>
          <w:color w:val="000000"/>
          <w:sz w:val="28"/>
          <w:szCs w:val="28"/>
          <w:shd w:val="clear" w:color="auto" w:fill="FFFFFF"/>
        </w:rPr>
        <w:t>Локобаскет</w:t>
      </w:r>
      <w:proofErr w:type="spellEnd"/>
      <w:r w:rsidR="0033466F" w:rsidRPr="0033466F">
        <w:rPr>
          <w:bCs/>
          <w:color w:val="000000"/>
          <w:sz w:val="28"/>
          <w:szCs w:val="28"/>
          <w:shd w:val="clear" w:color="auto" w:fill="FFFFFF"/>
        </w:rPr>
        <w:t>- Школьная лига» по баскетболу</w:t>
      </w:r>
      <w:r w:rsidR="0033466F" w:rsidRPr="0033466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 xml:space="preserve">. Численность </w:t>
      </w:r>
      <w:r w:rsidR="0033466F" w:rsidRPr="0033466F">
        <w:rPr>
          <w:sz w:val="28"/>
          <w:szCs w:val="28"/>
        </w:rPr>
        <w:t>молодежи, занимающейся спортом</w:t>
      </w:r>
      <w:r w:rsidR="0033466F" w:rsidRPr="0033466F">
        <w:rPr>
          <w:rFonts w:eastAsia="Times New Roman"/>
          <w:color w:val="000000" w:themeColor="text1"/>
          <w:sz w:val="28"/>
          <w:szCs w:val="28"/>
        </w:rPr>
        <w:t xml:space="preserve"> составляет 47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 xml:space="preserve"> человек. </w:t>
      </w:r>
      <w:r w:rsidR="00A9224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A3CB0" w:rsidRPr="0033466F">
        <w:rPr>
          <w:rFonts w:eastAsia="Times New Roman"/>
          <w:color w:val="000000" w:themeColor="text1"/>
          <w:sz w:val="28"/>
          <w:szCs w:val="28"/>
        </w:rPr>
        <w:t>Поселение принимает активное участие в районных сельских, спортивных, зимних и летних играх.</w:t>
      </w:r>
      <w:r w:rsidR="00A9224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92243" w:rsidRPr="00A92243">
        <w:rPr>
          <w:rFonts w:eastAsia="Times New Roman"/>
          <w:color w:val="000000" w:themeColor="text1"/>
          <w:sz w:val="28"/>
          <w:szCs w:val="28"/>
        </w:rPr>
        <w:t xml:space="preserve">Спортивные достижения: </w:t>
      </w:r>
      <w:r w:rsidR="00A92243" w:rsidRPr="00A92243">
        <w:rPr>
          <w:bCs/>
          <w:sz w:val="28"/>
          <w:szCs w:val="28"/>
        </w:rPr>
        <w:t xml:space="preserve">Третье место в муниципальном этапе чемпионата </w:t>
      </w:r>
      <w:r w:rsidR="00A92243" w:rsidRPr="00A92243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A92243" w:rsidRPr="00A92243">
        <w:rPr>
          <w:bCs/>
          <w:color w:val="000000"/>
          <w:sz w:val="28"/>
          <w:szCs w:val="28"/>
          <w:shd w:val="clear" w:color="auto" w:fill="FFFFFF"/>
        </w:rPr>
        <w:t>Локобаскет</w:t>
      </w:r>
      <w:proofErr w:type="spellEnd"/>
      <w:r w:rsidR="00A92243" w:rsidRPr="00A92243">
        <w:rPr>
          <w:bCs/>
          <w:color w:val="000000"/>
          <w:sz w:val="28"/>
          <w:szCs w:val="28"/>
          <w:shd w:val="clear" w:color="auto" w:fill="FFFFFF"/>
        </w:rPr>
        <w:t>- Школьная лига» по баскетболу (МКОУ «Садовская СОШ»)</w:t>
      </w:r>
      <w:r w:rsidR="00A92243" w:rsidRPr="00A92243">
        <w:rPr>
          <w:bCs/>
          <w:sz w:val="28"/>
          <w:szCs w:val="28"/>
        </w:rPr>
        <w:t xml:space="preserve">. </w:t>
      </w:r>
      <w:r w:rsidR="00A92243" w:rsidRPr="00A92243">
        <w:rPr>
          <w:bCs/>
          <w:color w:val="000000"/>
          <w:sz w:val="28"/>
          <w:szCs w:val="28"/>
          <w:shd w:val="clear" w:color="auto" w:fill="FFFFFF"/>
        </w:rPr>
        <w:t>Второе и третье место среди  возрастных групп по Кроссу нации (МКОУ «Садовская СОШ»)</w:t>
      </w:r>
    </w:p>
    <w:p w:rsidR="003A3CB0" w:rsidRPr="002E4C59" w:rsidRDefault="003A3CB0" w:rsidP="00B56A44">
      <w:pPr>
        <w:pStyle w:val="a3"/>
        <w:rPr>
          <w:rStyle w:val="FontStyle11"/>
          <w:color w:val="000000" w:themeColor="text1"/>
          <w:sz w:val="28"/>
          <w:szCs w:val="28"/>
        </w:rPr>
      </w:pPr>
    </w:p>
    <w:p w:rsidR="00C804EB" w:rsidRPr="002E4C59" w:rsidRDefault="00C804EB" w:rsidP="00705E2A">
      <w:pPr>
        <w:pStyle w:val="Style6"/>
        <w:widowControl/>
        <w:spacing w:line="322" w:lineRule="exact"/>
        <w:jc w:val="center"/>
        <w:rPr>
          <w:b/>
          <w:bCs/>
          <w:color w:val="000000" w:themeColor="text1"/>
          <w:sz w:val="28"/>
          <w:szCs w:val="28"/>
        </w:rPr>
      </w:pPr>
      <w:r w:rsidRPr="002E4C59">
        <w:rPr>
          <w:rStyle w:val="FontStyle11"/>
          <w:color w:val="000000" w:themeColor="text1"/>
          <w:sz w:val="28"/>
          <w:szCs w:val="28"/>
        </w:rPr>
        <w:t>С</w:t>
      </w:r>
      <w:r w:rsidRPr="002E4C59">
        <w:rPr>
          <w:b/>
          <w:bCs/>
          <w:color w:val="000000" w:themeColor="text1"/>
          <w:sz w:val="28"/>
          <w:szCs w:val="28"/>
        </w:rPr>
        <w:t>оциальная защита населения</w:t>
      </w:r>
    </w:p>
    <w:p w:rsidR="00467AA6" w:rsidRPr="002E4C59" w:rsidRDefault="00467AA6" w:rsidP="00C804EB">
      <w:pPr>
        <w:pStyle w:val="Style6"/>
        <w:widowControl/>
        <w:spacing w:line="322" w:lineRule="exact"/>
        <w:jc w:val="both"/>
        <w:rPr>
          <w:color w:val="000000" w:themeColor="text1"/>
        </w:rPr>
      </w:pPr>
    </w:p>
    <w:p w:rsidR="005112BD" w:rsidRPr="00050DCB" w:rsidRDefault="00403A86" w:rsidP="005112B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D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7E472E" w:rsidRPr="0005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 </w:t>
      </w:r>
      <w:r w:rsidR="00F1172E" w:rsidRPr="0005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Садовского сельсовета </w:t>
      </w:r>
      <w:r w:rsidR="00954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работаю</w:t>
      </w:r>
      <w:r w:rsidR="00F1172E" w:rsidRPr="0005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24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0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</w:t>
      </w:r>
      <w:r w:rsidR="00954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иального </w:t>
      </w:r>
      <w:r w:rsidR="00534FC3" w:rsidRPr="00050DC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 (по уходу за пожилыми, одинокими гражданами).</w:t>
      </w:r>
      <w:r w:rsidR="00534FC3" w:rsidRPr="00050DCB">
        <w:rPr>
          <w:color w:val="000000" w:themeColor="text1"/>
        </w:rPr>
        <w:t xml:space="preserve"> </w:t>
      </w:r>
      <w:r w:rsidR="005112BD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24F8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12BD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4F8A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многодетных</w:t>
      </w:r>
      <w:r w:rsidR="0028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F8A">
        <w:rPr>
          <w:rFonts w:ascii="Times New Roman" w:hAnsi="Times New Roman" w:cs="Times New Roman"/>
          <w:color w:val="000000" w:themeColor="text1"/>
          <w:sz w:val="28"/>
          <w:szCs w:val="28"/>
        </w:rPr>
        <w:t>семей</w:t>
      </w:r>
      <w:r w:rsidR="00D10EE8">
        <w:rPr>
          <w:rFonts w:ascii="Times New Roman" w:hAnsi="Times New Roman" w:cs="Times New Roman"/>
          <w:color w:val="000000" w:themeColor="text1"/>
          <w:sz w:val="28"/>
          <w:szCs w:val="28"/>
        </w:rPr>
        <w:t>, 5</w:t>
      </w:r>
      <w:r w:rsidR="0010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 с детьми-</w:t>
      </w:r>
      <w:r w:rsidR="005112BD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>инвалидам</w:t>
      </w:r>
      <w:r w:rsidR="003F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9 </w:t>
      </w:r>
      <w:r w:rsidR="0010471C">
        <w:rPr>
          <w:rFonts w:ascii="Times New Roman" w:hAnsi="Times New Roman" w:cs="Times New Roman"/>
          <w:color w:val="000000" w:themeColor="text1"/>
          <w:sz w:val="28"/>
          <w:szCs w:val="28"/>
        </w:rPr>
        <w:t>семей</w:t>
      </w:r>
      <w:r w:rsidR="005112BD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6B" w:rsidRPr="003F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112BD" w:rsidRPr="003F0B38">
        <w:rPr>
          <w:rFonts w:ascii="Times New Roman" w:hAnsi="Times New Roman" w:cs="Times New Roman"/>
          <w:color w:val="000000" w:themeColor="text1"/>
          <w:sz w:val="28"/>
          <w:szCs w:val="28"/>
        </w:rPr>
        <w:t>нуж</w:t>
      </w:r>
      <w:r w:rsidR="009B2A56" w:rsidRPr="003F0B38">
        <w:rPr>
          <w:rFonts w:ascii="Times New Roman" w:hAnsi="Times New Roman" w:cs="Times New Roman"/>
          <w:color w:val="000000" w:themeColor="text1"/>
          <w:sz w:val="28"/>
          <w:szCs w:val="28"/>
        </w:rPr>
        <w:t>дающих</w:t>
      </w:r>
      <w:proofErr w:type="spellEnd"/>
      <w:r w:rsidR="009B2A56" w:rsidRPr="003F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обслуживании на дому</w:t>
      </w:r>
      <w:r w:rsidR="0010471C" w:rsidRPr="003F0B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0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 </w:t>
      </w:r>
      <w:r w:rsidR="0028277B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10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2BD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572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>- инвалиды</w:t>
      </w:r>
      <w:r w:rsidR="005112BD" w:rsidRPr="004B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групп</w:t>
      </w:r>
      <w:r w:rsidR="001047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74" w:rsidRPr="001E5FF7" w:rsidRDefault="009619B7" w:rsidP="000A1B7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F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2021 года на различных видов учетах состояли 3 семьи: </w:t>
      </w:r>
      <w:r w:rsidR="000A1B74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учете в </w:t>
      </w:r>
      <w:r w:rsidR="000A1B74">
        <w:rPr>
          <w:rFonts w:ascii="Times New Roman" w:eastAsia="Times New Roman" w:hAnsi="Times New Roman" w:cs="Times New Roman"/>
          <w:color w:val="000000"/>
          <w:sz w:val="28"/>
          <w:szCs w:val="28"/>
        </w:rPr>
        <w:t>ОУУП и ПДН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Краснозерского  района </w:t>
      </w:r>
      <w:r w:rsidR="00074AB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семьи (</w:t>
      </w:r>
      <w:r w:rsidR="0007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проживает 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>4 несовершеннолетних ребенка): из них 1 семья снята с учета в связи с переездом в другой муниципальный район.  Н</w:t>
      </w:r>
      <w:r w:rsidR="000A1B74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профилактическом учете в  МБ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>У Краснозерского района «КСЦОН»</w:t>
      </w:r>
      <w:r w:rsidR="0007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семья (</w:t>
      </w:r>
      <w:r w:rsidR="0007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ней проживает 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несовершеннолетний ребенок), которая была снята с учета 15.06.2021г. На данный момент </w:t>
      </w:r>
      <w:r w:rsidR="003F0B38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учете в 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>ОУУП и ПДН Краснозерского  района состоит 1 семья.   О</w:t>
      </w:r>
      <w:r w:rsidR="000A1B74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пекаемых </w:t>
      </w:r>
      <w:r w:rsidR="000A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07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B74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A1B74" w:rsidRPr="001E5FF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A1B74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 1 семье, семей с приемными детьми –</w:t>
      </w:r>
      <w:r w:rsidR="003F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B74" w:rsidRPr="001E5FF7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D607B2" w:rsidRPr="001E5FF7" w:rsidRDefault="00D607B2" w:rsidP="00D607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F7">
        <w:rPr>
          <w:rFonts w:ascii="Times New Roman" w:eastAsia="Times New Roman" w:hAnsi="Times New Roman" w:cs="Times New Roman"/>
          <w:sz w:val="28"/>
          <w:szCs w:val="28"/>
        </w:rPr>
        <w:t>Работа с семьями, состоящими на профилактическом учете  на территории Садовского сельсовета проводится планово и в комплексе  с учетом всех возможностей   и во  взаимодействии с   обществе</w:t>
      </w:r>
      <w:r w:rsidR="00DF1399">
        <w:rPr>
          <w:rFonts w:ascii="Times New Roman" w:eastAsia="Times New Roman" w:hAnsi="Times New Roman" w:cs="Times New Roman"/>
          <w:sz w:val="28"/>
          <w:szCs w:val="28"/>
        </w:rPr>
        <w:t>нными организациями, комиссиями</w:t>
      </w:r>
      <w:r w:rsidRPr="001E5F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коллективами</w:t>
      </w:r>
      <w:r w:rsidRPr="001E5FF7">
        <w:rPr>
          <w:rFonts w:ascii="Times New Roman" w:eastAsia="Times New Roman" w:hAnsi="Times New Roman" w:cs="Times New Roman"/>
          <w:sz w:val="28"/>
          <w:szCs w:val="28"/>
        </w:rPr>
        <w:t xml:space="preserve"> Садовской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Садовского </w:t>
      </w:r>
      <w:r w:rsidR="00074AB4">
        <w:rPr>
          <w:rFonts w:ascii="Times New Roman" w:eastAsia="Times New Roman" w:hAnsi="Times New Roman" w:cs="Times New Roman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07B2" w:rsidRPr="001E5FF7" w:rsidRDefault="00D607B2" w:rsidP="00D607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F7">
        <w:rPr>
          <w:rFonts w:ascii="Times New Roman" w:eastAsia="Times New Roman" w:hAnsi="Times New Roman" w:cs="Times New Roman"/>
          <w:sz w:val="28"/>
          <w:szCs w:val="28"/>
        </w:rPr>
        <w:t>- регулярно проводятся рейды в данные семьи;</w:t>
      </w:r>
    </w:p>
    <w:p w:rsidR="00D607B2" w:rsidRDefault="00D607B2" w:rsidP="00D607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F7">
        <w:rPr>
          <w:rFonts w:ascii="Times New Roman" w:eastAsia="Times New Roman" w:hAnsi="Times New Roman" w:cs="Times New Roman"/>
          <w:sz w:val="28"/>
          <w:szCs w:val="28"/>
        </w:rPr>
        <w:t>- проводятся консультации и помощь в оформлении пособий;</w:t>
      </w:r>
    </w:p>
    <w:p w:rsidR="00D607B2" w:rsidRPr="001E5FF7" w:rsidRDefault="00D607B2" w:rsidP="00D607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-участие </w:t>
      </w:r>
      <w:r w:rsidRPr="00C75974">
        <w:rPr>
          <w:rFonts w:ascii="Times New Roman" w:eastAsia="Times New Roman" w:hAnsi="Times New Roman" w:cs="Times New Roman"/>
          <w:sz w:val="28"/>
          <w:szCs w:val="28"/>
        </w:rPr>
        <w:t>в Всероссийской ак</w:t>
      </w:r>
      <w:r w:rsidR="00861F12">
        <w:rPr>
          <w:rFonts w:ascii="Times New Roman" w:eastAsia="Times New Roman" w:hAnsi="Times New Roman" w:cs="Times New Roman"/>
          <w:sz w:val="28"/>
          <w:szCs w:val="28"/>
        </w:rPr>
        <w:t>ции «Безопасность детства – 2021</w:t>
      </w:r>
      <w:r w:rsidRPr="00C759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7B2" w:rsidRDefault="00D607B2" w:rsidP="004900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F7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посещении семей с родителями проводятся профилактические беседы по воспитанию и содержанию несовершеннолетних детей, вручаются памятки по пожарной безопасности, безопасности жизни детей в учебное и каникулярное врем</w:t>
      </w:r>
      <w:r w:rsidR="00C40DDE">
        <w:rPr>
          <w:rFonts w:ascii="Times New Roman" w:eastAsia="Times New Roman" w:hAnsi="Times New Roman" w:cs="Times New Roman"/>
          <w:sz w:val="28"/>
          <w:szCs w:val="28"/>
        </w:rPr>
        <w:t>я.</w:t>
      </w:r>
      <w:r w:rsidR="00C4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0DDE" w:rsidRDefault="00C40DDE" w:rsidP="00C267A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7A4" w:rsidRDefault="00C267A4" w:rsidP="00C267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7B3B0D">
        <w:rPr>
          <w:rFonts w:ascii="Times New Roman" w:eastAsia="Calibri" w:hAnsi="Times New Roman" w:cs="Times New Roman"/>
          <w:sz w:val="28"/>
          <w:szCs w:val="28"/>
        </w:rPr>
        <w:t>С жителями поселков, расположенных на территории Садовского сельсовета  регулярно проводятся профилактические беседы по соблюдению правил пожарной безопасности и под роспись вручаются памятки при использовании бытовых газовых приборов,</w:t>
      </w:r>
      <w:r w:rsidRPr="007B3B0D">
        <w:rPr>
          <w:rFonts w:ascii="Times New Roman" w:hAnsi="Times New Roman" w:cs="Times New Roman"/>
          <w:sz w:val="28"/>
          <w:szCs w:val="28"/>
        </w:rPr>
        <w:t xml:space="preserve"> по соблюдению правил пожарной безопасности, </w:t>
      </w:r>
      <w:r w:rsidRPr="007B3B0D">
        <w:rPr>
          <w:rFonts w:ascii="Times New Roman" w:eastAsia="Calibri" w:hAnsi="Times New Roman" w:cs="Times New Roman"/>
          <w:sz w:val="28"/>
          <w:szCs w:val="28"/>
        </w:rPr>
        <w:t>чтобы избежать пожара и гибели людей.</w:t>
      </w:r>
      <w:r w:rsidRPr="005431C6">
        <w:rPr>
          <w:rFonts w:eastAsia="Calibri"/>
          <w:sz w:val="28"/>
          <w:szCs w:val="28"/>
        </w:rPr>
        <w:t xml:space="preserve">  </w:t>
      </w:r>
      <w:r w:rsidRPr="005431C6">
        <w:rPr>
          <w:rFonts w:ascii="Times New Roman" w:hAnsi="Times New Roman"/>
          <w:sz w:val="28"/>
          <w:szCs w:val="28"/>
        </w:rPr>
        <w:t>Ежедневно специалист администрации предоставляет сведения в ЕДДС по подворному обходу граждан  и вручение памяток по соблюдению требовани</w:t>
      </w:r>
      <w:r w:rsidR="00C40DDE">
        <w:rPr>
          <w:rFonts w:ascii="Times New Roman" w:hAnsi="Times New Roman"/>
          <w:sz w:val="28"/>
          <w:szCs w:val="28"/>
        </w:rPr>
        <w:t>й пожарной безопасности. За 2021</w:t>
      </w:r>
      <w:r w:rsidRPr="005431C6">
        <w:rPr>
          <w:rFonts w:ascii="Times New Roman" w:hAnsi="Times New Roman"/>
          <w:sz w:val="28"/>
          <w:szCs w:val="28"/>
        </w:rPr>
        <w:t xml:space="preserve">г было посещено и проинформировано </w:t>
      </w:r>
      <w:r w:rsidR="00C40DDE">
        <w:rPr>
          <w:rFonts w:ascii="Times New Roman" w:hAnsi="Times New Roman"/>
          <w:sz w:val="28"/>
          <w:szCs w:val="28"/>
        </w:rPr>
        <w:t>700 семей, вручено 823 памятки</w:t>
      </w:r>
      <w:r>
        <w:rPr>
          <w:rFonts w:ascii="Times New Roman" w:hAnsi="Times New Roman"/>
          <w:sz w:val="28"/>
          <w:szCs w:val="28"/>
        </w:rPr>
        <w:t>.</w:t>
      </w:r>
    </w:p>
    <w:p w:rsidR="00C267A4" w:rsidRPr="005431C6" w:rsidRDefault="00C267A4" w:rsidP="00C267A4">
      <w:pPr>
        <w:pStyle w:val="a3"/>
        <w:rPr>
          <w:rFonts w:eastAsia="Calibri"/>
          <w:sz w:val="28"/>
          <w:szCs w:val="28"/>
        </w:rPr>
      </w:pPr>
      <w:r w:rsidRPr="005431C6">
        <w:rPr>
          <w:rFonts w:eastAsia="Calibri"/>
          <w:sz w:val="28"/>
          <w:szCs w:val="28"/>
        </w:rPr>
        <w:t xml:space="preserve">С </w:t>
      </w:r>
      <w:r w:rsidRPr="005431C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иноко проживающими пенсионерами, семьями  проводятся беседы</w:t>
      </w:r>
      <w:r w:rsidRPr="005431C6">
        <w:rPr>
          <w:rFonts w:ascii="Times New Roman" w:hAnsi="Times New Roman"/>
          <w:sz w:val="28"/>
          <w:szCs w:val="28"/>
        </w:rPr>
        <w:t xml:space="preserve">  по приобретению  и установки за личные средства дымовых автоном</w:t>
      </w:r>
      <w:r w:rsidR="00C40DDE">
        <w:rPr>
          <w:rFonts w:ascii="Times New Roman" w:hAnsi="Times New Roman"/>
          <w:sz w:val="28"/>
          <w:szCs w:val="28"/>
        </w:rPr>
        <w:t xml:space="preserve">ных пожарных </w:t>
      </w:r>
      <w:proofErr w:type="spellStart"/>
      <w:r w:rsidR="00C40DDE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C40DDE">
        <w:rPr>
          <w:rFonts w:ascii="Times New Roman" w:hAnsi="Times New Roman"/>
          <w:sz w:val="28"/>
          <w:szCs w:val="28"/>
        </w:rPr>
        <w:t>. В 2021</w:t>
      </w:r>
      <w:r w:rsidRPr="005431C6">
        <w:rPr>
          <w:rFonts w:ascii="Times New Roman" w:hAnsi="Times New Roman"/>
          <w:sz w:val="28"/>
          <w:szCs w:val="28"/>
        </w:rPr>
        <w:t xml:space="preserve"> году </w:t>
      </w:r>
      <w:r w:rsidR="00C40DDE">
        <w:rPr>
          <w:rFonts w:ascii="Times New Roman" w:hAnsi="Times New Roman"/>
          <w:sz w:val="28"/>
          <w:szCs w:val="28"/>
        </w:rPr>
        <w:t xml:space="preserve">три одиноко проживающих пенсионера </w:t>
      </w:r>
      <w:r w:rsidRPr="005431C6">
        <w:rPr>
          <w:rFonts w:ascii="Times New Roman" w:hAnsi="Times New Roman"/>
          <w:sz w:val="28"/>
          <w:szCs w:val="28"/>
        </w:rPr>
        <w:t xml:space="preserve"> за личные средства приобрели и установили дымовые автономные пожарные </w:t>
      </w:r>
      <w:proofErr w:type="spellStart"/>
      <w:r w:rsidRPr="005431C6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5431C6">
        <w:rPr>
          <w:rFonts w:ascii="Times New Roman" w:hAnsi="Times New Roman"/>
          <w:sz w:val="28"/>
          <w:szCs w:val="28"/>
        </w:rPr>
        <w:t xml:space="preserve">. </w:t>
      </w:r>
      <w:r w:rsidRPr="00C267A4">
        <w:rPr>
          <w:rFonts w:ascii="Times New Roman" w:eastAsia="Calibri" w:hAnsi="Times New Roman" w:cs="Times New Roman"/>
          <w:sz w:val="28"/>
          <w:szCs w:val="28"/>
        </w:rPr>
        <w:t xml:space="preserve">Регулярно проводится обследование семей, где установлены автономные пожарные </w:t>
      </w:r>
      <w:proofErr w:type="spellStart"/>
      <w:r w:rsidRPr="00C267A4">
        <w:rPr>
          <w:rFonts w:ascii="Times New Roman" w:eastAsia="Calibri" w:hAnsi="Times New Roman" w:cs="Times New Roman"/>
          <w:sz w:val="28"/>
          <w:szCs w:val="28"/>
        </w:rPr>
        <w:t>извещатели</w:t>
      </w:r>
      <w:proofErr w:type="spellEnd"/>
      <w:r w:rsidRPr="00C267A4">
        <w:rPr>
          <w:rFonts w:ascii="Times New Roman" w:eastAsia="Calibri" w:hAnsi="Times New Roman" w:cs="Times New Roman"/>
          <w:sz w:val="28"/>
          <w:szCs w:val="28"/>
        </w:rPr>
        <w:t xml:space="preserve">, с целью контроля исправности технического состояния, особое внимание уделяется многодетным семьям, семьям,  состоящим на профилактическом учете,  одиноко проживающим пенсионерам и инвалидам. Все </w:t>
      </w:r>
      <w:r w:rsidR="00C40DDE">
        <w:rPr>
          <w:rFonts w:ascii="Times New Roman" w:eastAsia="Calibri" w:hAnsi="Times New Roman" w:cs="Times New Roman"/>
          <w:sz w:val="28"/>
          <w:szCs w:val="28"/>
        </w:rPr>
        <w:t>20 многодетных семей</w:t>
      </w:r>
      <w:r w:rsidRPr="00C267A4">
        <w:rPr>
          <w:rFonts w:ascii="Times New Roman" w:eastAsia="Calibri" w:hAnsi="Times New Roman" w:cs="Times New Roman"/>
          <w:sz w:val="28"/>
          <w:szCs w:val="28"/>
        </w:rPr>
        <w:t xml:space="preserve">, проживающие на территории Садовского сельсовета оснащены пожарными </w:t>
      </w:r>
      <w:proofErr w:type="spellStart"/>
      <w:r w:rsidRPr="00C267A4">
        <w:rPr>
          <w:rFonts w:ascii="Times New Roman" w:eastAsia="Calibri" w:hAnsi="Times New Roman" w:cs="Times New Roman"/>
          <w:sz w:val="28"/>
          <w:szCs w:val="28"/>
        </w:rPr>
        <w:t>извещателями</w:t>
      </w:r>
      <w:proofErr w:type="spellEnd"/>
      <w:r w:rsidRPr="005431C6">
        <w:rPr>
          <w:rFonts w:eastAsia="Calibri"/>
          <w:sz w:val="28"/>
          <w:szCs w:val="28"/>
        </w:rPr>
        <w:t>.</w:t>
      </w:r>
    </w:p>
    <w:p w:rsidR="00C267A4" w:rsidRPr="005A7C2D" w:rsidRDefault="00C267A4" w:rsidP="00C267A4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5A7C2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A7C2D" w:rsidRPr="005A7C2D">
        <w:rPr>
          <w:rFonts w:ascii="Times New Roman" w:hAnsi="Times New Roman"/>
          <w:color w:val="000000" w:themeColor="text1"/>
          <w:sz w:val="28"/>
          <w:szCs w:val="28"/>
        </w:rPr>
        <w:t xml:space="preserve">С  семьями </w:t>
      </w:r>
      <w:r w:rsidRPr="005A7C2D">
        <w:rPr>
          <w:rFonts w:ascii="Times New Roman" w:hAnsi="Times New Roman"/>
          <w:color w:val="000000" w:themeColor="text1"/>
          <w:sz w:val="28"/>
          <w:szCs w:val="28"/>
        </w:rPr>
        <w:t>у которых уст</w:t>
      </w:r>
      <w:r w:rsidR="005A7C2D" w:rsidRPr="005A7C2D">
        <w:rPr>
          <w:rFonts w:ascii="Times New Roman" w:hAnsi="Times New Roman"/>
          <w:color w:val="000000" w:themeColor="text1"/>
          <w:sz w:val="28"/>
          <w:szCs w:val="28"/>
        </w:rPr>
        <w:t>ановлены</w:t>
      </w:r>
      <w:r w:rsidR="005A7C2D">
        <w:rPr>
          <w:rFonts w:ascii="Times New Roman" w:hAnsi="Times New Roman"/>
          <w:sz w:val="28"/>
          <w:szCs w:val="28"/>
        </w:rPr>
        <w:t xml:space="preserve">  пожарные </w:t>
      </w:r>
      <w:proofErr w:type="spellStart"/>
      <w:r w:rsidR="005A7C2D">
        <w:rPr>
          <w:rFonts w:ascii="Times New Roman" w:hAnsi="Times New Roman"/>
          <w:sz w:val="28"/>
          <w:szCs w:val="28"/>
        </w:rPr>
        <w:t>извещатели</w:t>
      </w:r>
      <w:proofErr w:type="spellEnd"/>
      <w:r w:rsidR="005A7C2D">
        <w:rPr>
          <w:rFonts w:ascii="Times New Roman" w:hAnsi="Times New Roman"/>
          <w:sz w:val="28"/>
          <w:szCs w:val="28"/>
        </w:rPr>
        <w:t xml:space="preserve"> проводятся беседы по обеспечению</w:t>
      </w:r>
      <w:r w:rsidRPr="005431C6">
        <w:rPr>
          <w:rFonts w:ascii="Times New Roman" w:hAnsi="Times New Roman"/>
          <w:sz w:val="28"/>
          <w:szCs w:val="28"/>
        </w:rPr>
        <w:t xml:space="preserve"> сохранности датчиков и о необходимости передаче их в администрацию Садовского сельсовета при смене места жительства, технических неисправностях датчиков и других обстоятельствах.</w:t>
      </w:r>
      <w:r w:rsidR="00B319F9">
        <w:rPr>
          <w:rFonts w:ascii="Times New Roman" w:hAnsi="Times New Roman"/>
          <w:sz w:val="28"/>
          <w:szCs w:val="28"/>
        </w:rPr>
        <w:t xml:space="preserve"> </w:t>
      </w:r>
      <w:r w:rsidR="00B319F9" w:rsidRPr="005C5EBC">
        <w:rPr>
          <w:rFonts w:ascii="Times New Roman" w:hAnsi="Times New Roman"/>
          <w:sz w:val="28"/>
          <w:szCs w:val="28"/>
        </w:rPr>
        <w:t>Еженедельно специалист администрации в ЕДДС предоставляет сведения по подво</w:t>
      </w:r>
      <w:r w:rsidR="00B319F9">
        <w:rPr>
          <w:rFonts w:ascii="Times New Roman" w:hAnsi="Times New Roman"/>
          <w:sz w:val="28"/>
          <w:szCs w:val="28"/>
        </w:rPr>
        <w:t>рному обходу граждан  и вручению</w:t>
      </w:r>
      <w:r w:rsidR="00B319F9" w:rsidRPr="005C5EBC">
        <w:rPr>
          <w:rFonts w:ascii="Times New Roman" w:hAnsi="Times New Roman"/>
          <w:sz w:val="28"/>
          <w:szCs w:val="28"/>
        </w:rPr>
        <w:t xml:space="preserve"> памяток по соблюдению требований пожарной безопасности</w:t>
      </w:r>
      <w:r w:rsidR="00B319F9" w:rsidRPr="008B3C1B">
        <w:rPr>
          <w:rFonts w:ascii="Times New Roman" w:hAnsi="Times New Roman"/>
          <w:sz w:val="28"/>
          <w:szCs w:val="28"/>
        </w:rPr>
        <w:t xml:space="preserve">. </w:t>
      </w:r>
      <w:r w:rsidR="00B319F9" w:rsidRPr="008B3C1B">
        <w:rPr>
          <w:rFonts w:ascii="Times New Roman" w:hAnsi="Times New Roman"/>
          <w:color w:val="000000" w:themeColor="text1"/>
          <w:sz w:val="28"/>
          <w:szCs w:val="28"/>
        </w:rPr>
        <w:t xml:space="preserve">Еженедельно на территории Садовского сельсовета </w:t>
      </w:r>
      <w:r w:rsidR="00B319F9" w:rsidRPr="008B3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проводятся  рейдовые мероприятия по местам проживания </w:t>
      </w:r>
      <w:r w:rsidR="00B319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семей</w:t>
      </w:r>
      <w:r w:rsidR="00B319F9" w:rsidRPr="008B3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детьми, пе</w:t>
      </w:r>
      <w:r w:rsidR="00B319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B319F9" w:rsidRPr="008B3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сионеров. Во время рейда проверяется: состояния печей, электропроводки,  проводятся беседы по пожарной безопасности и безопасности детей в зимний период, вручаются памятки по пожарной безопасности и безопасности детства. Информация о проведенных рейдах </w:t>
      </w:r>
      <w:r w:rsidR="00B319F9" w:rsidRPr="008B3C1B">
        <w:rPr>
          <w:rFonts w:ascii="Times New Roman" w:hAnsi="Times New Roman"/>
          <w:color w:val="000000" w:themeColor="text1"/>
          <w:sz w:val="28"/>
          <w:szCs w:val="28"/>
        </w:rPr>
        <w:t>размещается на официальном сайте администрации Садовского сельсовета в разделе «Новости»,</w:t>
      </w:r>
    </w:p>
    <w:p w:rsidR="001E45B1" w:rsidRDefault="00C267A4" w:rsidP="00A867B2">
      <w:pPr>
        <w:pStyle w:val="ae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5431C6">
        <w:rPr>
          <w:sz w:val="28"/>
          <w:szCs w:val="28"/>
        </w:rPr>
        <w:t xml:space="preserve"> В п. Садовый имеется пожарный автомобиль ЗИЛ-131</w:t>
      </w:r>
      <w:r w:rsidR="001E45B1">
        <w:rPr>
          <w:sz w:val="28"/>
          <w:szCs w:val="28"/>
        </w:rPr>
        <w:t xml:space="preserve">., </w:t>
      </w:r>
      <w:r w:rsidRPr="005431C6">
        <w:rPr>
          <w:sz w:val="28"/>
          <w:szCs w:val="28"/>
        </w:rPr>
        <w:t>пожарная дружина, состоящая из 3 чел., на улицах установлены 13 пожарных щитов (ведро, лопаты-2, топор), регулярно раздаются памятки о правилах предупреждения и борьбы с огнем. Патрульно-маневренная группа оснащена 3 ранцевыми огнетушителями</w:t>
      </w:r>
      <w:r w:rsidR="001E45B1">
        <w:rPr>
          <w:sz w:val="28"/>
          <w:szCs w:val="28"/>
        </w:rPr>
        <w:t xml:space="preserve">.  </w:t>
      </w:r>
      <w:r w:rsidRPr="005431C6">
        <w:rPr>
          <w:rFonts w:eastAsia="Calibri"/>
          <w:sz w:val="28"/>
          <w:szCs w:val="28"/>
        </w:rPr>
        <w:t>Р</w:t>
      </w:r>
      <w:r w:rsidRPr="005431C6">
        <w:rPr>
          <w:sz w:val="28"/>
          <w:szCs w:val="28"/>
        </w:rPr>
        <w:t xml:space="preserve">егулярно на информационном стенде в администрации размещаются и обновляются наглядные материалы (НПА по пожарной безопасности, по водным объектам) публикуются в периодическом печатном издании «Бюллетень органов местного самоуправления Садовского </w:t>
      </w:r>
      <w:r w:rsidRPr="005431C6">
        <w:rPr>
          <w:sz w:val="28"/>
          <w:szCs w:val="28"/>
        </w:rPr>
        <w:lastRenderedPageBreak/>
        <w:t>сельсовета» и на официальном сайте администрации Садовского сельсовета в сети Интерне</w:t>
      </w:r>
      <w:r w:rsidRPr="00C75974">
        <w:rPr>
          <w:sz w:val="28"/>
          <w:szCs w:val="28"/>
        </w:rPr>
        <w:t>те</w:t>
      </w:r>
      <w:r>
        <w:rPr>
          <w:sz w:val="28"/>
          <w:szCs w:val="28"/>
        </w:rPr>
        <w:t>.</w:t>
      </w:r>
    </w:p>
    <w:p w:rsidR="00F83FF4" w:rsidRPr="00A867B2" w:rsidRDefault="00F83FF4" w:rsidP="00A867B2">
      <w:pPr>
        <w:pStyle w:val="ae"/>
        <w:shd w:val="clear" w:color="auto" w:fill="FFFFFF"/>
        <w:spacing w:before="0" w:beforeAutospacing="0" w:after="315" w:afterAutospacing="0"/>
        <w:rPr>
          <w:sz w:val="28"/>
          <w:szCs w:val="28"/>
        </w:rPr>
      </w:pPr>
      <w:r>
        <w:rPr>
          <w:sz w:val="28"/>
          <w:szCs w:val="28"/>
        </w:rPr>
        <w:t>На территорию Садовского сельсовета с октября 2021года осуществляет прием граждан мобильный офис МФЦ, режим приема населения 2 раза в месяц. Услуги для населения стали более доступны.</w:t>
      </w:r>
    </w:p>
    <w:p w:rsidR="00D46F0D" w:rsidRDefault="00705E2A" w:rsidP="00DC39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1E4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2022</w:t>
      </w:r>
      <w:r w:rsidR="00D46F0D" w:rsidRPr="00DC3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3982" w:rsidRPr="00DC3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705E2A" w:rsidRPr="00DC3982" w:rsidRDefault="00705E2A" w:rsidP="00DC39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5526" w:rsidRPr="00B628AF" w:rsidRDefault="00957165" w:rsidP="00F173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6F0D">
        <w:rPr>
          <w:rFonts w:ascii="Times New Roman" w:hAnsi="Times New Roman" w:cs="Times New Roman"/>
          <w:sz w:val="28"/>
          <w:szCs w:val="28"/>
        </w:rPr>
        <w:t>Поданы заявки и прошли по конкурсу</w:t>
      </w:r>
      <w:r w:rsidR="00F1732B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proofErr w:type="spellStart"/>
      <w:r w:rsidR="00F1732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F17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5526"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системы отопления в помещении для пожарного автомобиля Прогнозируемый объем финансирования проекта 174615рублей, в том числе:</w:t>
      </w:r>
    </w:p>
    <w:p w:rsidR="00215526" w:rsidRPr="00B628AF" w:rsidRDefault="00215526" w:rsidP="00215526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B628AF">
        <w:rPr>
          <w:color w:val="000000" w:themeColor="text1"/>
          <w:sz w:val="28"/>
          <w:szCs w:val="28"/>
        </w:rPr>
        <w:t>- объем запрашиваемой субсидии из областного бюджета Новосибирской области – 134319,23 рублей;</w:t>
      </w:r>
    </w:p>
    <w:p w:rsidR="00215526" w:rsidRPr="00B628AF" w:rsidRDefault="00215526" w:rsidP="00215526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B628AF">
        <w:rPr>
          <w:color w:val="000000" w:themeColor="text1"/>
          <w:sz w:val="28"/>
          <w:szCs w:val="28"/>
        </w:rPr>
        <w:t>- объем средств из бюджета муниципального образовани</w:t>
      </w:r>
      <w:r w:rsidR="009E4646">
        <w:rPr>
          <w:color w:val="000000" w:themeColor="text1"/>
          <w:sz w:val="28"/>
          <w:szCs w:val="28"/>
        </w:rPr>
        <w:t>я</w:t>
      </w:r>
      <w:r w:rsidRPr="00B628AF">
        <w:rPr>
          <w:color w:val="000000" w:themeColor="text1"/>
          <w:sz w:val="28"/>
          <w:szCs w:val="28"/>
        </w:rPr>
        <w:t xml:space="preserve"> 26863,85рублей;</w:t>
      </w:r>
    </w:p>
    <w:p w:rsidR="00215526" w:rsidRDefault="00215526" w:rsidP="00957165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B628AF">
        <w:rPr>
          <w:color w:val="000000" w:themeColor="text1"/>
          <w:sz w:val="28"/>
          <w:szCs w:val="28"/>
        </w:rPr>
        <w:t>- собственные средства жителей поселения – 13431,92рублей.</w:t>
      </w:r>
    </w:p>
    <w:p w:rsidR="00957165" w:rsidRDefault="00957165" w:rsidP="00957165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 счет грантов планируем продлить фонарное освещение в п. Садовый по ул. Зеленая.</w:t>
      </w:r>
    </w:p>
    <w:p w:rsidR="00E82E2B" w:rsidRPr="00316E33" w:rsidRDefault="00E82E2B" w:rsidP="00957165">
      <w:pPr>
        <w:pStyle w:val="ae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</w:p>
    <w:p w:rsidR="00052F2F" w:rsidRPr="00957165" w:rsidRDefault="00E42FA3" w:rsidP="0095716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</w:t>
      </w:r>
      <w:r w:rsidR="00A66553" w:rsidRPr="001A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593EFE" w:rsidRPr="001A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66553" w:rsidRDefault="00A867B2" w:rsidP="00A867B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93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Принять</w:t>
      </w:r>
      <w:r w:rsidR="00593EFE" w:rsidRPr="00D05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  в районном  смотре-конкурсе  «Лучшее благоустройство территории муниципальных образований Краснозерского района Новосибирской области»</w:t>
      </w:r>
    </w:p>
    <w:p w:rsidR="00D15C02" w:rsidRDefault="00D15C02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C02" w:rsidRDefault="00D15C02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886" w:rsidRDefault="00680886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2E2B" w:rsidRDefault="00E82E2B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2E2B" w:rsidRDefault="00D15C02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Садовского сельсовета    </w:t>
      </w:r>
    </w:p>
    <w:p w:rsidR="00E82E2B" w:rsidRDefault="00E82E2B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 района</w:t>
      </w:r>
    </w:p>
    <w:p w:rsidR="00B628AF" w:rsidRDefault="00E82E2B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</w:t>
      </w:r>
      <w:r w:rsidR="00D1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Пуртов Н.Н</w:t>
      </w:r>
      <w:r w:rsidR="00957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AF" w:rsidRPr="00E44CDE" w:rsidRDefault="00B628AF" w:rsidP="00D46F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28AF" w:rsidRPr="00E44CDE" w:rsidSect="006705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287E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95"/>
        </w:tabs>
        <w:ind w:left="495" w:hanging="360"/>
      </w:pPr>
    </w:lvl>
  </w:abstractNum>
  <w:abstractNum w:abstractNumId="2">
    <w:nsid w:val="0B015C5F"/>
    <w:multiLevelType w:val="multilevel"/>
    <w:tmpl w:val="84D677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3">
    <w:nsid w:val="14510C73"/>
    <w:multiLevelType w:val="hybridMultilevel"/>
    <w:tmpl w:val="25582B82"/>
    <w:lvl w:ilvl="0" w:tplc="8CC25062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11F0"/>
    <w:multiLevelType w:val="hybridMultilevel"/>
    <w:tmpl w:val="93548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4BB8"/>
    <w:multiLevelType w:val="hybridMultilevel"/>
    <w:tmpl w:val="DB8E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2849"/>
    <w:multiLevelType w:val="hybridMultilevel"/>
    <w:tmpl w:val="4AF2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71834"/>
    <w:multiLevelType w:val="hybridMultilevel"/>
    <w:tmpl w:val="8458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C5A49"/>
    <w:multiLevelType w:val="hybridMultilevel"/>
    <w:tmpl w:val="001A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46C09"/>
    <w:multiLevelType w:val="hybridMultilevel"/>
    <w:tmpl w:val="18F8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858A0"/>
    <w:multiLevelType w:val="hybridMultilevel"/>
    <w:tmpl w:val="215E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A2AE9"/>
    <w:multiLevelType w:val="hybridMultilevel"/>
    <w:tmpl w:val="A9825F86"/>
    <w:lvl w:ilvl="0" w:tplc="03CA9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4EB"/>
    <w:rsid w:val="0000153F"/>
    <w:rsid w:val="000020A8"/>
    <w:rsid w:val="00005903"/>
    <w:rsid w:val="00005B9C"/>
    <w:rsid w:val="000061FE"/>
    <w:rsid w:val="00006451"/>
    <w:rsid w:val="0000708B"/>
    <w:rsid w:val="00010849"/>
    <w:rsid w:val="000114BA"/>
    <w:rsid w:val="00012049"/>
    <w:rsid w:val="000131DA"/>
    <w:rsid w:val="00020572"/>
    <w:rsid w:val="00020F53"/>
    <w:rsid w:val="000215B5"/>
    <w:rsid w:val="00022CBC"/>
    <w:rsid w:val="0002335D"/>
    <w:rsid w:val="00023930"/>
    <w:rsid w:val="00025421"/>
    <w:rsid w:val="00026763"/>
    <w:rsid w:val="000309C8"/>
    <w:rsid w:val="000323C0"/>
    <w:rsid w:val="00040EFE"/>
    <w:rsid w:val="000459A9"/>
    <w:rsid w:val="00045FA6"/>
    <w:rsid w:val="00046520"/>
    <w:rsid w:val="00046B26"/>
    <w:rsid w:val="00050DCB"/>
    <w:rsid w:val="00051AED"/>
    <w:rsid w:val="00052F2F"/>
    <w:rsid w:val="00054346"/>
    <w:rsid w:val="0006170D"/>
    <w:rsid w:val="000638A6"/>
    <w:rsid w:val="00064C4F"/>
    <w:rsid w:val="00065414"/>
    <w:rsid w:val="00065776"/>
    <w:rsid w:val="00073032"/>
    <w:rsid w:val="00074AB4"/>
    <w:rsid w:val="00075F1A"/>
    <w:rsid w:val="00077942"/>
    <w:rsid w:val="00077ABD"/>
    <w:rsid w:val="00080195"/>
    <w:rsid w:val="000860AA"/>
    <w:rsid w:val="000911F8"/>
    <w:rsid w:val="00095A37"/>
    <w:rsid w:val="0009614C"/>
    <w:rsid w:val="00096257"/>
    <w:rsid w:val="000A02F5"/>
    <w:rsid w:val="000A13B4"/>
    <w:rsid w:val="000A1B74"/>
    <w:rsid w:val="000A219C"/>
    <w:rsid w:val="000A2F0B"/>
    <w:rsid w:val="000A747C"/>
    <w:rsid w:val="000B2DA3"/>
    <w:rsid w:val="000B5897"/>
    <w:rsid w:val="000B5DD8"/>
    <w:rsid w:val="000B6019"/>
    <w:rsid w:val="000B6705"/>
    <w:rsid w:val="000C3999"/>
    <w:rsid w:val="000C6AB4"/>
    <w:rsid w:val="000C7B29"/>
    <w:rsid w:val="000D0232"/>
    <w:rsid w:val="000D44E6"/>
    <w:rsid w:val="000D6480"/>
    <w:rsid w:val="000D6CA7"/>
    <w:rsid w:val="000E041A"/>
    <w:rsid w:val="000E1AB7"/>
    <w:rsid w:val="000E4815"/>
    <w:rsid w:val="000F1A0E"/>
    <w:rsid w:val="000F43C3"/>
    <w:rsid w:val="000F7932"/>
    <w:rsid w:val="00100313"/>
    <w:rsid w:val="00104307"/>
    <w:rsid w:val="00104424"/>
    <w:rsid w:val="0010471C"/>
    <w:rsid w:val="00107D0F"/>
    <w:rsid w:val="00110760"/>
    <w:rsid w:val="001133FF"/>
    <w:rsid w:val="0011739F"/>
    <w:rsid w:val="001216D0"/>
    <w:rsid w:val="00121CB6"/>
    <w:rsid w:val="00124640"/>
    <w:rsid w:val="00124EF7"/>
    <w:rsid w:val="001302A9"/>
    <w:rsid w:val="0013086D"/>
    <w:rsid w:val="00132BE2"/>
    <w:rsid w:val="00140A06"/>
    <w:rsid w:val="001437CC"/>
    <w:rsid w:val="00143E67"/>
    <w:rsid w:val="00145C45"/>
    <w:rsid w:val="00145E6C"/>
    <w:rsid w:val="001468A6"/>
    <w:rsid w:val="00151CF9"/>
    <w:rsid w:val="0015500B"/>
    <w:rsid w:val="00163106"/>
    <w:rsid w:val="0016349A"/>
    <w:rsid w:val="00165441"/>
    <w:rsid w:val="001669E9"/>
    <w:rsid w:val="00177B99"/>
    <w:rsid w:val="00191409"/>
    <w:rsid w:val="00192974"/>
    <w:rsid w:val="00193F94"/>
    <w:rsid w:val="001A05F7"/>
    <w:rsid w:val="001A5323"/>
    <w:rsid w:val="001A6C8A"/>
    <w:rsid w:val="001B0A29"/>
    <w:rsid w:val="001B381B"/>
    <w:rsid w:val="001B38F6"/>
    <w:rsid w:val="001C14F7"/>
    <w:rsid w:val="001C1DD0"/>
    <w:rsid w:val="001C3243"/>
    <w:rsid w:val="001C3C2E"/>
    <w:rsid w:val="001C6E13"/>
    <w:rsid w:val="001D04DA"/>
    <w:rsid w:val="001D1575"/>
    <w:rsid w:val="001D2C66"/>
    <w:rsid w:val="001D38AA"/>
    <w:rsid w:val="001D4B66"/>
    <w:rsid w:val="001D7E5B"/>
    <w:rsid w:val="001E261A"/>
    <w:rsid w:val="001E3441"/>
    <w:rsid w:val="001E45B1"/>
    <w:rsid w:val="001E70E3"/>
    <w:rsid w:val="001F0B19"/>
    <w:rsid w:val="001F2FA5"/>
    <w:rsid w:val="001F3C04"/>
    <w:rsid w:val="001F6DB9"/>
    <w:rsid w:val="0020091B"/>
    <w:rsid w:val="00205E7A"/>
    <w:rsid w:val="00206AA5"/>
    <w:rsid w:val="002138B7"/>
    <w:rsid w:val="00214195"/>
    <w:rsid w:val="00215526"/>
    <w:rsid w:val="002167EA"/>
    <w:rsid w:val="0021790E"/>
    <w:rsid w:val="002211DF"/>
    <w:rsid w:val="00221F7D"/>
    <w:rsid w:val="00222557"/>
    <w:rsid w:val="002231BC"/>
    <w:rsid w:val="00223CA3"/>
    <w:rsid w:val="002249F2"/>
    <w:rsid w:val="00224C01"/>
    <w:rsid w:val="00224F8A"/>
    <w:rsid w:val="00227C9D"/>
    <w:rsid w:val="00232766"/>
    <w:rsid w:val="00233664"/>
    <w:rsid w:val="00234436"/>
    <w:rsid w:val="0023766E"/>
    <w:rsid w:val="00240E16"/>
    <w:rsid w:val="00247968"/>
    <w:rsid w:val="00250711"/>
    <w:rsid w:val="002513C4"/>
    <w:rsid w:val="00252C6F"/>
    <w:rsid w:val="00261457"/>
    <w:rsid w:val="002628A9"/>
    <w:rsid w:val="0026398F"/>
    <w:rsid w:val="00271A36"/>
    <w:rsid w:val="00271DEA"/>
    <w:rsid w:val="00272BFC"/>
    <w:rsid w:val="00273F7D"/>
    <w:rsid w:val="00274AA5"/>
    <w:rsid w:val="00276D1F"/>
    <w:rsid w:val="00280318"/>
    <w:rsid w:val="0028277B"/>
    <w:rsid w:val="00283D7D"/>
    <w:rsid w:val="002860F9"/>
    <w:rsid w:val="002874D7"/>
    <w:rsid w:val="00287819"/>
    <w:rsid w:val="00292B84"/>
    <w:rsid w:val="0029723B"/>
    <w:rsid w:val="002A0EEE"/>
    <w:rsid w:val="002A44DD"/>
    <w:rsid w:val="002A4C6F"/>
    <w:rsid w:val="002A50D0"/>
    <w:rsid w:val="002A6845"/>
    <w:rsid w:val="002A79B3"/>
    <w:rsid w:val="002A7AD5"/>
    <w:rsid w:val="002B7D0D"/>
    <w:rsid w:val="002C0A3F"/>
    <w:rsid w:val="002C1581"/>
    <w:rsid w:val="002C1630"/>
    <w:rsid w:val="002C2D00"/>
    <w:rsid w:val="002C44ED"/>
    <w:rsid w:val="002C6B6A"/>
    <w:rsid w:val="002D2DE5"/>
    <w:rsid w:val="002D5976"/>
    <w:rsid w:val="002D6590"/>
    <w:rsid w:val="002D7919"/>
    <w:rsid w:val="002E0C0F"/>
    <w:rsid w:val="002E2A76"/>
    <w:rsid w:val="002E4C59"/>
    <w:rsid w:val="002E5855"/>
    <w:rsid w:val="002E6078"/>
    <w:rsid w:val="002E7326"/>
    <w:rsid w:val="002E7CB6"/>
    <w:rsid w:val="002F018D"/>
    <w:rsid w:val="002F118F"/>
    <w:rsid w:val="002F1BFE"/>
    <w:rsid w:val="002F318B"/>
    <w:rsid w:val="002F5C65"/>
    <w:rsid w:val="002F6DB8"/>
    <w:rsid w:val="002F6EB1"/>
    <w:rsid w:val="00300594"/>
    <w:rsid w:val="00301D41"/>
    <w:rsid w:val="00305F05"/>
    <w:rsid w:val="00307B20"/>
    <w:rsid w:val="00312440"/>
    <w:rsid w:val="00312C07"/>
    <w:rsid w:val="00312D49"/>
    <w:rsid w:val="003135E1"/>
    <w:rsid w:val="00313CE8"/>
    <w:rsid w:val="00314D50"/>
    <w:rsid w:val="003152F5"/>
    <w:rsid w:val="00316E33"/>
    <w:rsid w:val="0032032A"/>
    <w:rsid w:val="00320471"/>
    <w:rsid w:val="003214B6"/>
    <w:rsid w:val="00323122"/>
    <w:rsid w:val="003246E3"/>
    <w:rsid w:val="00331076"/>
    <w:rsid w:val="00333795"/>
    <w:rsid w:val="0033466F"/>
    <w:rsid w:val="00335514"/>
    <w:rsid w:val="00336534"/>
    <w:rsid w:val="00336F1E"/>
    <w:rsid w:val="0033786C"/>
    <w:rsid w:val="00344947"/>
    <w:rsid w:val="00351595"/>
    <w:rsid w:val="00353285"/>
    <w:rsid w:val="00354408"/>
    <w:rsid w:val="0035707B"/>
    <w:rsid w:val="00357CAD"/>
    <w:rsid w:val="003600D4"/>
    <w:rsid w:val="003608B6"/>
    <w:rsid w:val="00362432"/>
    <w:rsid w:val="00364592"/>
    <w:rsid w:val="00364E1D"/>
    <w:rsid w:val="003723CD"/>
    <w:rsid w:val="00373D20"/>
    <w:rsid w:val="00381FAA"/>
    <w:rsid w:val="0038257C"/>
    <w:rsid w:val="00383443"/>
    <w:rsid w:val="003842C9"/>
    <w:rsid w:val="003865BA"/>
    <w:rsid w:val="00386757"/>
    <w:rsid w:val="00390274"/>
    <w:rsid w:val="00392497"/>
    <w:rsid w:val="00392BD7"/>
    <w:rsid w:val="00394B8B"/>
    <w:rsid w:val="00396044"/>
    <w:rsid w:val="003A1057"/>
    <w:rsid w:val="003A157E"/>
    <w:rsid w:val="003A1F54"/>
    <w:rsid w:val="003A2E28"/>
    <w:rsid w:val="003A3CB0"/>
    <w:rsid w:val="003A51EB"/>
    <w:rsid w:val="003B251E"/>
    <w:rsid w:val="003B53B3"/>
    <w:rsid w:val="003B620E"/>
    <w:rsid w:val="003B6D10"/>
    <w:rsid w:val="003C0772"/>
    <w:rsid w:val="003D18AE"/>
    <w:rsid w:val="003D39CD"/>
    <w:rsid w:val="003D5863"/>
    <w:rsid w:val="003D5D53"/>
    <w:rsid w:val="003D652C"/>
    <w:rsid w:val="003D70A6"/>
    <w:rsid w:val="003E26F9"/>
    <w:rsid w:val="003E39A3"/>
    <w:rsid w:val="003E63E6"/>
    <w:rsid w:val="003F0B38"/>
    <w:rsid w:val="003F4935"/>
    <w:rsid w:val="003F7E1C"/>
    <w:rsid w:val="00400E31"/>
    <w:rsid w:val="00402489"/>
    <w:rsid w:val="00403A86"/>
    <w:rsid w:val="0041015D"/>
    <w:rsid w:val="004106F5"/>
    <w:rsid w:val="0041324F"/>
    <w:rsid w:val="00420415"/>
    <w:rsid w:val="00424960"/>
    <w:rsid w:val="00425CB3"/>
    <w:rsid w:val="00426D2F"/>
    <w:rsid w:val="00427B0F"/>
    <w:rsid w:val="00430066"/>
    <w:rsid w:val="004304AE"/>
    <w:rsid w:val="00433330"/>
    <w:rsid w:val="00433818"/>
    <w:rsid w:val="00435007"/>
    <w:rsid w:val="0044200D"/>
    <w:rsid w:val="00442198"/>
    <w:rsid w:val="00443F28"/>
    <w:rsid w:val="0044567F"/>
    <w:rsid w:val="004466A7"/>
    <w:rsid w:val="00450A23"/>
    <w:rsid w:val="0045236B"/>
    <w:rsid w:val="004528D4"/>
    <w:rsid w:val="00453C5C"/>
    <w:rsid w:val="00454241"/>
    <w:rsid w:val="00454594"/>
    <w:rsid w:val="00455F76"/>
    <w:rsid w:val="00456C57"/>
    <w:rsid w:val="00464B5A"/>
    <w:rsid w:val="00464CEB"/>
    <w:rsid w:val="0046638D"/>
    <w:rsid w:val="00467AA6"/>
    <w:rsid w:val="00474231"/>
    <w:rsid w:val="00475FC7"/>
    <w:rsid w:val="00476AF9"/>
    <w:rsid w:val="00477DB6"/>
    <w:rsid w:val="00483E38"/>
    <w:rsid w:val="00490011"/>
    <w:rsid w:val="00493033"/>
    <w:rsid w:val="0049490A"/>
    <w:rsid w:val="0049532E"/>
    <w:rsid w:val="004953E7"/>
    <w:rsid w:val="004A11D6"/>
    <w:rsid w:val="004A23F4"/>
    <w:rsid w:val="004A23F8"/>
    <w:rsid w:val="004A3B2A"/>
    <w:rsid w:val="004A4A29"/>
    <w:rsid w:val="004A5391"/>
    <w:rsid w:val="004B4DA2"/>
    <w:rsid w:val="004B653E"/>
    <w:rsid w:val="004C002F"/>
    <w:rsid w:val="004C2173"/>
    <w:rsid w:val="004C539A"/>
    <w:rsid w:val="004C745F"/>
    <w:rsid w:val="004D036B"/>
    <w:rsid w:val="004D06B9"/>
    <w:rsid w:val="004D15A4"/>
    <w:rsid w:val="004D455F"/>
    <w:rsid w:val="004D55AD"/>
    <w:rsid w:val="004D70DC"/>
    <w:rsid w:val="004E081B"/>
    <w:rsid w:val="004E0948"/>
    <w:rsid w:val="004E2DFF"/>
    <w:rsid w:val="004E407B"/>
    <w:rsid w:val="004E4A14"/>
    <w:rsid w:val="004E7B44"/>
    <w:rsid w:val="004F0399"/>
    <w:rsid w:val="004F2A5E"/>
    <w:rsid w:val="004F5573"/>
    <w:rsid w:val="004F6DE8"/>
    <w:rsid w:val="00503A88"/>
    <w:rsid w:val="00503F5C"/>
    <w:rsid w:val="005112BD"/>
    <w:rsid w:val="00520068"/>
    <w:rsid w:val="00520F3A"/>
    <w:rsid w:val="005223BD"/>
    <w:rsid w:val="00523586"/>
    <w:rsid w:val="00525D1D"/>
    <w:rsid w:val="005276E2"/>
    <w:rsid w:val="005319BA"/>
    <w:rsid w:val="00534FC3"/>
    <w:rsid w:val="0053691A"/>
    <w:rsid w:val="0053764B"/>
    <w:rsid w:val="00541591"/>
    <w:rsid w:val="00542384"/>
    <w:rsid w:val="00542E63"/>
    <w:rsid w:val="00543BD7"/>
    <w:rsid w:val="00546C6F"/>
    <w:rsid w:val="00547917"/>
    <w:rsid w:val="0055002B"/>
    <w:rsid w:val="00556251"/>
    <w:rsid w:val="00560AA7"/>
    <w:rsid w:val="00561FAE"/>
    <w:rsid w:val="00566BF7"/>
    <w:rsid w:val="005718E3"/>
    <w:rsid w:val="0057319D"/>
    <w:rsid w:val="00575E8C"/>
    <w:rsid w:val="0057631F"/>
    <w:rsid w:val="005808AF"/>
    <w:rsid w:val="0058155D"/>
    <w:rsid w:val="00581EE8"/>
    <w:rsid w:val="005822F4"/>
    <w:rsid w:val="0058573F"/>
    <w:rsid w:val="00586AC4"/>
    <w:rsid w:val="00587AAB"/>
    <w:rsid w:val="00593686"/>
    <w:rsid w:val="00593CB8"/>
    <w:rsid w:val="00593EFE"/>
    <w:rsid w:val="00594625"/>
    <w:rsid w:val="00595D28"/>
    <w:rsid w:val="00596222"/>
    <w:rsid w:val="00597EFD"/>
    <w:rsid w:val="005A1285"/>
    <w:rsid w:val="005A16DB"/>
    <w:rsid w:val="005A2ADA"/>
    <w:rsid w:val="005A3551"/>
    <w:rsid w:val="005A435C"/>
    <w:rsid w:val="005A4A52"/>
    <w:rsid w:val="005A5D2D"/>
    <w:rsid w:val="005A7C2D"/>
    <w:rsid w:val="005A7FBD"/>
    <w:rsid w:val="005B3BCE"/>
    <w:rsid w:val="005B6EE3"/>
    <w:rsid w:val="005B6F9A"/>
    <w:rsid w:val="005B7A61"/>
    <w:rsid w:val="005C44FF"/>
    <w:rsid w:val="005C5B01"/>
    <w:rsid w:val="005C7799"/>
    <w:rsid w:val="005D44C9"/>
    <w:rsid w:val="005D6E1F"/>
    <w:rsid w:val="005E2248"/>
    <w:rsid w:val="005E2EC3"/>
    <w:rsid w:val="005E4320"/>
    <w:rsid w:val="005E590D"/>
    <w:rsid w:val="005E5F6D"/>
    <w:rsid w:val="005E6B61"/>
    <w:rsid w:val="005F12D4"/>
    <w:rsid w:val="005F6A4E"/>
    <w:rsid w:val="005F7D35"/>
    <w:rsid w:val="00601C95"/>
    <w:rsid w:val="0060316D"/>
    <w:rsid w:val="00620ECD"/>
    <w:rsid w:val="006225CE"/>
    <w:rsid w:val="0062523D"/>
    <w:rsid w:val="0062528F"/>
    <w:rsid w:val="00625693"/>
    <w:rsid w:val="00631E07"/>
    <w:rsid w:val="006323E5"/>
    <w:rsid w:val="00634739"/>
    <w:rsid w:val="006414F6"/>
    <w:rsid w:val="00642071"/>
    <w:rsid w:val="00643C80"/>
    <w:rsid w:val="00643DC3"/>
    <w:rsid w:val="006500D8"/>
    <w:rsid w:val="006503D9"/>
    <w:rsid w:val="0065536C"/>
    <w:rsid w:val="00656B50"/>
    <w:rsid w:val="00656D2C"/>
    <w:rsid w:val="006571B6"/>
    <w:rsid w:val="0066209A"/>
    <w:rsid w:val="006705AD"/>
    <w:rsid w:val="00671125"/>
    <w:rsid w:val="00671D1E"/>
    <w:rsid w:val="006735CD"/>
    <w:rsid w:val="00673DAC"/>
    <w:rsid w:val="00675D3C"/>
    <w:rsid w:val="00680886"/>
    <w:rsid w:val="00681A88"/>
    <w:rsid w:val="00681FEB"/>
    <w:rsid w:val="00682DE0"/>
    <w:rsid w:val="00682E2B"/>
    <w:rsid w:val="00687271"/>
    <w:rsid w:val="006911DE"/>
    <w:rsid w:val="006929D1"/>
    <w:rsid w:val="00692E3F"/>
    <w:rsid w:val="00694DFB"/>
    <w:rsid w:val="00695910"/>
    <w:rsid w:val="006979D2"/>
    <w:rsid w:val="006A1005"/>
    <w:rsid w:val="006A3D8E"/>
    <w:rsid w:val="006A4416"/>
    <w:rsid w:val="006A5F53"/>
    <w:rsid w:val="006A7069"/>
    <w:rsid w:val="006B1DD4"/>
    <w:rsid w:val="006B4240"/>
    <w:rsid w:val="006C242B"/>
    <w:rsid w:val="006C283B"/>
    <w:rsid w:val="006C42B0"/>
    <w:rsid w:val="006C4EA7"/>
    <w:rsid w:val="006D0384"/>
    <w:rsid w:val="006D0AFF"/>
    <w:rsid w:val="006D56C6"/>
    <w:rsid w:val="006E0B57"/>
    <w:rsid w:val="006E152D"/>
    <w:rsid w:val="006E35CE"/>
    <w:rsid w:val="006E3C2A"/>
    <w:rsid w:val="006E4F2B"/>
    <w:rsid w:val="006E7BBC"/>
    <w:rsid w:val="006F1B86"/>
    <w:rsid w:val="006F2B77"/>
    <w:rsid w:val="006F5E1F"/>
    <w:rsid w:val="006F6471"/>
    <w:rsid w:val="00700610"/>
    <w:rsid w:val="007008FC"/>
    <w:rsid w:val="00702AD9"/>
    <w:rsid w:val="00705E2A"/>
    <w:rsid w:val="007063A0"/>
    <w:rsid w:val="00706479"/>
    <w:rsid w:val="007068AC"/>
    <w:rsid w:val="00710618"/>
    <w:rsid w:val="00714BD3"/>
    <w:rsid w:val="0071556B"/>
    <w:rsid w:val="00715A59"/>
    <w:rsid w:val="00716D81"/>
    <w:rsid w:val="0072325A"/>
    <w:rsid w:val="00723A9A"/>
    <w:rsid w:val="00726B19"/>
    <w:rsid w:val="007300A2"/>
    <w:rsid w:val="00731280"/>
    <w:rsid w:val="007334FB"/>
    <w:rsid w:val="00733856"/>
    <w:rsid w:val="00752052"/>
    <w:rsid w:val="00756761"/>
    <w:rsid w:val="00757F49"/>
    <w:rsid w:val="0076061A"/>
    <w:rsid w:val="00760EF8"/>
    <w:rsid w:val="00762064"/>
    <w:rsid w:val="00762A1D"/>
    <w:rsid w:val="00764F65"/>
    <w:rsid w:val="00766106"/>
    <w:rsid w:val="00771124"/>
    <w:rsid w:val="00783440"/>
    <w:rsid w:val="00784012"/>
    <w:rsid w:val="00785D9E"/>
    <w:rsid w:val="007872A8"/>
    <w:rsid w:val="00790832"/>
    <w:rsid w:val="0079119F"/>
    <w:rsid w:val="00792631"/>
    <w:rsid w:val="007A0AFB"/>
    <w:rsid w:val="007A1F21"/>
    <w:rsid w:val="007A573A"/>
    <w:rsid w:val="007A759B"/>
    <w:rsid w:val="007B084C"/>
    <w:rsid w:val="007B3B0D"/>
    <w:rsid w:val="007B3C64"/>
    <w:rsid w:val="007B4C87"/>
    <w:rsid w:val="007B5484"/>
    <w:rsid w:val="007C0F9E"/>
    <w:rsid w:val="007C2A34"/>
    <w:rsid w:val="007C3835"/>
    <w:rsid w:val="007C4AF2"/>
    <w:rsid w:val="007D2668"/>
    <w:rsid w:val="007D2798"/>
    <w:rsid w:val="007D5894"/>
    <w:rsid w:val="007E3A8D"/>
    <w:rsid w:val="007E3D73"/>
    <w:rsid w:val="007E472E"/>
    <w:rsid w:val="007F01EF"/>
    <w:rsid w:val="008004F0"/>
    <w:rsid w:val="00801296"/>
    <w:rsid w:val="00801663"/>
    <w:rsid w:val="00803032"/>
    <w:rsid w:val="00803D0B"/>
    <w:rsid w:val="00803DA8"/>
    <w:rsid w:val="00806413"/>
    <w:rsid w:val="00806ED1"/>
    <w:rsid w:val="008113E2"/>
    <w:rsid w:val="008115F8"/>
    <w:rsid w:val="008141C5"/>
    <w:rsid w:val="008254A0"/>
    <w:rsid w:val="008257A5"/>
    <w:rsid w:val="00826B97"/>
    <w:rsid w:val="00826F0D"/>
    <w:rsid w:val="008343D3"/>
    <w:rsid w:val="00835719"/>
    <w:rsid w:val="00837AF2"/>
    <w:rsid w:val="0084054F"/>
    <w:rsid w:val="00841A92"/>
    <w:rsid w:val="00842434"/>
    <w:rsid w:val="00844F26"/>
    <w:rsid w:val="00844FEE"/>
    <w:rsid w:val="008465A1"/>
    <w:rsid w:val="00847A64"/>
    <w:rsid w:val="008504D5"/>
    <w:rsid w:val="008566FE"/>
    <w:rsid w:val="008574CF"/>
    <w:rsid w:val="00861F12"/>
    <w:rsid w:val="00864D36"/>
    <w:rsid w:val="00870587"/>
    <w:rsid w:val="00871614"/>
    <w:rsid w:val="008726E7"/>
    <w:rsid w:val="00877DA5"/>
    <w:rsid w:val="008869A1"/>
    <w:rsid w:val="00890272"/>
    <w:rsid w:val="008926CB"/>
    <w:rsid w:val="00893540"/>
    <w:rsid w:val="00893F69"/>
    <w:rsid w:val="00894875"/>
    <w:rsid w:val="00895633"/>
    <w:rsid w:val="008A1921"/>
    <w:rsid w:val="008A21B2"/>
    <w:rsid w:val="008A3CF4"/>
    <w:rsid w:val="008A5CE1"/>
    <w:rsid w:val="008B106D"/>
    <w:rsid w:val="008B10CC"/>
    <w:rsid w:val="008B27B4"/>
    <w:rsid w:val="008B5476"/>
    <w:rsid w:val="008B567E"/>
    <w:rsid w:val="008C085E"/>
    <w:rsid w:val="008D0EF4"/>
    <w:rsid w:val="008D3CE5"/>
    <w:rsid w:val="008D3DD5"/>
    <w:rsid w:val="008D584C"/>
    <w:rsid w:val="008D77B7"/>
    <w:rsid w:val="008E08AF"/>
    <w:rsid w:val="008E1CD6"/>
    <w:rsid w:val="008E2A84"/>
    <w:rsid w:val="008E3D60"/>
    <w:rsid w:val="008F2534"/>
    <w:rsid w:val="008F310F"/>
    <w:rsid w:val="008F3620"/>
    <w:rsid w:val="008F6D12"/>
    <w:rsid w:val="008F704D"/>
    <w:rsid w:val="0090026A"/>
    <w:rsid w:val="00902F83"/>
    <w:rsid w:val="0090375B"/>
    <w:rsid w:val="00903830"/>
    <w:rsid w:val="00904DFF"/>
    <w:rsid w:val="0090523C"/>
    <w:rsid w:val="009054B4"/>
    <w:rsid w:val="0090683C"/>
    <w:rsid w:val="0090731C"/>
    <w:rsid w:val="00910639"/>
    <w:rsid w:val="0091179B"/>
    <w:rsid w:val="0092074F"/>
    <w:rsid w:val="00922563"/>
    <w:rsid w:val="009275AF"/>
    <w:rsid w:val="00930D89"/>
    <w:rsid w:val="00933380"/>
    <w:rsid w:val="009334C7"/>
    <w:rsid w:val="0093513E"/>
    <w:rsid w:val="00936C2C"/>
    <w:rsid w:val="00937D76"/>
    <w:rsid w:val="009411A6"/>
    <w:rsid w:val="009414F1"/>
    <w:rsid w:val="00942862"/>
    <w:rsid w:val="00945509"/>
    <w:rsid w:val="00947639"/>
    <w:rsid w:val="00952F0F"/>
    <w:rsid w:val="0095469A"/>
    <w:rsid w:val="00954A3D"/>
    <w:rsid w:val="00954A42"/>
    <w:rsid w:val="009550A8"/>
    <w:rsid w:val="00957165"/>
    <w:rsid w:val="00957AF4"/>
    <w:rsid w:val="0096029E"/>
    <w:rsid w:val="00960D97"/>
    <w:rsid w:val="009619B7"/>
    <w:rsid w:val="00961A9A"/>
    <w:rsid w:val="009629CA"/>
    <w:rsid w:val="00964E13"/>
    <w:rsid w:val="00967012"/>
    <w:rsid w:val="009730C6"/>
    <w:rsid w:val="00975948"/>
    <w:rsid w:val="0097655A"/>
    <w:rsid w:val="00980463"/>
    <w:rsid w:val="00981D24"/>
    <w:rsid w:val="00983F5E"/>
    <w:rsid w:val="00984343"/>
    <w:rsid w:val="0098538B"/>
    <w:rsid w:val="009858A2"/>
    <w:rsid w:val="00987115"/>
    <w:rsid w:val="00992781"/>
    <w:rsid w:val="00993E9E"/>
    <w:rsid w:val="0099567F"/>
    <w:rsid w:val="00997C66"/>
    <w:rsid w:val="009A03DC"/>
    <w:rsid w:val="009A08E0"/>
    <w:rsid w:val="009A0A62"/>
    <w:rsid w:val="009A0FAE"/>
    <w:rsid w:val="009A53B3"/>
    <w:rsid w:val="009B20F7"/>
    <w:rsid w:val="009B29AF"/>
    <w:rsid w:val="009B2A56"/>
    <w:rsid w:val="009B480E"/>
    <w:rsid w:val="009B5ECA"/>
    <w:rsid w:val="009B6857"/>
    <w:rsid w:val="009B687C"/>
    <w:rsid w:val="009C1578"/>
    <w:rsid w:val="009C44F7"/>
    <w:rsid w:val="009C4B0A"/>
    <w:rsid w:val="009C6C9D"/>
    <w:rsid w:val="009D014B"/>
    <w:rsid w:val="009D345D"/>
    <w:rsid w:val="009D60BA"/>
    <w:rsid w:val="009E16F9"/>
    <w:rsid w:val="009E4646"/>
    <w:rsid w:val="009E47D8"/>
    <w:rsid w:val="009E4D9F"/>
    <w:rsid w:val="009F01C1"/>
    <w:rsid w:val="009F2001"/>
    <w:rsid w:val="009F2582"/>
    <w:rsid w:val="009F26FE"/>
    <w:rsid w:val="009F599E"/>
    <w:rsid w:val="00A0201A"/>
    <w:rsid w:val="00A02607"/>
    <w:rsid w:val="00A1235E"/>
    <w:rsid w:val="00A151C6"/>
    <w:rsid w:val="00A16A00"/>
    <w:rsid w:val="00A22663"/>
    <w:rsid w:val="00A22D08"/>
    <w:rsid w:val="00A24C8D"/>
    <w:rsid w:val="00A2504A"/>
    <w:rsid w:val="00A31F56"/>
    <w:rsid w:val="00A32AF6"/>
    <w:rsid w:val="00A33473"/>
    <w:rsid w:val="00A336F7"/>
    <w:rsid w:val="00A33DD2"/>
    <w:rsid w:val="00A359E4"/>
    <w:rsid w:val="00A37FA9"/>
    <w:rsid w:val="00A414A9"/>
    <w:rsid w:val="00A41932"/>
    <w:rsid w:val="00A4278A"/>
    <w:rsid w:val="00A42B55"/>
    <w:rsid w:val="00A47CD5"/>
    <w:rsid w:val="00A51E27"/>
    <w:rsid w:val="00A56344"/>
    <w:rsid w:val="00A6167D"/>
    <w:rsid w:val="00A61EB7"/>
    <w:rsid w:val="00A62957"/>
    <w:rsid w:val="00A639F3"/>
    <w:rsid w:val="00A64788"/>
    <w:rsid w:val="00A66553"/>
    <w:rsid w:val="00A665A6"/>
    <w:rsid w:val="00A671EF"/>
    <w:rsid w:val="00A6749D"/>
    <w:rsid w:val="00A7114C"/>
    <w:rsid w:val="00A71ED3"/>
    <w:rsid w:val="00A74ED7"/>
    <w:rsid w:val="00A82E4B"/>
    <w:rsid w:val="00A84AB2"/>
    <w:rsid w:val="00A867B2"/>
    <w:rsid w:val="00A92243"/>
    <w:rsid w:val="00A92EDC"/>
    <w:rsid w:val="00A966A2"/>
    <w:rsid w:val="00AA1820"/>
    <w:rsid w:val="00AA4142"/>
    <w:rsid w:val="00AB3006"/>
    <w:rsid w:val="00AB388C"/>
    <w:rsid w:val="00AC1B10"/>
    <w:rsid w:val="00AC1D9C"/>
    <w:rsid w:val="00AC274B"/>
    <w:rsid w:val="00AC43C8"/>
    <w:rsid w:val="00AD781D"/>
    <w:rsid w:val="00AE1BB0"/>
    <w:rsid w:val="00AE40BB"/>
    <w:rsid w:val="00AE4E25"/>
    <w:rsid w:val="00AE6324"/>
    <w:rsid w:val="00AE6EA1"/>
    <w:rsid w:val="00AF1096"/>
    <w:rsid w:val="00AF1351"/>
    <w:rsid w:val="00AF49A3"/>
    <w:rsid w:val="00AF5090"/>
    <w:rsid w:val="00AF5AAE"/>
    <w:rsid w:val="00AF6E5E"/>
    <w:rsid w:val="00AF712C"/>
    <w:rsid w:val="00B006F9"/>
    <w:rsid w:val="00B00C42"/>
    <w:rsid w:val="00B0472A"/>
    <w:rsid w:val="00B05031"/>
    <w:rsid w:val="00B05E45"/>
    <w:rsid w:val="00B1033D"/>
    <w:rsid w:val="00B17099"/>
    <w:rsid w:val="00B17BEF"/>
    <w:rsid w:val="00B17F63"/>
    <w:rsid w:val="00B20F5B"/>
    <w:rsid w:val="00B243FF"/>
    <w:rsid w:val="00B247B2"/>
    <w:rsid w:val="00B25180"/>
    <w:rsid w:val="00B26E13"/>
    <w:rsid w:val="00B2750D"/>
    <w:rsid w:val="00B30F60"/>
    <w:rsid w:val="00B316DF"/>
    <w:rsid w:val="00B319F9"/>
    <w:rsid w:val="00B3282A"/>
    <w:rsid w:val="00B32A74"/>
    <w:rsid w:val="00B32FE4"/>
    <w:rsid w:val="00B33509"/>
    <w:rsid w:val="00B352BD"/>
    <w:rsid w:val="00B356F2"/>
    <w:rsid w:val="00B357DB"/>
    <w:rsid w:val="00B36A14"/>
    <w:rsid w:val="00B41F94"/>
    <w:rsid w:val="00B4408A"/>
    <w:rsid w:val="00B460A9"/>
    <w:rsid w:val="00B51540"/>
    <w:rsid w:val="00B56A44"/>
    <w:rsid w:val="00B603BA"/>
    <w:rsid w:val="00B628AF"/>
    <w:rsid w:val="00B630EC"/>
    <w:rsid w:val="00B66109"/>
    <w:rsid w:val="00B727DC"/>
    <w:rsid w:val="00B73A7E"/>
    <w:rsid w:val="00B73C4A"/>
    <w:rsid w:val="00B7739D"/>
    <w:rsid w:val="00B81A44"/>
    <w:rsid w:val="00B81DE4"/>
    <w:rsid w:val="00B84263"/>
    <w:rsid w:val="00B8482E"/>
    <w:rsid w:val="00B8583D"/>
    <w:rsid w:val="00B87F88"/>
    <w:rsid w:val="00B91F81"/>
    <w:rsid w:val="00B9351E"/>
    <w:rsid w:val="00B95CA0"/>
    <w:rsid w:val="00B96CC4"/>
    <w:rsid w:val="00BA07CB"/>
    <w:rsid w:val="00BA444C"/>
    <w:rsid w:val="00BB067C"/>
    <w:rsid w:val="00BB176F"/>
    <w:rsid w:val="00BC0EFA"/>
    <w:rsid w:val="00BC3E15"/>
    <w:rsid w:val="00BC4329"/>
    <w:rsid w:val="00BC532D"/>
    <w:rsid w:val="00BD3321"/>
    <w:rsid w:val="00BD41A0"/>
    <w:rsid w:val="00BD4AE9"/>
    <w:rsid w:val="00BE58A6"/>
    <w:rsid w:val="00BE5AE4"/>
    <w:rsid w:val="00BE7391"/>
    <w:rsid w:val="00BF1862"/>
    <w:rsid w:val="00BF275D"/>
    <w:rsid w:val="00BF50FD"/>
    <w:rsid w:val="00BF70FA"/>
    <w:rsid w:val="00BF7EA2"/>
    <w:rsid w:val="00C01633"/>
    <w:rsid w:val="00C02177"/>
    <w:rsid w:val="00C039CA"/>
    <w:rsid w:val="00C04530"/>
    <w:rsid w:val="00C049A4"/>
    <w:rsid w:val="00C05EAA"/>
    <w:rsid w:val="00C0744C"/>
    <w:rsid w:val="00C07F14"/>
    <w:rsid w:val="00C115E5"/>
    <w:rsid w:val="00C130B7"/>
    <w:rsid w:val="00C1390D"/>
    <w:rsid w:val="00C1582F"/>
    <w:rsid w:val="00C16DD3"/>
    <w:rsid w:val="00C20584"/>
    <w:rsid w:val="00C2130C"/>
    <w:rsid w:val="00C21812"/>
    <w:rsid w:val="00C267A4"/>
    <w:rsid w:val="00C3015B"/>
    <w:rsid w:val="00C3611A"/>
    <w:rsid w:val="00C36DB8"/>
    <w:rsid w:val="00C40414"/>
    <w:rsid w:val="00C40776"/>
    <w:rsid w:val="00C40DDE"/>
    <w:rsid w:val="00C41FBE"/>
    <w:rsid w:val="00C4210B"/>
    <w:rsid w:val="00C4270F"/>
    <w:rsid w:val="00C43261"/>
    <w:rsid w:val="00C443AF"/>
    <w:rsid w:val="00C479C8"/>
    <w:rsid w:val="00C51E5D"/>
    <w:rsid w:val="00C51E68"/>
    <w:rsid w:val="00C55D6C"/>
    <w:rsid w:val="00C56F3F"/>
    <w:rsid w:val="00C627C2"/>
    <w:rsid w:val="00C62ABB"/>
    <w:rsid w:val="00C633FC"/>
    <w:rsid w:val="00C63BC7"/>
    <w:rsid w:val="00C65711"/>
    <w:rsid w:val="00C71841"/>
    <w:rsid w:val="00C804EB"/>
    <w:rsid w:val="00C80CC9"/>
    <w:rsid w:val="00C81257"/>
    <w:rsid w:val="00C823C1"/>
    <w:rsid w:val="00C829B7"/>
    <w:rsid w:val="00C83207"/>
    <w:rsid w:val="00C840D7"/>
    <w:rsid w:val="00C8513C"/>
    <w:rsid w:val="00C854D8"/>
    <w:rsid w:val="00C85A33"/>
    <w:rsid w:val="00C85BFF"/>
    <w:rsid w:val="00C9319C"/>
    <w:rsid w:val="00C9407C"/>
    <w:rsid w:val="00CA2A2B"/>
    <w:rsid w:val="00CA4011"/>
    <w:rsid w:val="00CA5EAF"/>
    <w:rsid w:val="00CA623A"/>
    <w:rsid w:val="00CB1EC1"/>
    <w:rsid w:val="00CB393B"/>
    <w:rsid w:val="00CB6067"/>
    <w:rsid w:val="00CC12A6"/>
    <w:rsid w:val="00CC3DDF"/>
    <w:rsid w:val="00CC79D9"/>
    <w:rsid w:val="00CD00FE"/>
    <w:rsid w:val="00CD0792"/>
    <w:rsid w:val="00CD2053"/>
    <w:rsid w:val="00CD2F22"/>
    <w:rsid w:val="00CD51F1"/>
    <w:rsid w:val="00CD6013"/>
    <w:rsid w:val="00CD704A"/>
    <w:rsid w:val="00CD7B93"/>
    <w:rsid w:val="00CE0DB8"/>
    <w:rsid w:val="00CE192D"/>
    <w:rsid w:val="00CE2481"/>
    <w:rsid w:val="00CE58F5"/>
    <w:rsid w:val="00CE6164"/>
    <w:rsid w:val="00CF1072"/>
    <w:rsid w:val="00CF2F9E"/>
    <w:rsid w:val="00CF4433"/>
    <w:rsid w:val="00D05AD7"/>
    <w:rsid w:val="00D05DEC"/>
    <w:rsid w:val="00D10EE8"/>
    <w:rsid w:val="00D13EDF"/>
    <w:rsid w:val="00D142BF"/>
    <w:rsid w:val="00D15C02"/>
    <w:rsid w:val="00D15F05"/>
    <w:rsid w:val="00D162DC"/>
    <w:rsid w:val="00D22CCB"/>
    <w:rsid w:val="00D270FB"/>
    <w:rsid w:val="00D27F44"/>
    <w:rsid w:val="00D30723"/>
    <w:rsid w:val="00D3084B"/>
    <w:rsid w:val="00D32128"/>
    <w:rsid w:val="00D33D90"/>
    <w:rsid w:val="00D37AC0"/>
    <w:rsid w:val="00D40C24"/>
    <w:rsid w:val="00D41000"/>
    <w:rsid w:val="00D42BFE"/>
    <w:rsid w:val="00D44F7D"/>
    <w:rsid w:val="00D46F0D"/>
    <w:rsid w:val="00D472CD"/>
    <w:rsid w:val="00D47D6C"/>
    <w:rsid w:val="00D518FD"/>
    <w:rsid w:val="00D56E42"/>
    <w:rsid w:val="00D56EA5"/>
    <w:rsid w:val="00D56EED"/>
    <w:rsid w:val="00D5756B"/>
    <w:rsid w:val="00D57642"/>
    <w:rsid w:val="00D6062B"/>
    <w:rsid w:val="00D607B2"/>
    <w:rsid w:val="00D60E9B"/>
    <w:rsid w:val="00D6152C"/>
    <w:rsid w:val="00D63205"/>
    <w:rsid w:val="00D649E9"/>
    <w:rsid w:val="00D655E3"/>
    <w:rsid w:val="00D65F33"/>
    <w:rsid w:val="00D67AB0"/>
    <w:rsid w:val="00D67F8D"/>
    <w:rsid w:val="00D719A5"/>
    <w:rsid w:val="00D74268"/>
    <w:rsid w:val="00D75008"/>
    <w:rsid w:val="00D75FC5"/>
    <w:rsid w:val="00D761BD"/>
    <w:rsid w:val="00D769D6"/>
    <w:rsid w:val="00D81BAC"/>
    <w:rsid w:val="00D85849"/>
    <w:rsid w:val="00D87384"/>
    <w:rsid w:val="00D87E38"/>
    <w:rsid w:val="00D9089B"/>
    <w:rsid w:val="00D90E09"/>
    <w:rsid w:val="00D9133C"/>
    <w:rsid w:val="00D91448"/>
    <w:rsid w:val="00D91836"/>
    <w:rsid w:val="00D9244A"/>
    <w:rsid w:val="00DA392B"/>
    <w:rsid w:val="00DA54FD"/>
    <w:rsid w:val="00DB793A"/>
    <w:rsid w:val="00DC1FA0"/>
    <w:rsid w:val="00DC3982"/>
    <w:rsid w:val="00DC7DD6"/>
    <w:rsid w:val="00DD0864"/>
    <w:rsid w:val="00DD1E1A"/>
    <w:rsid w:val="00DD5068"/>
    <w:rsid w:val="00DE25EA"/>
    <w:rsid w:val="00DE35A3"/>
    <w:rsid w:val="00DE38CB"/>
    <w:rsid w:val="00DE7980"/>
    <w:rsid w:val="00DF063A"/>
    <w:rsid w:val="00DF0932"/>
    <w:rsid w:val="00DF1399"/>
    <w:rsid w:val="00DF24A8"/>
    <w:rsid w:val="00E01172"/>
    <w:rsid w:val="00E02750"/>
    <w:rsid w:val="00E0479C"/>
    <w:rsid w:val="00E10E64"/>
    <w:rsid w:val="00E12C07"/>
    <w:rsid w:val="00E13E9A"/>
    <w:rsid w:val="00E20706"/>
    <w:rsid w:val="00E210FC"/>
    <w:rsid w:val="00E214A9"/>
    <w:rsid w:val="00E22138"/>
    <w:rsid w:val="00E24DAD"/>
    <w:rsid w:val="00E27067"/>
    <w:rsid w:val="00E37070"/>
    <w:rsid w:val="00E379D3"/>
    <w:rsid w:val="00E4073B"/>
    <w:rsid w:val="00E42FA3"/>
    <w:rsid w:val="00E44CDE"/>
    <w:rsid w:val="00E46224"/>
    <w:rsid w:val="00E47875"/>
    <w:rsid w:val="00E47960"/>
    <w:rsid w:val="00E5073B"/>
    <w:rsid w:val="00E52FBE"/>
    <w:rsid w:val="00E61CE5"/>
    <w:rsid w:val="00E6550D"/>
    <w:rsid w:val="00E670CF"/>
    <w:rsid w:val="00E77231"/>
    <w:rsid w:val="00E82E2B"/>
    <w:rsid w:val="00E82EB1"/>
    <w:rsid w:val="00E8413A"/>
    <w:rsid w:val="00E84378"/>
    <w:rsid w:val="00E879A0"/>
    <w:rsid w:val="00E90D6C"/>
    <w:rsid w:val="00E91C57"/>
    <w:rsid w:val="00E93305"/>
    <w:rsid w:val="00E940E0"/>
    <w:rsid w:val="00EA3A09"/>
    <w:rsid w:val="00EA3F27"/>
    <w:rsid w:val="00EA4B8B"/>
    <w:rsid w:val="00EA6EBD"/>
    <w:rsid w:val="00EB118A"/>
    <w:rsid w:val="00EB1323"/>
    <w:rsid w:val="00EB19F3"/>
    <w:rsid w:val="00EB3ED3"/>
    <w:rsid w:val="00EB688A"/>
    <w:rsid w:val="00EC0623"/>
    <w:rsid w:val="00EC1B0C"/>
    <w:rsid w:val="00ED25AE"/>
    <w:rsid w:val="00ED5715"/>
    <w:rsid w:val="00ED5E21"/>
    <w:rsid w:val="00ED5E6A"/>
    <w:rsid w:val="00EE04A7"/>
    <w:rsid w:val="00EE1691"/>
    <w:rsid w:val="00EE25ED"/>
    <w:rsid w:val="00EE3294"/>
    <w:rsid w:val="00EE62F1"/>
    <w:rsid w:val="00EF04F6"/>
    <w:rsid w:val="00EF0624"/>
    <w:rsid w:val="00EF5CB7"/>
    <w:rsid w:val="00F019F2"/>
    <w:rsid w:val="00F03BDC"/>
    <w:rsid w:val="00F049A0"/>
    <w:rsid w:val="00F071DA"/>
    <w:rsid w:val="00F10522"/>
    <w:rsid w:val="00F10A65"/>
    <w:rsid w:val="00F11067"/>
    <w:rsid w:val="00F1172E"/>
    <w:rsid w:val="00F13E91"/>
    <w:rsid w:val="00F16423"/>
    <w:rsid w:val="00F1732B"/>
    <w:rsid w:val="00F2165E"/>
    <w:rsid w:val="00F21E11"/>
    <w:rsid w:val="00F23111"/>
    <w:rsid w:val="00F25506"/>
    <w:rsid w:val="00F25C7E"/>
    <w:rsid w:val="00F26823"/>
    <w:rsid w:val="00F30888"/>
    <w:rsid w:val="00F30DF9"/>
    <w:rsid w:val="00F3143F"/>
    <w:rsid w:val="00F33AB2"/>
    <w:rsid w:val="00F374E7"/>
    <w:rsid w:val="00F40A80"/>
    <w:rsid w:val="00F47D79"/>
    <w:rsid w:val="00F504A1"/>
    <w:rsid w:val="00F505C5"/>
    <w:rsid w:val="00F50914"/>
    <w:rsid w:val="00F52753"/>
    <w:rsid w:val="00F52FD3"/>
    <w:rsid w:val="00F535DA"/>
    <w:rsid w:val="00F61D26"/>
    <w:rsid w:val="00F63A68"/>
    <w:rsid w:val="00F649F4"/>
    <w:rsid w:val="00F64B42"/>
    <w:rsid w:val="00F672DC"/>
    <w:rsid w:val="00F72256"/>
    <w:rsid w:val="00F72B35"/>
    <w:rsid w:val="00F763F0"/>
    <w:rsid w:val="00F77B38"/>
    <w:rsid w:val="00F825AE"/>
    <w:rsid w:val="00F83C1D"/>
    <w:rsid w:val="00F83FF4"/>
    <w:rsid w:val="00F90D77"/>
    <w:rsid w:val="00F9502E"/>
    <w:rsid w:val="00FA3EEB"/>
    <w:rsid w:val="00FA4FCE"/>
    <w:rsid w:val="00FB165A"/>
    <w:rsid w:val="00FB2700"/>
    <w:rsid w:val="00FB7483"/>
    <w:rsid w:val="00FB7AC2"/>
    <w:rsid w:val="00FC10C7"/>
    <w:rsid w:val="00FC1C6C"/>
    <w:rsid w:val="00FC37CD"/>
    <w:rsid w:val="00FC7C89"/>
    <w:rsid w:val="00FD157C"/>
    <w:rsid w:val="00FD16AD"/>
    <w:rsid w:val="00FD24D4"/>
    <w:rsid w:val="00FE166D"/>
    <w:rsid w:val="00FE2FDD"/>
    <w:rsid w:val="00FE3FB0"/>
    <w:rsid w:val="00FE4074"/>
    <w:rsid w:val="00FE43A9"/>
    <w:rsid w:val="00FE4612"/>
    <w:rsid w:val="00FF0953"/>
    <w:rsid w:val="00FF1ED8"/>
    <w:rsid w:val="00FF22EF"/>
    <w:rsid w:val="00FF3530"/>
    <w:rsid w:val="00FF3B01"/>
    <w:rsid w:val="00FF6B36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30"/>
  </w:style>
  <w:style w:type="paragraph" w:styleId="1">
    <w:name w:val="heading 1"/>
    <w:basedOn w:val="a"/>
    <w:next w:val="a"/>
    <w:link w:val="10"/>
    <w:uiPriority w:val="9"/>
    <w:qFormat/>
    <w:rsid w:val="004D5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04EB"/>
    <w:pPr>
      <w:spacing w:after="0" w:line="240" w:lineRule="auto"/>
    </w:pPr>
  </w:style>
  <w:style w:type="paragraph" w:customStyle="1" w:styleId="Style1">
    <w:name w:val="Style1"/>
    <w:basedOn w:val="a"/>
    <w:rsid w:val="00C804EB"/>
    <w:pPr>
      <w:widowControl w:val="0"/>
      <w:autoSpaceDE w:val="0"/>
      <w:autoSpaceDN w:val="0"/>
      <w:adjustRightInd w:val="0"/>
      <w:spacing w:after="0" w:line="36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804E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804EB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804EB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804EB"/>
    <w:pPr>
      <w:widowControl w:val="0"/>
      <w:autoSpaceDE w:val="0"/>
      <w:autoSpaceDN w:val="0"/>
      <w:adjustRightInd w:val="0"/>
      <w:spacing w:after="0" w:line="362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804EB"/>
    <w:pPr>
      <w:widowControl w:val="0"/>
      <w:autoSpaceDE w:val="0"/>
      <w:autoSpaceDN w:val="0"/>
      <w:adjustRightInd w:val="0"/>
      <w:spacing w:after="0" w:line="3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804EB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Знак"/>
    <w:basedOn w:val="a"/>
    <w:rsid w:val="0057631F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a6">
    <w:name w:val="Основной текст_"/>
    <w:link w:val="4"/>
    <w:rsid w:val="0057631F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7631F"/>
    <w:pPr>
      <w:widowControl w:val="0"/>
      <w:shd w:val="clear" w:color="auto" w:fill="FFFFFF"/>
      <w:spacing w:after="0" w:line="317" w:lineRule="exact"/>
      <w:ind w:hanging="1520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8012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6929D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0EF4"/>
  </w:style>
  <w:style w:type="paragraph" w:styleId="a9">
    <w:name w:val="Body Text Indent"/>
    <w:basedOn w:val="a"/>
    <w:link w:val="aa"/>
    <w:unhideWhenUsed/>
    <w:rsid w:val="004F5573"/>
    <w:pPr>
      <w:widowControl w:val="0"/>
      <w:suppressAutoHyphens/>
      <w:spacing w:after="0" w:line="240" w:lineRule="auto"/>
      <w:ind w:firstLine="720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4F5573"/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D5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1A53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1">
    <w:name w:val="Знак1"/>
    <w:basedOn w:val="a"/>
    <w:rsid w:val="00D9144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link w:val="ad"/>
    <w:rsid w:val="00E879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8F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8F36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Основной текст1"/>
    <w:basedOn w:val="a"/>
    <w:rsid w:val="008F3620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styleId="af0">
    <w:name w:val="Body Text"/>
    <w:basedOn w:val="a"/>
    <w:link w:val="af1"/>
    <w:uiPriority w:val="99"/>
    <w:unhideWhenUsed/>
    <w:rsid w:val="00CE0DB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E0DB8"/>
  </w:style>
  <w:style w:type="table" w:styleId="af2">
    <w:name w:val="Table Grid"/>
    <w:basedOn w:val="a1"/>
    <w:uiPriority w:val="59"/>
    <w:rsid w:val="00213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Знак Знак"/>
    <w:link w:val="ac"/>
    <w:rsid w:val="006F5E1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0EB8-D8FF-4334-B331-194BFAB6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539</cp:revision>
  <cp:lastPrinted>2022-05-20T10:44:00Z</cp:lastPrinted>
  <dcterms:created xsi:type="dcterms:W3CDTF">2016-07-14T06:47:00Z</dcterms:created>
  <dcterms:modified xsi:type="dcterms:W3CDTF">2022-05-20T10:44:00Z</dcterms:modified>
</cp:coreProperties>
</file>